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0" w:rsidRDefault="00A94D00" w:rsidP="00DF7870">
      <w:pPr>
        <w:jc w:val="center"/>
        <w:rPr>
          <w:rFonts w:ascii="Lucida Sans" w:hAnsi="Lucida Sans"/>
          <w:b/>
          <w:sz w:val="24"/>
          <w:szCs w:val="24"/>
          <w:lang w:val="es-ES"/>
        </w:rPr>
      </w:pPr>
      <w:r>
        <w:rPr>
          <w:rFonts w:ascii="Lucida Sans" w:hAnsi="Lucida Sans"/>
          <w:b/>
          <w:sz w:val="24"/>
          <w:szCs w:val="24"/>
          <w:lang w:val="es-ES"/>
        </w:rPr>
        <w:t>ANEXO II</w:t>
      </w:r>
    </w:p>
    <w:p w:rsidR="00654634" w:rsidRPr="00E148AB" w:rsidRDefault="008C48B9" w:rsidP="00DF7870">
      <w:pPr>
        <w:jc w:val="center"/>
        <w:rPr>
          <w:rFonts w:ascii="Lucida Sans" w:hAnsi="Lucida Sans"/>
          <w:b/>
          <w:sz w:val="24"/>
          <w:szCs w:val="24"/>
          <w:lang w:val="es-ES"/>
        </w:rPr>
      </w:pPr>
      <w:r>
        <w:rPr>
          <w:rFonts w:ascii="Lucida Sans" w:hAnsi="Lucida Sans"/>
          <w:b/>
          <w:sz w:val="24"/>
          <w:szCs w:val="24"/>
          <w:lang w:val="es-ES"/>
        </w:rPr>
        <w:t>FUNCIONES</w:t>
      </w:r>
      <w:r w:rsidR="00DF7870" w:rsidRPr="00E148AB">
        <w:rPr>
          <w:rFonts w:ascii="Lucida Sans" w:hAnsi="Lucida Sans"/>
          <w:b/>
          <w:sz w:val="24"/>
          <w:szCs w:val="24"/>
          <w:lang w:val="es-ES"/>
        </w:rPr>
        <w:t xml:space="preserve"> Y VALORES DEL ALUMNADO AYUDANTE</w:t>
      </w:r>
    </w:p>
    <w:p w:rsidR="00DF7870" w:rsidRPr="00E148AB" w:rsidRDefault="00DF7870" w:rsidP="00DF7870">
      <w:pPr>
        <w:jc w:val="center"/>
        <w:rPr>
          <w:rFonts w:ascii="Lucida Sans" w:hAnsi="Lucida Sans"/>
          <w:b/>
          <w:sz w:val="24"/>
          <w:szCs w:val="24"/>
          <w:lang w:val="es-ES"/>
        </w:rPr>
      </w:pPr>
      <w:r w:rsidRPr="00E148AB">
        <w:rPr>
          <w:rFonts w:ascii="Lucida Sans" w:hAnsi="Lucida Sans"/>
          <w:b/>
          <w:sz w:val="24"/>
          <w:szCs w:val="24"/>
          <w:lang w:val="es-ES"/>
        </w:rPr>
        <w:t>AYUDAR NOS AYUDA</w:t>
      </w: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DF7870" w:rsidRPr="00E148AB" w:rsidTr="00DF7870">
        <w:tc>
          <w:tcPr>
            <w:tcW w:w="2235" w:type="dxa"/>
          </w:tcPr>
          <w:p w:rsidR="00DF7870" w:rsidRPr="00E148AB" w:rsidRDefault="00DF7870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  <w:lang w:val="es-ES"/>
              </w:rPr>
              <w:t>FUNCIONES</w:t>
            </w:r>
          </w:p>
        </w:tc>
        <w:tc>
          <w:tcPr>
            <w:tcW w:w="6409" w:type="dxa"/>
          </w:tcPr>
          <w:p w:rsidR="00DF7870" w:rsidRPr="00E148AB" w:rsidRDefault="00DF7870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  <w:lang w:val="es-ES"/>
              </w:rPr>
              <w:t>EXPLICACIÓN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INFORMAR</w:t>
            </w:r>
          </w:p>
        </w:tc>
        <w:tc>
          <w:tcPr>
            <w:tcW w:w="6409" w:type="dxa"/>
          </w:tcPr>
          <w:p w:rsidR="00DF7870" w:rsidRPr="00E148AB" w:rsidRDefault="00E148AB" w:rsidP="00825392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Informar a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</w:t>
            </w:r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compañer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@</w:t>
            </w:r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sobre tu posible ayuda y</w:t>
            </w:r>
            <w:r w:rsidR="00825392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del equipo del centro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DIFUNDIR</w:t>
            </w:r>
          </w:p>
        </w:tc>
        <w:tc>
          <w:tcPr>
            <w:tcW w:w="6409" w:type="dxa"/>
          </w:tcPr>
          <w:p w:rsidR="00DF7870" w:rsidRPr="00E148AB" w:rsidRDefault="00825392" w:rsidP="00825392">
            <w:pPr>
              <w:rPr>
                <w:rFonts w:ascii="Lucida Sans" w:hAnsi="Lucida Sans"/>
                <w:sz w:val="24"/>
                <w:szCs w:val="24"/>
                <w:lang w:val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Difundir e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 servicio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en actividades conjuntas con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otr@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omp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añer@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ACOGER</w:t>
            </w:r>
          </w:p>
        </w:tc>
        <w:tc>
          <w:tcPr>
            <w:tcW w:w="6409" w:type="dxa"/>
          </w:tcPr>
          <w:p w:rsidR="00DF7870" w:rsidRPr="00E148AB" w:rsidRDefault="00825392" w:rsidP="00825392">
            <w:pPr>
              <w:rPr>
                <w:rFonts w:ascii="Lucida Sans" w:hAnsi="Lucida Sans"/>
                <w:sz w:val="24"/>
                <w:szCs w:val="24"/>
                <w:lang w:val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Acoger a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alumn@s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recién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llegad@s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o a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aquell@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que se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encuentren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sol@s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o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rechazad@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ESCUCHAR</w:t>
            </w:r>
          </w:p>
        </w:tc>
        <w:tc>
          <w:tcPr>
            <w:tcW w:w="6409" w:type="dxa"/>
          </w:tcPr>
          <w:p w:rsidR="00DF7870" w:rsidRPr="00E148AB" w:rsidRDefault="00825392" w:rsidP="00825392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Escuchar a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l@s</w:t>
            </w:r>
            <w:proofErr w:type="spellEnd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compañer@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en sus versiones de los conflictos y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en sus inquietudes. No aconsejar ni 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enjuiciar o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criticar.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DETECTAR</w:t>
            </w:r>
          </w:p>
        </w:tc>
        <w:tc>
          <w:tcPr>
            <w:tcW w:w="6409" w:type="dxa"/>
          </w:tcPr>
          <w:p w:rsidR="00DF7870" w:rsidRPr="00E148AB" w:rsidRDefault="00825392" w:rsidP="00825392">
            <w:pPr>
              <w:rPr>
                <w:rFonts w:ascii="Lucida Sans" w:hAnsi="Lucida Sans"/>
                <w:sz w:val="24"/>
                <w:szCs w:val="24"/>
                <w:lang w:val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Detectar p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osibles conflictos y discutirlo en las reuniones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periódicas para buscar formas de intervenir antes de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que aumente.</w:t>
            </w:r>
          </w:p>
        </w:tc>
      </w:tr>
      <w:tr w:rsidR="00DF7870" w:rsidRPr="00E148AB" w:rsidTr="00DF7870">
        <w:tc>
          <w:tcPr>
            <w:tcW w:w="2235" w:type="dxa"/>
          </w:tcPr>
          <w:p w:rsidR="00DF7870" w:rsidRPr="00E148AB" w:rsidRDefault="00E148AB" w:rsidP="00DF7870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E148AB">
              <w:rPr>
                <w:rFonts w:ascii="Lucida Sans" w:hAnsi="Lucida Sans"/>
                <w:sz w:val="24"/>
                <w:szCs w:val="24"/>
              </w:rPr>
              <w:t>DERIVAR</w:t>
            </w:r>
          </w:p>
        </w:tc>
        <w:tc>
          <w:tcPr>
            <w:tcW w:w="6409" w:type="dxa"/>
          </w:tcPr>
          <w:p w:rsidR="00DF7870" w:rsidRPr="00E148AB" w:rsidRDefault="00825392" w:rsidP="00825392">
            <w:pPr>
              <w:rPr>
                <w:rFonts w:ascii="Lucida Sans" w:hAnsi="Lucida Sans"/>
                <w:sz w:val="24"/>
                <w:szCs w:val="24"/>
                <w:lang w:val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Derivar a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quellos casos en los que no sepamos bien cómo actuar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o sean sobre abusos sexuales, agresiones físicas con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armas, agresiones muy fuertes o cuando las personas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implicadas reflejen mucho dolor y graves dificultades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personales.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L@s</w:t>
            </w:r>
            <w:proofErr w:type="spellEnd"/>
            <w:r w:rsidR="00BE5F1C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coordinador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es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valorará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n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con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vosotr@</w:t>
            </w:r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E148AB" w:rsidRP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las alternativas de acción a seguir</w:t>
            </w:r>
            <w:r w:rsidR="00E148AB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DF7870" w:rsidRDefault="00DF7870" w:rsidP="00DF7870">
      <w:pPr>
        <w:jc w:val="center"/>
        <w:rPr>
          <w:lang w:val="es-ES"/>
        </w:rPr>
      </w:pPr>
    </w:p>
    <w:p w:rsidR="00DF7870" w:rsidRDefault="00DF7870" w:rsidP="00DF7870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554"/>
        <w:gridCol w:w="6166"/>
      </w:tblGrid>
      <w:tr w:rsidR="00DF7870" w:rsidRPr="00DF7870" w:rsidTr="00DF7870">
        <w:tc>
          <w:tcPr>
            <w:tcW w:w="2554" w:type="dxa"/>
          </w:tcPr>
          <w:p w:rsidR="00DF7870" w:rsidRPr="00DF7870" w:rsidRDefault="00DF7870" w:rsidP="00D82719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DF7870">
              <w:rPr>
                <w:rFonts w:ascii="Lucida Sans" w:hAnsi="Lucida Sans"/>
                <w:sz w:val="24"/>
                <w:szCs w:val="24"/>
                <w:lang w:val="es-ES"/>
              </w:rPr>
              <w:t>VALORES</w:t>
            </w:r>
          </w:p>
        </w:tc>
        <w:tc>
          <w:tcPr>
            <w:tcW w:w="6166" w:type="dxa"/>
          </w:tcPr>
          <w:p w:rsidR="00DF7870" w:rsidRPr="00DF7870" w:rsidRDefault="00DF7870" w:rsidP="00D82719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DF7870">
              <w:rPr>
                <w:rFonts w:ascii="Lucida Sans" w:hAnsi="Lucida Sans"/>
                <w:sz w:val="24"/>
                <w:szCs w:val="24"/>
                <w:lang w:val="es-ES"/>
              </w:rPr>
              <w:t>EXPLICACIÓN</w:t>
            </w:r>
          </w:p>
        </w:tc>
      </w:tr>
      <w:tr w:rsidR="00DF7870" w:rsidRPr="00DF7870" w:rsidTr="00DF7870">
        <w:tc>
          <w:tcPr>
            <w:tcW w:w="2554" w:type="dxa"/>
          </w:tcPr>
          <w:p w:rsidR="00DF7870" w:rsidRPr="00DF7870" w:rsidRDefault="00DF7870" w:rsidP="00D82719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DF7870">
              <w:rPr>
                <w:rFonts w:ascii="Lucida Sans" w:hAnsi="Lucida Sans"/>
                <w:sz w:val="24"/>
                <w:szCs w:val="24"/>
              </w:rPr>
              <w:t>CONFIDENCIALIDAD</w:t>
            </w:r>
          </w:p>
        </w:tc>
        <w:tc>
          <w:tcPr>
            <w:tcW w:w="6166" w:type="dxa"/>
          </w:tcPr>
          <w:p w:rsidR="00DF7870" w:rsidRPr="00DF7870" w:rsidRDefault="00DF7870" w:rsidP="00DF7870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Mantén en silencio las intimidades o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dificultades de las personas a las que brindas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ayuda.</w:t>
            </w:r>
          </w:p>
        </w:tc>
      </w:tr>
      <w:tr w:rsidR="00DF7870" w:rsidRPr="00DF7870" w:rsidTr="00DF7870">
        <w:tc>
          <w:tcPr>
            <w:tcW w:w="2554" w:type="dxa"/>
          </w:tcPr>
          <w:p w:rsidR="00DF7870" w:rsidRPr="00DF7870" w:rsidRDefault="00DF7870" w:rsidP="00D82719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DF7870">
              <w:rPr>
                <w:rFonts w:ascii="Lucida Sans" w:hAnsi="Lucida Sans"/>
                <w:sz w:val="24"/>
                <w:szCs w:val="24"/>
              </w:rPr>
              <w:t>COMPROMISO</w:t>
            </w:r>
          </w:p>
        </w:tc>
        <w:tc>
          <w:tcPr>
            <w:tcW w:w="6166" w:type="dxa"/>
          </w:tcPr>
          <w:p w:rsidR="00DF7870" w:rsidRPr="00DF7870" w:rsidRDefault="009C6EB6" w:rsidP="009C6EB6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Sé responsable t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anto con el equipo de </w:t>
            </w:r>
            <w:proofErr w:type="spellStart"/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alumn@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ayudantes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como con tu actitud de ayuda. Puede ser que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tenga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s que obrar bien hacia </w:t>
            </w:r>
            <w:proofErr w:type="spellStart"/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compañer@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con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los que mantienes una relación difícil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DF7870" w:rsidTr="00DF7870">
        <w:tc>
          <w:tcPr>
            <w:tcW w:w="2554" w:type="dxa"/>
          </w:tcPr>
          <w:p w:rsidR="00DF7870" w:rsidRPr="00DF7870" w:rsidRDefault="00DF7870" w:rsidP="00D82719">
            <w:pPr>
              <w:jc w:val="center"/>
              <w:rPr>
                <w:rFonts w:ascii="Lucida Sans" w:hAnsi="Lucida Sans"/>
                <w:sz w:val="24"/>
                <w:szCs w:val="24"/>
                <w:lang w:val="es-ES"/>
              </w:rPr>
            </w:pPr>
            <w:r w:rsidRPr="00DF7870">
              <w:rPr>
                <w:rFonts w:ascii="Lucida Sans" w:hAnsi="Lucida Sans"/>
                <w:sz w:val="24"/>
                <w:szCs w:val="24"/>
              </w:rPr>
              <w:t>RESPETO</w:t>
            </w:r>
          </w:p>
        </w:tc>
        <w:tc>
          <w:tcPr>
            <w:tcW w:w="6166" w:type="dxa"/>
          </w:tcPr>
          <w:p w:rsidR="00DF7870" w:rsidRPr="00DF7870" w:rsidRDefault="00DF7870" w:rsidP="00DF7870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Respeta siempre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l@s</w:t>
            </w:r>
            <w:proofErr w:type="spellEnd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compañer@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</w:t>
            </w:r>
            <w:proofErr w:type="spellEnd"/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que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requieren tu acompañamiento. Respeta la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imagen que debes de dar ante los demás.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Actúa de acuerdo con lo que promulgas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DF7870" w:rsidTr="00DF7870">
        <w:tc>
          <w:tcPr>
            <w:tcW w:w="2554" w:type="dxa"/>
          </w:tcPr>
          <w:p w:rsidR="00DF7870" w:rsidRPr="00DF7870" w:rsidRDefault="00DF7870" w:rsidP="00DF7870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DF7870">
              <w:rPr>
                <w:rFonts w:ascii="Lucida Sans" w:hAnsi="Lucida Sans"/>
                <w:sz w:val="24"/>
                <w:szCs w:val="24"/>
              </w:rPr>
              <w:t>SOLIDARIDAD</w:t>
            </w:r>
          </w:p>
        </w:tc>
        <w:tc>
          <w:tcPr>
            <w:tcW w:w="6166" w:type="dxa"/>
          </w:tcPr>
          <w:p w:rsidR="00DF7870" w:rsidRPr="00DF7870" w:rsidRDefault="00090DDA" w:rsidP="004159BE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Sé </w:t>
            </w:r>
            <w:proofErr w:type="spellStart"/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solidari@</w:t>
            </w:r>
            <w:proofErr w:type="spellEnd"/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hacia el dolor, dificultad,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debilidad, 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diferencia del </w:t>
            </w:r>
            <w:proofErr w:type="spellStart"/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otr@</w:t>
            </w:r>
            <w:proofErr w:type="spellEnd"/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 Respeta las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diferencias y busca el encuentro en vez de la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DF7870"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lucha</w:t>
            </w:r>
            <w:r w:rsid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DF7870" w:rsidRPr="00DF7870" w:rsidTr="00DF7870">
        <w:tc>
          <w:tcPr>
            <w:tcW w:w="2554" w:type="dxa"/>
          </w:tcPr>
          <w:p w:rsidR="00DF7870" w:rsidRPr="00DF7870" w:rsidRDefault="00DF7870" w:rsidP="00DF7870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DF7870">
              <w:rPr>
                <w:rFonts w:ascii="Lucida Sans" w:hAnsi="Lucida Sans"/>
                <w:sz w:val="24"/>
                <w:szCs w:val="24"/>
              </w:rPr>
              <w:t>DISPONIBILIDAD</w:t>
            </w:r>
          </w:p>
        </w:tc>
        <w:tc>
          <w:tcPr>
            <w:tcW w:w="6166" w:type="dxa"/>
          </w:tcPr>
          <w:p w:rsidR="00DF7870" w:rsidRPr="00DF7870" w:rsidRDefault="00DF7870" w:rsidP="00090DDA">
            <w:pP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</w:pP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Permite tu presencia cuando se te requiera.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Haz que l</w:t>
            </w:r>
            <w:r w:rsidR="00090DDA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@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s demás de verdad crean que estás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 xml:space="preserve"> </w:t>
            </w:r>
            <w:r w:rsidR="005273F3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dispu</w:t>
            </w:r>
            <w:r w:rsidRPr="00DF7870"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esto/a a escucharles y ayudarles</w:t>
            </w:r>
            <w:r>
              <w:rPr>
                <w:rFonts w:ascii="Lucida Sans" w:eastAsia="Times New Roman" w:hAnsi="Lucida Sans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DF7870" w:rsidRPr="00DF7870" w:rsidRDefault="00DF7870" w:rsidP="00DF7870">
      <w:pPr>
        <w:jc w:val="center"/>
        <w:rPr>
          <w:lang w:val="es-ES"/>
        </w:rPr>
      </w:pPr>
    </w:p>
    <w:sectPr w:rsidR="00DF7870" w:rsidRPr="00DF7870" w:rsidSect="0065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7870"/>
    <w:rsid w:val="00090DDA"/>
    <w:rsid w:val="001903F2"/>
    <w:rsid w:val="0025284E"/>
    <w:rsid w:val="003C5070"/>
    <w:rsid w:val="005273F3"/>
    <w:rsid w:val="00654634"/>
    <w:rsid w:val="00825392"/>
    <w:rsid w:val="008C48B9"/>
    <w:rsid w:val="009C6EB6"/>
    <w:rsid w:val="00A2587C"/>
    <w:rsid w:val="00A94D00"/>
    <w:rsid w:val="00BE5F1C"/>
    <w:rsid w:val="00C61ACD"/>
    <w:rsid w:val="00DF7870"/>
    <w:rsid w:val="00E1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Olga Ramírez</cp:lastModifiedBy>
  <cp:revision>9</cp:revision>
  <dcterms:created xsi:type="dcterms:W3CDTF">2017-03-26T22:58:00Z</dcterms:created>
  <dcterms:modified xsi:type="dcterms:W3CDTF">2017-04-04T21:15:00Z</dcterms:modified>
</cp:coreProperties>
</file>