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W w:w="4995" w:type="pct"/>
        <w:tblBorders>
          <w:top w:val="single" w:sz="8" w:space="0" w:color="9BBB59"/>
          <w:bottom w:val="single" w:sz="8" w:space="0" w:color="9BBB59"/>
        </w:tblBorders>
        <w:tblLook w:val="0000" w:firstRow="0" w:lastRow="0" w:firstColumn="0" w:lastColumn="0" w:noHBand="0" w:noVBand="0"/>
      </w:tblPr>
      <w:tblGrid>
        <w:gridCol w:w="9562"/>
      </w:tblGrid>
      <w:tr w:rsidR="00292F10" w:rsidRPr="00871C15" w:rsidTr="00A212B9">
        <w:tc>
          <w:tcPr>
            <w:tcW w:w="5000" w:type="pct"/>
            <w:tcBorders>
              <w:left w:val="nil"/>
              <w:right w:val="nil"/>
            </w:tcBorders>
            <w:shd w:val="clear" w:color="auto" w:fill="E6EED5"/>
          </w:tcPr>
          <w:p w:rsidR="00292F10" w:rsidRPr="00871C15" w:rsidRDefault="00292F10" w:rsidP="00234910">
            <w:pPr>
              <w:pStyle w:val="Normalconnumeracin"/>
              <w:framePr w:hSpace="0" w:wrap="auto" w:vAnchor="margin" w:yAlign="inline"/>
            </w:pPr>
            <w:bookmarkStart w:id="0" w:name="_GoBack"/>
            <w:bookmarkEnd w:id="0"/>
          </w:p>
          <w:p w:rsidR="00292F10" w:rsidRPr="00871C15" w:rsidRDefault="00292F10" w:rsidP="00A212B9">
            <w:pPr>
              <w:jc w:val="center"/>
              <w:rPr>
                <w:rStyle w:val="Textoennegrita"/>
                <w:rFonts w:ascii="NewsGotT" w:hAnsi="NewsGotT"/>
                <w:color w:val="000000"/>
              </w:rPr>
            </w:pPr>
            <w:r w:rsidRPr="00871C15">
              <w:rPr>
                <w:rFonts w:ascii="NewsGotT" w:hAnsi="NewsGotT"/>
                <w:b/>
                <w:color w:val="76923C"/>
              </w:rPr>
              <w:t xml:space="preserve">ACTA Nº: </w:t>
            </w:r>
            <w:r w:rsidR="00393E01">
              <w:rPr>
                <w:rFonts w:ascii="NewsGotT" w:hAnsi="NewsGotT"/>
                <w:b/>
                <w:color w:val="76923C"/>
              </w:rPr>
              <w:t>___</w:t>
            </w:r>
            <w:r w:rsidR="00373D79">
              <w:rPr>
                <w:rFonts w:ascii="NewsGotT" w:hAnsi="NewsGotT"/>
                <w:b/>
                <w:color w:val="76923C"/>
              </w:rPr>
              <w:t>1</w:t>
            </w:r>
            <w:r w:rsidR="00393E01">
              <w:rPr>
                <w:rFonts w:ascii="NewsGotT" w:hAnsi="NewsGotT"/>
                <w:b/>
                <w:color w:val="76923C"/>
              </w:rPr>
              <w:t>_____</w:t>
            </w:r>
          </w:p>
          <w:p w:rsidR="00292F10" w:rsidRPr="00871C15" w:rsidRDefault="00292F10" w:rsidP="00234910">
            <w:pPr>
              <w:pStyle w:val="Normalconnumeracin"/>
              <w:framePr w:hSpace="0" w:wrap="auto" w:vAnchor="margin" w:yAlign="inline"/>
            </w:pPr>
          </w:p>
        </w:tc>
      </w:tr>
    </w:tbl>
    <w:p w:rsidR="00292F10" w:rsidRPr="00871C15" w:rsidRDefault="00292F10" w:rsidP="00292F10">
      <w:pPr>
        <w:rPr>
          <w:rFonts w:ascii="NewsGotT" w:hAnsi="NewsGotT" w:cs="Arial"/>
          <w:color w:val="000000"/>
        </w:rPr>
      </w:pPr>
    </w:p>
    <w:tbl>
      <w:tblPr>
        <w:tblpPr w:leftFromText="141" w:rightFromText="141" w:vertAnchor="text" w:tblpY="1"/>
        <w:tblW w:w="4975" w:type="pct"/>
        <w:tblBorders>
          <w:top w:val="single" w:sz="8" w:space="0" w:color="9BBB59"/>
          <w:bottom w:val="single" w:sz="8" w:space="0" w:color="9BBB59"/>
        </w:tblBorders>
        <w:tblLook w:val="0000" w:firstRow="0" w:lastRow="0" w:firstColumn="0" w:lastColumn="0" w:noHBand="0" w:noVBand="0"/>
      </w:tblPr>
      <w:tblGrid>
        <w:gridCol w:w="2152"/>
        <w:gridCol w:w="7372"/>
      </w:tblGrid>
      <w:tr w:rsidR="00292F10" w:rsidRPr="00AB4E12" w:rsidTr="00292F10">
        <w:tc>
          <w:tcPr>
            <w:tcW w:w="1130" w:type="pct"/>
            <w:shd w:val="clear" w:color="auto" w:fill="E6EED5"/>
          </w:tcPr>
          <w:p w:rsidR="00292F10" w:rsidRPr="00AB4E12" w:rsidRDefault="00292F10" w:rsidP="00234910">
            <w:pPr>
              <w:pStyle w:val="Normalconnumeracin"/>
              <w:framePr w:hSpace="0" w:wrap="auto" w:vAnchor="margin" w:yAlign="inline"/>
              <w:rPr>
                <w:rFonts w:ascii="Times New Roman" w:hAnsi="Times New Roman"/>
              </w:rPr>
            </w:pPr>
            <w:r w:rsidRPr="00AB4E12">
              <w:rPr>
                <w:rFonts w:ascii="Times New Roman" w:hAnsi="Times New Roman"/>
              </w:rPr>
              <w:t>GT / FC: Título</w:t>
            </w:r>
          </w:p>
        </w:tc>
        <w:tc>
          <w:tcPr>
            <w:tcW w:w="3870" w:type="pct"/>
            <w:shd w:val="clear" w:color="auto" w:fill="auto"/>
          </w:tcPr>
          <w:p w:rsidR="00292F10" w:rsidRPr="00AB4E12" w:rsidRDefault="00124441" w:rsidP="00753C0A">
            <w:pPr>
              <w:rPr>
                <w:rFonts w:ascii="Times New Roman" w:hAnsi="Times New Roman"/>
                <w:sz w:val="32"/>
                <w:szCs w:val="32"/>
              </w:rPr>
            </w:pPr>
            <w:r w:rsidRPr="00AB4E12">
              <w:rPr>
                <w:rFonts w:ascii="Times New Roman" w:hAnsi="Times New Roman"/>
                <w:sz w:val="32"/>
                <w:szCs w:val="32"/>
              </w:rPr>
              <w:t>FORMACIÓN EN CENTRO. TRABAJO POR PROYECTOS EN E.I. LOS SUPERWAYS Y LAS TRES R: RELIQUIAS,</w:t>
            </w:r>
            <w:r w:rsidR="0090148C" w:rsidRPr="00AB4E12">
              <w:rPr>
                <w:rFonts w:ascii="Times New Roman" w:hAnsi="Times New Roman"/>
                <w:sz w:val="32"/>
                <w:szCs w:val="32"/>
              </w:rPr>
              <w:t xml:space="preserve"> </w:t>
            </w:r>
            <w:r w:rsidRPr="00AB4E12">
              <w:rPr>
                <w:rFonts w:ascii="Times New Roman" w:hAnsi="Times New Roman"/>
                <w:sz w:val="32"/>
                <w:szCs w:val="32"/>
              </w:rPr>
              <w:t>RÉPLICAS Y RITMO.</w:t>
            </w:r>
          </w:p>
        </w:tc>
      </w:tr>
      <w:tr w:rsidR="00292F10" w:rsidRPr="00AB4E12" w:rsidTr="00A212B9">
        <w:tc>
          <w:tcPr>
            <w:tcW w:w="1130" w:type="pct"/>
            <w:shd w:val="clear" w:color="auto" w:fill="E6EED5"/>
          </w:tcPr>
          <w:p w:rsidR="00292F10" w:rsidRPr="00AB4E12" w:rsidRDefault="00292F10" w:rsidP="00234910">
            <w:pPr>
              <w:pStyle w:val="Normalconnumeracin"/>
              <w:framePr w:hSpace="0" w:wrap="auto" w:vAnchor="margin" w:yAlign="inline"/>
              <w:rPr>
                <w:rFonts w:ascii="Times New Roman" w:hAnsi="Times New Roman"/>
              </w:rPr>
            </w:pPr>
            <w:r w:rsidRPr="00AB4E12">
              <w:rPr>
                <w:rFonts w:ascii="Times New Roman" w:hAnsi="Times New Roman"/>
              </w:rPr>
              <w:t>GT / FC: Código</w:t>
            </w:r>
          </w:p>
        </w:tc>
        <w:tc>
          <w:tcPr>
            <w:tcW w:w="3870" w:type="pct"/>
            <w:shd w:val="clear" w:color="auto" w:fill="E6EED5"/>
          </w:tcPr>
          <w:p w:rsidR="00292F10" w:rsidRPr="00AB4E12" w:rsidRDefault="0090148C" w:rsidP="00753C0A">
            <w:pPr>
              <w:rPr>
                <w:rFonts w:ascii="Times New Roman" w:hAnsi="Times New Roman"/>
                <w:sz w:val="32"/>
                <w:szCs w:val="32"/>
              </w:rPr>
            </w:pPr>
            <w:r w:rsidRPr="00AB4E12">
              <w:rPr>
                <w:rFonts w:ascii="Times New Roman" w:hAnsi="Times New Roman"/>
                <w:sz w:val="32"/>
                <w:szCs w:val="32"/>
              </w:rPr>
              <w:t>182922FC076</w:t>
            </w:r>
          </w:p>
        </w:tc>
      </w:tr>
      <w:tr w:rsidR="00292F10" w:rsidRPr="00AB4E12" w:rsidTr="00A212B9">
        <w:tc>
          <w:tcPr>
            <w:tcW w:w="1130" w:type="pct"/>
            <w:shd w:val="clear" w:color="auto" w:fill="E6EED5"/>
          </w:tcPr>
          <w:p w:rsidR="00292F10" w:rsidRPr="00AB4E12" w:rsidRDefault="00292F10" w:rsidP="00234910">
            <w:pPr>
              <w:pStyle w:val="Normalconnumeracin"/>
              <w:framePr w:hSpace="0" w:wrap="auto" w:vAnchor="margin" w:yAlign="inline"/>
              <w:rPr>
                <w:rFonts w:ascii="Times New Roman" w:hAnsi="Times New Roman"/>
              </w:rPr>
            </w:pPr>
            <w:r w:rsidRPr="00AB4E12">
              <w:rPr>
                <w:rFonts w:ascii="Times New Roman" w:hAnsi="Times New Roman"/>
              </w:rPr>
              <w:t>FECHA</w:t>
            </w:r>
          </w:p>
        </w:tc>
        <w:tc>
          <w:tcPr>
            <w:tcW w:w="3870" w:type="pct"/>
          </w:tcPr>
          <w:p w:rsidR="00292F10" w:rsidRPr="00AB4E12" w:rsidRDefault="0090148C" w:rsidP="00A212B9">
            <w:pPr>
              <w:rPr>
                <w:rFonts w:ascii="Times New Roman" w:hAnsi="Times New Roman"/>
                <w:color w:val="000000"/>
                <w:sz w:val="32"/>
                <w:szCs w:val="32"/>
              </w:rPr>
            </w:pPr>
            <w:r w:rsidRPr="00AB4E12">
              <w:rPr>
                <w:rFonts w:ascii="Times New Roman" w:hAnsi="Times New Roman"/>
                <w:color w:val="000000"/>
                <w:sz w:val="32"/>
                <w:szCs w:val="32"/>
              </w:rPr>
              <w:t>06-11-2017</w:t>
            </w:r>
          </w:p>
        </w:tc>
      </w:tr>
      <w:tr w:rsidR="00292F10" w:rsidRPr="00AB4E12" w:rsidTr="00A212B9">
        <w:tc>
          <w:tcPr>
            <w:tcW w:w="1130" w:type="pct"/>
            <w:shd w:val="clear" w:color="auto" w:fill="E6EED5"/>
          </w:tcPr>
          <w:p w:rsidR="00292F10" w:rsidRPr="00AB4E12" w:rsidRDefault="00292F10" w:rsidP="00234910">
            <w:pPr>
              <w:pStyle w:val="Normalconnumeracin"/>
              <w:framePr w:hSpace="0" w:wrap="auto" w:vAnchor="margin" w:yAlign="inline"/>
              <w:rPr>
                <w:rFonts w:ascii="Times New Roman" w:hAnsi="Times New Roman"/>
              </w:rPr>
            </w:pPr>
            <w:r w:rsidRPr="00AB4E12">
              <w:rPr>
                <w:rFonts w:ascii="Times New Roman" w:hAnsi="Times New Roman"/>
              </w:rPr>
              <w:t>HORA INICIO</w:t>
            </w:r>
          </w:p>
        </w:tc>
        <w:tc>
          <w:tcPr>
            <w:tcW w:w="3870" w:type="pct"/>
            <w:shd w:val="clear" w:color="auto" w:fill="E6EED5"/>
          </w:tcPr>
          <w:p w:rsidR="00292F10" w:rsidRPr="00AB4E12" w:rsidRDefault="006F54E8" w:rsidP="00A212B9">
            <w:pPr>
              <w:rPr>
                <w:rFonts w:ascii="Times New Roman" w:hAnsi="Times New Roman"/>
                <w:color w:val="000000"/>
                <w:sz w:val="32"/>
                <w:szCs w:val="32"/>
              </w:rPr>
            </w:pPr>
            <w:r w:rsidRPr="00AB4E12">
              <w:rPr>
                <w:rFonts w:ascii="Times New Roman" w:hAnsi="Times New Roman"/>
                <w:color w:val="000000"/>
                <w:sz w:val="32"/>
                <w:szCs w:val="32"/>
              </w:rPr>
              <w:t>18:00</w:t>
            </w:r>
          </w:p>
        </w:tc>
      </w:tr>
      <w:tr w:rsidR="00292F10" w:rsidRPr="00AB4E12" w:rsidTr="00A212B9">
        <w:tc>
          <w:tcPr>
            <w:tcW w:w="1130" w:type="pct"/>
            <w:shd w:val="clear" w:color="auto" w:fill="E6EED5"/>
          </w:tcPr>
          <w:p w:rsidR="00292F10" w:rsidRPr="00AB4E12" w:rsidRDefault="00292F10" w:rsidP="00234910">
            <w:pPr>
              <w:pStyle w:val="Normalconnumeracin"/>
              <w:framePr w:hSpace="0" w:wrap="auto" w:vAnchor="margin" w:yAlign="inline"/>
              <w:rPr>
                <w:rFonts w:ascii="Times New Roman" w:hAnsi="Times New Roman"/>
              </w:rPr>
            </w:pPr>
            <w:r w:rsidRPr="00AB4E12">
              <w:rPr>
                <w:rFonts w:ascii="Times New Roman" w:hAnsi="Times New Roman"/>
              </w:rPr>
              <w:t xml:space="preserve">HORA FIN </w:t>
            </w:r>
          </w:p>
        </w:tc>
        <w:tc>
          <w:tcPr>
            <w:tcW w:w="3870" w:type="pct"/>
          </w:tcPr>
          <w:p w:rsidR="00292F10" w:rsidRPr="00AB4E12" w:rsidRDefault="006F54E8" w:rsidP="00A212B9">
            <w:pPr>
              <w:rPr>
                <w:rFonts w:ascii="Times New Roman" w:hAnsi="Times New Roman"/>
                <w:color w:val="000000"/>
                <w:sz w:val="32"/>
                <w:szCs w:val="32"/>
              </w:rPr>
            </w:pPr>
            <w:r w:rsidRPr="00AB4E12">
              <w:rPr>
                <w:rFonts w:ascii="Times New Roman" w:hAnsi="Times New Roman"/>
                <w:color w:val="000000"/>
                <w:sz w:val="32"/>
                <w:szCs w:val="32"/>
              </w:rPr>
              <w:t>20:00</w:t>
            </w:r>
          </w:p>
        </w:tc>
      </w:tr>
      <w:tr w:rsidR="00292F10" w:rsidRPr="00AB4E12" w:rsidTr="00A212B9">
        <w:tc>
          <w:tcPr>
            <w:tcW w:w="1130" w:type="pct"/>
            <w:shd w:val="clear" w:color="auto" w:fill="E6EED5"/>
          </w:tcPr>
          <w:p w:rsidR="00292F10" w:rsidRPr="00AB4E12" w:rsidRDefault="00292F10" w:rsidP="00234910">
            <w:pPr>
              <w:pStyle w:val="Normalconnumeracin"/>
              <w:framePr w:hSpace="0" w:wrap="auto" w:vAnchor="margin" w:yAlign="inline"/>
              <w:rPr>
                <w:rFonts w:ascii="Times New Roman" w:hAnsi="Times New Roman"/>
              </w:rPr>
            </w:pPr>
            <w:r w:rsidRPr="00AB4E12">
              <w:rPr>
                <w:rFonts w:ascii="Times New Roman" w:hAnsi="Times New Roman"/>
              </w:rPr>
              <w:t>LUGAR</w:t>
            </w:r>
          </w:p>
        </w:tc>
        <w:tc>
          <w:tcPr>
            <w:tcW w:w="3870" w:type="pct"/>
            <w:shd w:val="clear" w:color="auto" w:fill="E6EED5"/>
          </w:tcPr>
          <w:p w:rsidR="00292F10" w:rsidRPr="00AB4E12" w:rsidRDefault="00753C0A" w:rsidP="00A212B9">
            <w:pPr>
              <w:rPr>
                <w:rFonts w:ascii="Times New Roman" w:hAnsi="Times New Roman"/>
                <w:color w:val="000000"/>
                <w:sz w:val="32"/>
                <w:szCs w:val="32"/>
              </w:rPr>
            </w:pPr>
            <w:r w:rsidRPr="00AB4E12">
              <w:rPr>
                <w:rFonts w:ascii="Times New Roman" w:hAnsi="Times New Roman"/>
                <w:color w:val="000000"/>
                <w:sz w:val="32"/>
                <w:szCs w:val="32"/>
              </w:rPr>
              <w:t>SALA DE PROFESORES</w:t>
            </w:r>
          </w:p>
        </w:tc>
      </w:tr>
    </w:tbl>
    <w:p w:rsidR="00292F10" w:rsidRPr="00AB4E12" w:rsidRDefault="00822D4C" w:rsidP="00292F10">
      <w:pPr>
        <w:rPr>
          <w:rFonts w:ascii="Times New Roman" w:hAnsi="Times New Roman"/>
          <w:sz w:val="32"/>
          <w:szCs w:val="32"/>
        </w:rPr>
      </w:pPr>
      <w:r w:rsidRPr="00AB4E12">
        <w:rPr>
          <w:rFonts w:ascii="Times New Roman" w:hAnsi="Times New Roman"/>
          <w:sz w:val="32"/>
          <w:szCs w:val="32"/>
        </w:rPr>
        <w:t>Sala de profesores/as del Centro</w:t>
      </w:r>
    </w:p>
    <w:tbl>
      <w:tblPr>
        <w:tblW w:w="0" w:type="auto"/>
        <w:tblBorders>
          <w:top w:val="single" w:sz="8" w:space="0" w:color="9BBB59"/>
          <w:bottom w:val="single" w:sz="8" w:space="0" w:color="9BBB59"/>
        </w:tblBorders>
        <w:tblLook w:val="0480" w:firstRow="0" w:lastRow="0" w:firstColumn="1" w:lastColumn="0" w:noHBand="0" w:noVBand="1"/>
      </w:tblPr>
      <w:tblGrid>
        <w:gridCol w:w="9572"/>
      </w:tblGrid>
      <w:tr w:rsidR="00292F10" w:rsidRPr="00AB4E12" w:rsidTr="00A212B9">
        <w:tc>
          <w:tcPr>
            <w:tcW w:w="9863" w:type="dxa"/>
            <w:tcBorders>
              <w:left w:val="nil"/>
              <w:right w:val="nil"/>
            </w:tcBorders>
            <w:shd w:val="clear" w:color="auto" w:fill="E6EED5"/>
          </w:tcPr>
          <w:p w:rsidR="00292F10" w:rsidRPr="00AB4E12" w:rsidRDefault="00292F10" w:rsidP="00A212B9">
            <w:pPr>
              <w:rPr>
                <w:rFonts w:ascii="Times New Roman" w:hAnsi="Times New Roman"/>
                <w:b/>
                <w:bCs/>
                <w:color w:val="76923C"/>
              </w:rPr>
            </w:pPr>
            <w:r w:rsidRPr="00AB4E12">
              <w:rPr>
                <w:rFonts w:ascii="Times New Roman" w:hAnsi="Times New Roman"/>
                <w:b/>
                <w:bCs/>
                <w:color w:val="76923C"/>
                <w:szCs w:val="22"/>
              </w:rPr>
              <w:t>ASISTENTES</w:t>
            </w:r>
          </w:p>
        </w:tc>
      </w:tr>
    </w:tbl>
    <w:p w:rsidR="00292F10" w:rsidRPr="00AB4E12" w:rsidRDefault="00237071" w:rsidP="00292F10">
      <w:pPr>
        <w:pStyle w:val="Prrafodelista"/>
        <w:rPr>
          <w:rFonts w:ascii="Times New Roman" w:hAnsi="Times New Roman"/>
          <w:sz w:val="32"/>
          <w:szCs w:val="32"/>
          <w:shd w:val="clear" w:color="auto" w:fill="FFFFFF"/>
        </w:rPr>
      </w:pPr>
      <w:r w:rsidRPr="00AB4E12">
        <w:rPr>
          <w:rFonts w:ascii="Times New Roman" w:hAnsi="Times New Roman"/>
          <w:sz w:val="32"/>
          <w:szCs w:val="32"/>
          <w:shd w:val="clear" w:color="auto" w:fill="FFFFFF"/>
        </w:rPr>
        <w:t>TODOS LOS MIEMBROS DEL EQUIPO</w:t>
      </w:r>
    </w:p>
    <w:tbl>
      <w:tblPr>
        <w:tblW w:w="0" w:type="auto"/>
        <w:tblBorders>
          <w:top w:val="single" w:sz="8" w:space="0" w:color="9BBB59"/>
          <w:bottom w:val="single" w:sz="8" w:space="0" w:color="9BBB59"/>
        </w:tblBorders>
        <w:tblLook w:val="0480" w:firstRow="0" w:lastRow="0" w:firstColumn="1" w:lastColumn="0" w:noHBand="0" w:noVBand="1"/>
      </w:tblPr>
      <w:tblGrid>
        <w:gridCol w:w="9572"/>
      </w:tblGrid>
      <w:tr w:rsidR="00292F10" w:rsidRPr="00AB4E12" w:rsidTr="00A212B9">
        <w:tc>
          <w:tcPr>
            <w:tcW w:w="9863" w:type="dxa"/>
            <w:tcBorders>
              <w:left w:val="nil"/>
              <w:right w:val="nil"/>
            </w:tcBorders>
            <w:shd w:val="clear" w:color="auto" w:fill="E6EED5"/>
          </w:tcPr>
          <w:p w:rsidR="00292F10" w:rsidRPr="00AB4E12" w:rsidRDefault="00292F10" w:rsidP="00A212B9">
            <w:pPr>
              <w:rPr>
                <w:rFonts w:ascii="Times New Roman" w:hAnsi="Times New Roman"/>
                <w:b/>
                <w:bCs/>
                <w:color w:val="76923C"/>
              </w:rPr>
            </w:pPr>
            <w:r w:rsidRPr="00AB4E12">
              <w:rPr>
                <w:rFonts w:ascii="Times New Roman" w:hAnsi="Times New Roman"/>
                <w:b/>
                <w:bCs/>
                <w:color w:val="76923C"/>
              </w:rPr>
              <w:t>AUSENTES</w:t>
            </w:r>
          </w:p>
        </w:tc>
      </w:tr>
    </w:tbl>
    <w:p w:rsidR="00292F10" w:rsidRPr="00AB4E12" w:rsidRDefault="00237071" w:rsidP="00292F10">
      <w:pPr>
        <w:pStyle w:val="Prrafodelista"/>
        <w:rPr>
          <w:rFonts w:ascii="Times New Roman" w:hAnsi="Times New Roman"/>
          <w:sz w:val="32"/>
          <w:szCs w:val="32"/>
        </w:rPr>
      </w:pPr>
      <w:r w:rsidRPr="00AB4E12">
        <w:rPr>
          <w:rFonts w:ascii="Times New Roman" w:hAnsi="Times New Roman"/>
          <w:sz w:val="32"/>
          <w:szCs w:val="32"/>
        </w:rPr>
        <w:t>NINGUNO</w:t>
      </w:r>
    </w:p>
    <w:tbl>
      <w:tblPr>
        <w:tblW w:w="0" w:type="auto"/>
        <w:tblBorders>
          <w:top w:val="single" w:sz="8" w:space="0" w:color="9BBB59"/>
          <w:bottom w:val="single" w:sz="8" w:space="0" w:color="9BBB59"/>
        </w:tblBorders>
        <w:tblLook w:val="0480" w:firstRow="0" w:lastRow="0" w:firstColumn="1" w:lastColumn="0" w:noHBand="0" w:noVBand="1"/>
      </w:tblPr>
      <w:tblGrid>
        <w:gridCol w:w="9572"/>
      </w:tblGrid>
      <w:tr w:rsidR="00292F10" w:rsidRPr="00AB4E12" w:rsidTr="00A212B9">
        <w:tc>
          <w:tcPr>
            <w:tcW w:w="9863" w:type="dxa"/>
            <w:tcBorders>
              <w:left w:val="nil"/>
              <w:right w:val="nil"/>
            </w:tcBorders>
            <w:shd w:val="clear" w:color="auto" w:fill="E6EED5"/>
          </w:tcPr>
          <w:p w:rsidR="00292F10" w:rsidRPr="00AB4E12" w:rsidRDefault="00292F10" w:rsidP="00A212B9">
            <w:pPr>
              <w:rPr>
                <w:rFonts w:ascii="Times New Roman" w:hAnsi="Times New Roman"/>
                <w:b/>
                <w:bCs/>
                <w:color w:val="76923C"/>
              </w:rPr>
            </w:pPr>
            <w:r w:rsidRPr="00AB4E12">
              <w:rPr>
                <w:rFonts w:ascii="Times New Roman" w:hAnsi="Times New Roman"/>
                <w:b/>
                <w:bCs/>
                <w:color w:val="76923C"/>
              </w:rPr>
              <w:t>ORDEN DEL DÍA</w:t>
            </w:r>
          </w:p>
        </w:tc>
      </w:tr>
    </w:tbl>
    <w:p w:rsidR="00292F10" w:rsidRPr="00AB4E12" w:rsidRDefault="00292F10" w:rsidP="00292F10">
      <w:pPr>
        <w:jc w:val="both"/>
        <w:rPr>
          <w:rFonts w:ascii="Times New Roman" w:hAnsi="Times New Roman"/>
        </w:rPr>
      </w:pPr>
    </w:p>
    <w:p w:rsidR="00234910" w:rsidRPr="00AB4E12" w:rsidRDefault="00124441" w:rsidP="00234910">
      <w:pPr>
        <w:rPr>
          <w:rFonts w:ascii="Times New Roman" w:hAnsi="Times New Roman"/>
          <w:sz w:val="32"/>
          <w:szCs w:val="32"/>
        </w:rPr>
      </w:pPr>
      <w:r w:rsidRPr="00AB4E12">
        <w:rPr>
          <w:rFonts w:ascii="Times New Roman" w:hAnsi="Times New Roman"/>
          <w:sz w:val="32"/>
          <w:szCs w:val="32"/>
        </w:rPr>
        <w:t>1. PRESENTACIÓN DEL EQUIPO DE TRABAJO.</w:t>
      </w:r>
    </w:p>
    <w:p w:rsidR="00234910" w:rsidRPr="00AB4E12" w:rsidRDefault="00124441" w:rsidP="00753C0A">
      <w:pPr>
        <w:rPr>
          <w:rFonts w:ascii="Times New Roman" w:hAnsi="Times New Roman"/>
          <w:sz w:val="32"/>
          <w:szCs w:val="32"/>
        </w:rPr>
      </w:pPr>
      <w:r w:rsidRPr="00AB4E12">
        <w:rPr>
          <w:rFonts w:ascii="Times New Roman" w:hAnsi="Times New Roman"/>
          <w:sz w:val="32"/>
          <w:szCs w:val="32"/>
        </w:rPr>
        <w:t>2. PRESENTACIÓN DE LA TAREA DE FORMACIÓN EN CENTRO.</w:t>
      </w:r>
    </w:p>
    <w:p w:rsidR="00237071" w:rsidRPr="00AB4E12" w:rsidRDefault="00237071" w:rsidP="00753C0A">
      <w:pPr>
        <w:rPr>
          <w:rFonts w:ascii="Times New Roman" w:hAnsi="Times New Roman"/>
          <w:sz w:val="32"/>
          <w:szCs w:val="32"/>
        </w:rPr>
      </w:pPr>
      <w:r w:rsidRPr="00AB4E12">
        <w:rPr>
          <w:rFonts w:ascii="Times New Roman" w:hAnsi="Times New Roman"/>
          <w:sz w:val="32"/>
          <w:szCs w:val="32"/>
        </w:rPr>
        <w:t>3. PLATAFORMA COLABORA.</w:t>
      </w:r>
    </w:p>
    <w:p w:rsidR="00234910" w:rsidRPr="00AB4E12" w:rsidRDefault="00237071" w:rsidP="00753C0A">
      <w:pPr>
        <w:rPr>
          <w:rFonts w:ascii="Times New Roman" w:hAnsi="Times New Roman"/>
          <w:sz w:val="32"/>
          <w:szCs w:val="32"/>
        </w:rPr>
      </w:pPr>
      <w:r w:rsidRPr="00AB4E12">
        <w:rPr>
          <w:rFonts w:ascii="Times New Roman" w:hAnsi="Times New Roman"/>
          <w:sz w:val="32"/>
          <w:szCs w:val="32"/>
        </w:rPr>
        <w:t>4</w:t>
      </w:r>
      <w:r w:rsidR="00124441" w:rsidRPr="00AB4E12">
        <w:rPr>
          <w:rFonts w:ascii="Times New Roman" w:hAnsi="Times New Roman"/>
          <w:sz w:val="32"/>
          <w:szCs w:val="32"/>
        </w:rPr>
        <w:t>. PRESENTACIÓN  DE LA TAREA: TRABAJO POR PROYECTOS.</w:t>
      </w:r>
    </w:p>
    <w:p w:rsidR="00237071" w:rsidRPr="00AB4E12" w:rsidRDefault="00237071" w:rsidP="00753C0A">
      <w:pPr>
        <w:rPr>
          <w:rFonts w:ascii="Times New Roman" w:hAnsi="Times New Roman"/>
          <w:sz w:val="32"/>
          <w:szCs w:val="32"/>
        </w:rPr>
      </w:pPr>
      <w:r w:rsidRPr="00AB4E12">
        <w:rPr>
          <w:rFonts w:ascii="Times New Roman" w:hAnsi="Times New Roman"/>
          <w:sz w:val="32"/>
          <w:szCs w:val="32"/>
        </w:rPr>
        <w:t>5</w:t>
      </w:r>
      <w:r w:rsidR="00124441" w:rsidRPr="00AB4E12">
        <w:rPr>
          <w:rFonts w:ascii="Times New Roman" w:hAnsi="Times New Roman"/>
          <w:sz w:val="32"/>
          <w:szCs w:val="32"/>
        </w:rPr>
        <w:t>.</w:t>
      </w:r>
      <w:r w:rsidRPr="00AB4E12">
        <w:rPr>
          <w:rFonts w:ascii="Times New Roman" w:hAnsi="Times New Roman"/>
          <w:sz w:val="32"/>
          <w:szCs w:val="32"/>
        </w:rPr>
        <w:t xml:space="preserve"> TOMA DE DECISIONES.</w:t>
      </w:r>
    </w:p>
    <w:p w:rsidR="00D24F53" w:rsidRPr="00AB4E12" w:rsidRDefault="00237071" w:rsidP="00237071">
      <w:pPr>
        <w:rPr>
          <w:rFonts w:ascii="Times New Roman" w:hAnsi="Times New Roman"/>
          <w:sz w:val="32"/>
          <w:szCs w:val="32"/>
        </w:rPr>
      </w:pPr>
      <w:r w:rsidRPr="00AB4E12">
        <w:rPr>
          <w:rFonts w:ascii="Times New Roman" w:hAnsi="Times New Roman"/>
          <w:sz w:val="32"/>
          <w:szCs w:val="32"/>
        </w:rPr>
        <w:t>6. REPARTO DE TAREAS.</w:t>
      </w:r>
    </w:p>
    <w:p w:rsidR="00237071" w:rsidRPr="00AB4E12" w:rsidRDefault="00237071" w:rsidP="00237071">
      <w:pPr>
        <w:rPr>
          <w:rFonts w:ascii="Times New Roman" w:hAnsi="Times New Roman"/>
        </w:rPr>
      </w:pPr>
    </w:p>
    <w:tbl>
      <w:tblPr>
        <w:tblW w:w="0" w:type="auto"/>
        <w:tblBorders>
          <w:top w:val="single" w:sz="8" w:space="0" w:color="9BBB59"/>
          <w:bottom w:val="single" w:sz="8" w:space="0" w:color="9BBB59"/>
        </w:tblBorders>
        <w:tblLook w:val="0480" w:firstRow="0" w:lastRow="0" w:firstColumn="1" w:lastColumn="0" w:noHBand="0" w:noVBand="1"/>
      </w:tblPr>
      <w:tblGrid>
        <w:gridCol w:w="9572"/>
      </w:tblGrid>
      <w:tr w:rsidR="00292F10" w:rsidRPr="00AB4E12" w:rsidTr="00A212B9">
        <w:tc>
          <w:tcPr>
            <w:tcW w:w="9863" w:type="dxa"/>
            <w:tcBorders>
              <w:left w:val="nil"/>
              <w:right w:val="nil"/>
            </w:tcBorders>
            <w:shd w:val="clear" w:color="auto" w:fill="E6EED5"/>
          </w:tcPr>
          <w:p w:rsidR="00292F10" w:rsidRPr="00AB4E12" w:rsidRDefault="00292F10" w:rsidP="00A212B9">
            <w:pPr>
              <w:rPr>
                <w:rFonts w:ascii="Times New Roman" w:hAnsi="Times New Roman"/>
                <w:b/>
                <w:bCs/>
                <w:color w:val="76923C"/>
              </w:rPr>
            </w:pPr>
            <w:r w:rsidRPr="00AB4E12">
              <w:rPr>
                <w:rFonts w:ascii="Times New Roman" w:hAnsi="Times New Roman"/>
                <w:b/>
                <w:bCs/>
                <w:color w:val="76923C"/>
              </w:rPr>
              <w:t>TEMAS TRATADOS Y ACUERDOS ADOPTADOS</w:t>
            </w:r>
          </w:p>
        </w:tc>
      </w:tr>
    </w:tbl>
    <w:p w:rsidR="00292F10" w:rsidRPr="00AB4E12" w:rsidRDefault="00292F10" w:rsidP="00292F10">
      <w:pPr>
        <w:rPr>
          <w:rFonts w:ascii="Times New Roman" w:hAnsi="Times New Roman"/>
        </w:rPr>
      </w:pPr>
    </w:p>
    <w:p w:rsidR="0007718A" w:rsidRPr="00AB4E12" w:rsidRDefault="00237071" w:rsidP="00292F10">
      <w:pPr>
        <w:pStyle w:val="Prrafodelista"/>
        <w:numPr>
          <w:ilvl w:val="0"/>
          <w:numId w:val="4"/>
        </w:numPr>
        <w:rPr>
          <w:rFonts w:ascii="Times New Roman" w:hAnsi="Times New Roman"/>
          <w:sz w:val="32"/>
          <w:szCs w:val="32"/>
        </w:rPr>
      </w:pPr>
      <w:r w:rsidRPr="00AB4E12">
        <w:rPr>
          <w:rFonts w:ascii="Times New Roman" w:hAnsi="Times New Roman"/>
          <w:sz w:val="32"/>
          <w:szCs w:val="32"/>
        </w:rPr>
        <w:t xml:space="preserve">Comenzamos </w:t>
      </w:r>
      <w:r w:rsidR="0007718A" w:rsidRPr="00AB4E12">
        <w:rPr>
          <w:rFonts w:ascii="Times New Roman" w:hAnsi="Times New Roman"/>
          <w:sz w:val="32"/>
          <w:szCs w:val="32"/>
        </w:rPr>
        <w:t>con la presentación del Equipo de T</w:t>
      </w:r>
      <w:r w:rsidRPr="00AB4E12">
        <w:rPr>
          <w:rFonts w:ascii="Times New Roman" w:hAnsi="Times New Roman"/>
          <w:sz w:val="32"/>
          <w:szCs w:val="32"/>
        </w:rPr>
        <w:t xml:space="preserve">rabajo y con la explicación de la tarea en la que nos vamos a implicar. </w:t>
      </w:r>
    </w:p>
    <w:p w:rsidR="0007718A" w:rsidRPr="00AB4E12" w:rsidRDefault="00237071" w:rsidP="00292F10">
      <w:pPr>
        <w:pStyle w:val="Prrafodelista"/>
        <w:numPr>
          <w:ilvl w:val="0"/>
          <w:numId w:val="4"/>
        </w:numPr>
        <w:rPr>
          <w:rFonts w:ascii="Times New Roman" w:hAnsi="Times New Roman"/>
          <w:sz w:val="32"/>
          <w:szCs w:val="32"/>
        </w:rPr>
      </w:pPr>
      <w:r w:rsidRPr="00AB4E12">
        <w:rPr>
          <w:rFonts w:ascii="Times New Roman" w:hAnsi="Times New Roman"/>
          <w:sz w:val="32"/>
          <w:szCs w:val="32"/>
        </w:rPr>
        <w:t>Explicamos el significado de dicho trabajo y el beneficio que podemos obtener con la realización de dicha formación.</w:t>
      </w:r>
    </w:p>
    <w:p w:rsidR="00234910" w:rsidRPr="00AB4E12" w:rsidRDefault="0007718A" w:rsidP="00234910">
      <w:pPr>
        <w:pStyle w:val="Prrafodelista"/>
        <w:numPr>
          <w:ilvl w:val="0"/>
          <w:numId w:val="4"/>
        </w:numPr>
        <w:rPr>
          <w:rFonts w:ascii="Times New Roman" w:hAnsi="Times New Roman"/>
          <w:sz w:val="32"/>
          <w:szCs w:val="32"/>
        </w:rPr>
      </w:pPr>
      <w:r w:rsidRPr="00AB4E12">
        <w:rPr>
          <w:rFonts w:ascii="Times New Roman" w:hAnsi="Times New Roman"/>
          <w:sz w:val="32"/>
          <w:szCs w:val="32"/>
        </w:rPr>
        <w:t xml:space="preserve">Se pone de manifiesto en qué consiste la Formación en Centro y las responsabilidades </w:t>
      </w:r>
      <w:r w:rsidR="005F5DCF" w:rsidRPr="00AB4E12">
        <w:rPr>
          <w:rFonts w:ascii="Times New Roman" w:hAnsi="Times New Roman"/>
          <w:sz w:val="32"/>
          <w:szCs w:val="32"/>
        </w:rPr>
        <w:t>que conlleva estar inscrito en é</w:t>
      </w:r>
      <w:r w:rsidRPr="00AB4E12">
        <w:rPr>
          <w:rFonts w:ascii="Times New Roman" w:hAnsi="Times New Roman"/>
          <w:sz w:val="32"/>
          <w:szCs w:val="32"/>
        </w:rPr>
        <w:t>l. Como por ejemplo la participación en la plataforma de colabora.</w:t>
      </w:r>
    </w:p>
    <w:p w:rsidR="005F5DCF" w:rsidRPr="00AB4E12" w:rsidRDefault="005F5DCF" w:rsidP="00234910">
      <w:pPr>
        <w:pStyle w:val="Prrafodelista"/>
        <w:numPr>
          <w:ilvl w:val="0"/>
          <w:numId w:val="4"/>
        </w:numPr>
        <w:rPr>
          <w:rFonts w:ascii="Times New Roman" w:hAnsi="Times New Roman"/>
          <w:sz w:val="32"/>
          <w:szCs w:val="32"/>
        </w:rPr>
      </w:pPr>
      <w:r w:rsidRPr="00AB4E12">
        <w:rPr>
          <w:rFonts w:ascii="Times New Roman" w:hAnsi="Times New Roman"/>
          <w:sz w:val="32"/>
          <w:szCs w:val="32"/>
        </w:rPr>
        <w:lastRenderedPageBreak/>
        <w:t>Los miembros del equipo, ruegan que los que sepan entrar en la plataforma, que por favor ayuden al grupo, pues una mayoría del mismo no ha participado nunca, de forma autónoma, en dicha plataforma.</w:t>
      </w:r>
    </w:p>
    <w:p w:rsidR="00BB2E08" w:rsidRPr="00AB4E12" w:rsidRDefault="005F5DCF" w:rsidP="00BB2E08">
      <w:pPr>
        <w:pStyle w:val="Prrafodelista"/>
        <w:numPr>
          <w:ilvl w:val="0"/>
          <w:numId w:val="4"/>
        </w:numPr>
        <w:rPr>
          <w:rFonts w:ascii="Times New Roman" w:hAnsi="Times New Roman"/>
          <w:sz w:val="32"/>
          <w:szCs w:val="32"/>
        </w:rPr>
      </w:pPr>
      <w:r w:rsidRPr="00AB4E12">
        <w:rPr>
          <w:rFonts w:ascii="Times New Roman" w:hAnsi="Times New Roman"/>
          <w:sz w:val="32"/>
          <w:szCs w:val="32"/>
        </w:rPr>
        <w:t>Se</w:t>
      </w:r>
      <w:r w:rsidR="00234910" w:rsidRPr="00AB4E12">
        <w:rPr>
          <w:rFonts w:ascii="Times New Roman" w:hAnsi="Times New Roman"/>
          <w:sz w:val="32"/>
          <w:szCs w:val="32"/>
        </w:rPr>
        <w:t xml:space="preserve"> explica también cuá</w:t>
      </w:r>
      <w:r w:rsidRPr="00AB4E12">
        <w:rPr>
          <w:rFonts w:ascii="Times New Roman" w:hAnsi="Times New Roman"/>
          <w:sz w:val="32"/>
          <w:szCs w:val="32"/>
        </w:rPr>
        <w:t>l es el proceso a seguir para el registro en formación en centro y se anota que todavía no se puede colaborar en la plataforma pues todavía el CEP, no la ha dado de alta ya que primeramente valoraran nuestra propuesta de formación y después nos confirmarán si ha sido aceptada o no.</w:t>
      </w:r>
    </w:p>
    <w:p w:rsidR="005F5DCF" w:rsidRPr="00AB4E12" w:rsidRDefault="005F5DCF" w:rsidP="00BB2E08">
      <w:pPr>
        <w:pStyle w:val="Prrafodelista"/>
        <w:numPr>
          <w:ilvl w:val="0"/>
          <w:numId w:val="4"/>
        </w:numPr>
        <w:rPr>
          <w:rFonts w:ascii="Times New Roman" w:hAnsi="Times New Roman"/>
          <w:sz w:val="32"/>
          <w:szCs w:val="32"/>
        </w:rPr>
      </w:pPr>
      <w:r w:rsidRPr="00AB4E12">
        <w:rPr>
          <w:rFonts w:ascii="Times New Roman" w:hAnsi="Times New Roman"/>
          <w:sz w:val="32"/>
          <w:szCs w:val="32"/>
        </w:rPr>
        <w:t>En cuanto sepamos si ha sido aceptada la propuesta de formación</w:t>
      </w:r>
      <w:r w:rsidR="00234910" w:rsidRPr="00AB4E12">
        <w:rPr>
          <w:rFonts w:ascii="Times New Roman" w:hAnsi="Times New Roman"/>
          <w:sz w:val="32"/>
          <w:szCs w:val="32"/>
        </w:rPr>
        <w:t>,</w:t>
      </w:r>
      <w:r w:rsidRPr="00AB4E12">
        <w:rPr>
          <w:rFonts w:ascii="Times New Roman" w:hAnsi="Times New Roman"/>
          <w:sz w:val="32"/>
          <w:szCs w:val="32"/>
        </w:rPr>
        <w:t xml:space="preserve"> nos indicaran las fechas en las que tendremos que reunirnos </w:t>
      </w:r>
      <w:r w:rsidR="00234910" w:rsidRPr="00AB4E12">
        <w:rPr>
          <w:rFonts w:ascii="Times New Roman" w:hAnsi="Times New Roman"/>
          <w:sz w:val="32"/>
          <w:szCs w:val="32"/>
        </w:rPr>
        <w:t xml:space="preserve"> durante </w:t>
      </w:r>
      <w:r w:rsidRPr="00AB4E12">
        <w:rPr>
          <w:rFonts w:ascii="Times New Roman" w:hAnsi="Times New Roman"/>
          <w:sz w:val="32"/>
          <w:szCs w:val="32"/>
        </w:rPr>
        <w:t>todo el año.</w:t>
      </w:r>
    </w:p>
    <w:p w:rsidR="00234910" w:rsidRPr="00AB4E12" w:rsidRDefault="00234910" w:rsidP="00BB2E08">
      <w:pPr>
        <w:pStyle w:val="Prrafodelista"/>
        <w:numPr>
          <w:ilvl w:val="0"/>
          <w:numId w:val="4"/>
        </w:numPr>
        <w:rPr>
          <w:rFonts w:ascii="Times New Roman" w:hAnsi="Times New Roman"/>
          <w:sz w:val="32"/>
          <w:szCs w:val="32"/>
        </w:rPr>
      </w:pPr>
      <w:r w:rsidRPr="00AB4E12">
        <w:rPr>
          <w:rFonts w:ascii="Times New Roman" w:hAnsi="Times New Roman"/>
          <w:sz w:val="32"/>
          <w:szCs w:val="32"/>
        </w:rPr>
        <w:t>Los miembros del equipo propone que sean los lunes y si no pudiera ser así que fueran los miércoles los días de formación en centro</w:t>
      </w:r>
      <w:proofErr w:type="gramStart"/>
      <w:r w:rsidRPr="00AB4E12">
        <w:rPr>
          <w:rFonts w:ascii="Times New Roman" w:hAnsi="Times New Roman"/>
          <w:sz w:val="32"/>
          <w:szCs w:val="32"/>
        </w:rPr>
        <w:t>..</w:t>
      </w:r>
      <w:proofErr w:type="gramEnd"/>
    </w:p>
    <w:tbl>
      <w:tblPr>
        <w:tblW w:w="0" w:type="auto"/>
        <w:tblBorders>
          <w:top w:val="single" w:sz="8" w:space="0" w:color="9BBB59"/>
          <w:bottom w:val="single" w:sz="8" w:space="0" w:color="9BBB59"/>
        </w:tblBorders>
        <w:tblLook w:val="0480" w:firstRow="0" w:lastRow="0" w:firstColumn="1" w:lastColumn="0" w:noHBand="0" w:noVBand="1"/>
      </w:tblPr>
      <w:tblGrid>
        <w:gridCol w:w="9572"/>
      </w:tblGrid>
      <w:tr w:rsidR="00292F10" w:rsidRPr="00AB4E12" w:rsidTr="005F5DCF">
        <w:trPr>
          <w:trHeight w:val="79"/>
        </w:trPr>
        <w:tc>
          <w:tcPr>
            <w:tcW w:w="9572" w:type="dxa"/>
            <w:tcBorders>
              <w:left w:val="nil"/>
              <w:right w:val="nil"/>
            </w:tcBorders>
            <w:shd w:val="clear" w:color="auto" w:fill="E6EED5"/>
          </w:tcPr>
          <w:p w:rsidR="00292F10" w:rsidRPr="00AB4E12" w:rsidRDefault="00292F10" w:rsidP="00A212B9">
            <w:pPr>
              <w:rPr>
                <w:rFonts w:ascii="Times New Roman" w:hAnsi="Times New Roman"/>
                <w:b/>
                <w:bCs/>
                <w:color w:val="76923C"/>
              </w:rPr>
            </w:pPr>
            <w:r w:rsidRPr="00AB4E12">
              <w:rPr>
                <w:rFonts w:ascii="Times New Roman" w:hAnsi="Times New Roman"/>
                <w:b/>
                <w:bCs/>
                <w:color w:val="76923C"/>
              </w:rPr>
              <w:t>OBSERVACIONES</w:t>
            </w:r>
          </w:p>
        </w:tc>
      </w:tr>
    </w:tbl>
    <w:p w:rsidR="00292F10" w:rsidRPr="00AB4E12" w:rsidRDefault="00292F10" w:rsidP="00292F10">
      <w:pPr>
        <w:rPr>
          <w:rFonts w:ascii="Times New Roman" w:hAnsi="Times New Roman"/>
        </w:rPr>
      </w:pPr>
    </w:p>
    <w:p w:rsidR="00753C0A" w:rsidRPr="00AB4E12" w:rsidRDefault="00753C0A" w:rsidP="00292F10">
      <w:pPr>
        <w:pStyle w:val="TtratyObserv"/>
        <w:ind w:firstLine="0"/>
        <w:rPr>
          <w:rFonts w:ascii="Times New Roman" w:hAnsi="Times New Roman"/>
          <w:sz w:val="32"/>
          <w:szCs w:val="32"/>
        </w:rPr>
      </w:pPr>
      <w:r w:rsidRPr="00AB4E12">
        <w:rPr>
          <w:rFonts w:ascii="Times New Roman" w:hAnsi="Times New Roman"/>
          <w:sz w:val="32"/>
          <w:szCs w:val="32"/>
        </w:rPr>
        <w:t xml:space="preserve">Queda </w:t>
      </w:r>
      <w:r w:rsidR="00234910" w:rsidRPr="00AB4E12">
        <w:rPr>
          <w:rFonts w:ascii="Times New Roman" w:hAnsi="Times New Roman"/>
          <w:sz w:val="32"/>
          <w:szCs w:val="32"/>
        </w:rPr>
        <w:t>por saber si ha sido aceptada nuestra petición y los días en los que se recibirá dicha formación.</w:t>
      </w:r>
    </w:p>
    <w:p w:rsidR="00753C0A" w:rsidRPr="00AB4E12" w:rsidRDefault="00753C0A" w:rsidP="00292F10">
      <w:pPr>
        <w:pStyle w:val="TtratyObserv"/>
        <w:ind w:firstLine="0"/>
        <w:rPr>
          <w:rFonts w:ascii="Times New Roman" w:hAnsi="Times New Roman"/>
          <w:sz w:val="32"/>
          <w:szCs w:val="32"/>
        </w:rPr>
      </w:pPr>
    </w:p>
    <w:p w:rsidR="00753C0A" w:rsidRPr="00AB4E12" w:rsidRDefault="00234910" w:rsidP="00292F10">
      <w:pPr>
        <w:pStyle w:val="TtratyObserv"/>
        <w:jc w:val="right"/>
        <w:rPr>
          <w:rFonts w:ascii="Times New Roman" w:hAnsi="Times New Roman"/>
          <w:sz w:val="32"/>
          <w:szCs w:val="32"/>
        </w:rPr>
      </w:pPr>
      <w:r w:rsidRPr="00AB4E12">
        <w:rPr>
          <w:rFonts w:ascii="Times New Roman" w:hAnsi="Times New Roman"/>
          <w:sz w:val="32"/>
          <w:szCs w:val="32"/>
        </w:rPr>
        <w:t>CRISTINA ORDÓÑEZ GARCÍA</w:t>
      </w:r>
    </w:p>
    <w:p w:rsidR="00292F10" w:rsidRPr="00AB4E12" w:rsidRDefault="00234910" w:rsidP="00292F10">
      <w:pPr>
        <w:pStyle w:val="TtratyObserv"/>
        <w:jc w:val="right"/>
        <w:rPr>
          <w:rFonts w:ascii="Times New Roman" w:hAnsi="Times New Roman"/>
          <w:sz w:val="32"/>
          <w:szCs w:val="32"/>
        </w:rPr>
      </w:pPr>
      <w:r w:rsidRPr="00AB4E12">
        <w:rPr>
          <w:rFonts w:ascii="Times New Roman" w:hAnsi="Times New Roman"/>
          <w:sz w:val="32"/>
          <w:szCs w:val="32"/>
        </w:rPr>
        <w:t>FDO.: COORDINADORA</w:t>
      </w:r>
      <w:r w:rsidR="00292F10" w:rsidRPr="00AB4E12">
        <w:rPr>
          <w:rFonts w:ascii="Times New Roman" w:hAnsi="Times New Roman"/>
          <w:sz w:val="32"/>
          <w:szCs w:val="32"/>
        </w:rPr>
        <w:tab/>
      </w:r>
    </w:p>
    <w:p w:rsidR="001D0BCD" w:rsidRPr="00AB4E12" w:rsidRDefault="001D0BCD" w:rsidP="00E3628C">
      <w:pPr>
        <w:jc w:val="both"/>
        <w:rPr>
          <w:rFonts w:ascii="Times New Roman" w:hAnsi="Times New Roman"/>
          <w:sz w:val="32"/>
          <w:szCs w:val="32"/>
        </w:rPr>
      </w:pPr>
    </w:p>
    <w:sectPr w:rsidR="001D0BCD" w:rsidRPr="00AB4E12" w:rsidSect="00234910">
      <w:headerReference w:type="default" r:id="rId8"/>
      <w:pgSz w:w="11906" w:h="16838"/>
      <w:pgMar w:top="568"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7F" w:rsidRDefault="001B4B7F" w:rsidP="00292F10">
      <w:r>
        <w:separator/>
      </w:r>
    </w:p>
  </w:endnote>
  <w:endnote w:type="continuationSeparator" w:id="0">
    <w:p w:rsidR="001B4B7F" w:rsidRDefault="001B4B7F" w:rsidP="0029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7F" w:rsidRDefault="001B4B7F" w:rsidP="00292F10">
      <w:r>
        <w:separator/>
      </w:r>
    </w:p>
  </w:footnote>
  <w:footnote w:type="continuationSeparator" w:id="0">
    <w:p w:rsidR="001B4B7F" w:rsidRDefault="001B4B7F" w:rsidP="0029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12" w:type="pct"/>
      <w:tblLayout w:type="fixed"/>
      <w:tblLook w:val="01E0" w:firstRow="1" w:lastRow="1" w:firstColumn="1" w:lastColumn="1" w:noHBand="0" w:noVBand="0"/>
    </w:tblPr>
    <w:tblGrid>
      <w:gridCol w:w="2154"/>
      <w:gridCol w:w="6484"/>
    </w:tblGrid>
    <w:tr w:rsidR="00292F10" w:rsidRPr="00B40850" w:rsidTr="003668E1">
      <w:trPr>
        <w:trHeight w:val="1324"/>
      </w:trPr>
      <w:tc>
        <w:tcPr>
          <w:tcW w:w="1247" w:type="pct"/>
          <w:vAlign w:val="center"/>
        </w:tcPr>
        <w:p w:rsidR="00292F10" w:rsidRPr="00753C0A" w:rsidRDefault="00292F10" w:rsidP="00A212B9">
          <w:pPr>
            <w:autoSpaceDE w:val="0"/>
            <w:autoSpaceDN w:val="0"/>
            <w:adjustRightInd w:val="0"/>
            <w:jc w:val="both"/>
            <w:rPr>
              <w:rFonts w:ascii="Georgia" w:hAnsi="Georgia" w:cs="TimesNewRoman,Bold"/>
              <w:b/>
              <w:bCs/>
              <w:color w:val="3366CC"/>
              <w:sz w:val="20"/>
              <w:szCs w:val="20"/>
            </w:rPr>
          </w:pPr>
        </w:p>
      </w:tc>
      <w:tc>
        <w:tcPr>
          <w:tcW w:w="3753" w:type="pct"/>
          <w:vAlign w:val="center"/>
        </w:tcPr>
        <w:p w:rsidR="00753C0A" w:rsidRDefault="00753C0A" w:rsidP="00753C0A">
          <w:pPr>
            <w:autoSpaceDE w:val="0"/>
            <w:autoSpaceDN w:val="0"/>
            <w:adjustRightInd w:val="0"/>
            <w:jc w:val="center"/>
            <w:rPr>
              <w:rFonts w:ascii="NewsGotT" w:hAnsi="NewsGotT"/>
              <w:b/>
              <w:bCs/>
              <w:u w:val="single"/>
              <w:lang w:val="es-ES_tradnl"/>
            </w:rPr>
          </w:pPr>
          <w:r w:rsidRPr="00753C0A">
            <w:rPr>
              <w:rFonts w:ascii="NewsGotT" w:hAnsi="NewsGotT"/>
              <w:b/>
              <w:bCs/>
              <w:u w:val="single"/>
              <w:lang w:val="es-ES_tradnl"/>
            </w:rPr>
            <w:t>ACTA DE REUNIÓN</w:t>
          </w:r>
        </w:p>
        <w:p w:rsidR="00753C0A" w:rsidRPr="00753C0A" w:rsidRDefault="005F3988" w:rsidP="00753C0A">
          <w:pPr>
            <w:autoSpaceDE w:val="0"/>
            <w:autoSpaceDN w:val="0"/>
            <w:adjustRightInd w:val="0"/>
            <w:jc w:val="center"/>
            <w:rPr>
              <w:rFonts w:ascii="NewsGotT" w:hAnsi="NewsGotT"/>
              <w:b/>
              <w:bCs/>
              <w:u w:val="single"/>
              <w:lang w:val="es-ES_tradnl"/>
            </w:rPr>
          </w:pPr>
          <w:r>
            <w:rPr>
              <w:rFonts w:ascii="NewsGotT" w:hAnsi="NewsGotT"/>
              <w:b/>
              <w:bCs/>
              <w:u w:val="single"/>
              <w:lang w:val="es-ES_tradnl"/>
            </w:rPr>
            <w:t>DE FORMACIÓN EN GRUPO</w:t>
          </w:r>
        </w:p>
        <w:p w:rsidR="00393E01" w:rsidRPr="00753C0A" w:rsidRDefault="00393E01" w:rsidP="00292F10">
          <w:pPr>
            <w:autoSpaceDE w:val="0"/>
            <w:autoSpaceDN w:val="0"/>
            <w:adjustRightInd w:val="0"/>
            <w:jc w:val="center"/>
            <w:rPr>
              <w:rFonts w:ascii="NewsGotT" w:hAnsi="NewsGotT"/>
              <w:i/>
            </w:rPr>
          </w:pPr>
        </w:p>
        <w:p w:rsidR="00393E01" w:rsidRPr="00753C0A" w:rsidRDefault="00393E01" w:rsidP="001E1233">
          <w:pPr>
            <w:autoSpaceDE w:val="0"/>
            <w:autoSpaceDN w:val="0"/>
            <w:adjustRightInd w:val="0"/>
            <w:jc w:val="center"/>
            <w:rPr>
              <w:i/>
            </w:rPr>
          </w:pPr>
        </w:p>
      </w:tc>
    </w:tr>
  </w:tbl>
  <w:p w:rsidR="00292F10" w:rsidRDefault="00292F10">
    <w:pPr>
      <w:pStyle w:val="Encabezado"/>
    </w:pPr>
  </w:p>
  <w:p w:rsidR="00292F10" w:rsidRDefault="00292F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959"/>
    <w:multiLevelType w:val="hybridMultilevel"/>
    <w:tmpl w:val="1090BD84"/>
    <w:lvl w:ilvl="0" w:tplc="24701DF0">
      <w:start w:val="1"/>
      <w:numFmt w:val="bullet"/>
      <w:pStyle w:val="ORDENDELDA"/>
      <w:lvlText w:val=""/>
      <w:lvlJc w:val="left"/>
      <w:pPr>
        <w:ind w:left="3480"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
    <w:nsid w:val="31704632"/>
    <w:multiLevelType w:val="hybridMultilevel"/>
    <w:tmpl w:val="57CA5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F84B0B"/>
    <w:multiLevelType w:val="hybridMultilevel"/>
    <w:tmpl w:val="D374988A"/>
    <w:lvl w:ilvl="0" w:tplc="8BD4E530">
      <w:start w:val="1"/>
      <w:numFmt w:val="bullet"/>
      <w:pStyle w:val="Prrafodelista"/>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1D57791"/>
    <w:multiLevelType w:val="hybridMultilevel"/>
    <w:tmpl w:val="8A9645A4"/>
    <w:lvl w:ilvl="0" w:tplc="0C5C6998">
      <w:numFmt w:val="bullet"/>
      <w:lvlText w:val="-"/>
      <w:lvlJc w:val="left"/>
      <w:pPr>
        <w:ind w:left="1418" w:hanging="360"/>
      </w:pPr>
      <w:rPr>
        <w:rFonts w:ascii="NewsGotT" w:eastAsia="Times New Roman" w:hAnsi="NewsGotT" w:cs="Times New Roman" w:hint="default"/>
      </w:rPr>
    </w:lvl>
    <w:lvl w:ilvl="1" w:tplc="0C0A0003" w:tentative="1">
      <w:start w:val="1"/>
      <w:numFmt w:val="bullet"/>
      <w:lvlText w:val="o"/>
      <w:lvlJc w:val="left"/>
      <w:pPr>
        <w:ind w:left="2138" w:hanging="360"/>
      </w:pPr>
      <w:rPr>
        <w:rFonts w:ascii="Courier New" w:hAnsi="Courier New" w:cs="Courier New" w:hint="default"/>
      </w:rPr>
    </w:lvl>
    <w:lvl w:ilvl="2" w:tplc="0C0A0005" w:tentative="1">
      <w:start w:val="1"/>
      <w:numFmt w:val="bullet"/>
      <w:lvlText w:val=""/>
      <w:lvlJc w:val="left"/>
      <w:pPr>
        <w:ind w:left="2858" w:hanging="360"/>
      </w:pPr>
      <w:rPr>
        <w:rFonts w:ascii="Wingdings" w:hAnsi="Wingdings" w:hint="default"/>
      </w:rPr>
    </w:lvl>
    <w:lvl w:ilvl="3" w:tplc="0C0A0001" w:tentative="1">
      <w:start w:val="1"/>
      <w:numFmt w:val="bullet"/>
      <w:lvlText w:val=""/>
      <w:lvlJc w:val="left"/>
      <w:pPr>
        <w:ind w:left="3578" w:hanging="360"/>
      </w:pPr>
      <w:rPr>
        <w:rFonts w:ascii="Symbol" w:hAnsi="Symbol" w:hint="default"/>
      </w:rPr>
    </w:lvl>
    <w:lvl w:ilvl="4" w:tplc="0C0A0003" w:tentative="1">
      <w:start w:val="1"/>
      <w:numFmt w:val="bullet"/>
      <w:lvlText w:val="o"/>
      <w:lvlJc w:val="left"/>
      <w:pPr>
        <w:ind w:left="4298" w:hanging="360"/>
      </w:pPr>
      <w:rPr>
        <w:rFonts w:ascii="Courier New" w:hAnsi="Courier New" w:cs="Courier New" w:hint="default"/>
      </w:rPr>
    </w:lvl>
    <w:lvl w:ilvl="5" w:tplc="0C0A0005" w:tentative="1">
      <w:start w:val="1"/>
      <w:numFmt w:val="bullet"/>
      <w:lvlText w:val=""/>
      <w:lvlJc w:val="left"/>
      <w:pPr>
        <w:ind w:left="5018" w:hanging="360"/>
      </w:pPr>
      <w:rPr>
        <w:rFonts w:ascii="Wingdings" w:hAnsi="Wingdings" w:hint="default"/>
      </w:rPr>
    </w:lvl>
    <w:lvl w:ilvl="6" w:tplc="0C0A0001" w:tentative="1">
      <w:start w:val="1"/>
      <w:numFmt w:val="bullet"/>
      <w:lvlText w:val=""/>
      <w:lvlJc w:val="left"/>
      <w:pPr>
        <w:ind w:left="5738" w:hanging="360"/>
      </w:pPr>
      <w:rPr>
        <w:rFonts w:ascii="Symbol" w:hAnsi="Symbol" w:hint="default"/>
      </w:rPr>
    </w:lvl>
    <w:lvl w:ilvl="7" w:tplc="0C0A0003" w:tentative="1">
      <w:start w:val="1"/>
      <w:numFmt w:val="bullet"/>
      <w:lvlText w:val="o"/>
      <w:lvlJc w:val="left"/>
      <w:pPr>
        <w:ind w:left="6458" w:hanging="360"/>
      </w:pPr>
      <w:rPr>
        <w:rFonts w:ascii="Courier New" w:hAnsi="Courier New" w:cs="Courier New" w:hint="default"/>
      </w:rPr>
    </w:lvl>
    <w:lvl w:ilvl="8" w:tplc="0C0A0005" w:tentative="1">
      <w:start w:val="1"/>
      <w:numFmt w:val="bullet"/>
      <w:lvlText w:val=""/>
      <w:lvlJc w:val="left"/>
      <w:pPr>
        <w:ind w:left="717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8C"/>
    <w:rsid w:val="00000A75"/>
    <w:rsid w:val="0000110F"/>
    <w:rsid w:val="00002403"/>
    <w:rsid w:val="000028E8"/>
    <w:rsid w:val="000030FF"/>
    <w:rsid w:val="000035F0"/>
    <w:rsid w:val="00005B76"/>
    <w:rsid w:val="00007DC3"/>
    <w:rsid w:val="000121BA"/>
    <w:rsid w:val="00015EDA"/>
    <w:rsid w:val="0002114B"/>
    <w:rsid w:val="00026AB4"/>
    <w:rsid w:val="0003234A"/>
    <w:rsid w:val="000326AF"/>
    <w:rsid w:val="000335F3"/>
    <w:rsid w:val="000336E0"/>
    <w:rsid w:val="000343F3"/>
    <w:rsid w:val="00036458"/>
    <w:rsid w:val="00036A4C"/>
    <w:rsid w:val="00037BEB"/>
    <w:rsid w:val="00040D59"/>
    <w:rsid w:val="000422CE"/>
    <w:rsid w:val="00043CD6"/>
    <w:rsid w:val="0005115E"/>
    <w:rsid w:val="00052271"/>
    <w:rsid w:val="0005413D"/>
    <w:rsid w:val="000570B4"/>
    <w:rsid w:val="00062088"/>
    <w:rsid w:val="00062EE0"/>
    <w:rsid w:val="00067961"/>
    <w:rsid w:val="000718D4"/>
    <w:rsid w:val="00071D4C"/>
    <w:rsid w:val="00073BE3"/>
    <w:rsid w:val="00075F55"/>
    <w:rsid w:val="000763D1"/>
    <w:rsid w:val="0007718A"/>
    <w:rsid w:val="00077F4B"/>
    <w:rsid w:val="00080057"/>
    <w:rsid w:val="00081A7C"/>
    <w:rsid w:val="000821EF"/>
    <w:rsid w:val="000827EC"/>
    <w:rsid w:val="00083804"/>
    <w:rsid w:val="00083C14"/>
    <w:rsid w:val="000859A1"/>
    <w:rsid w:val="0008627A"/>
    <w:rsid w:val="000873A8"/>
    <w:rsid w:val="00090169"/>
    <w:rsid w:val="0009034B"/>
    <w:rsid w:val="000904DA"/>
    <w:rsid w:val="00095318"/>
    <w:rsid w:val="00095E34"/>
    <w:rsid w:val="00096305"/>
    <w:rsid w:val="00096698"/>
    <w:rsid w:val="00096907"/>
    <w:rsid w:val="000970F7"/>
    <w:rsid w:val="00097E08"/>
    <w:rsid w:val="000A046C"/>
    <w:rsid w:val="000A31A0"/>
    <w:rsid w:val="000A41F1"/>
    <w:rsid w:val="000A5518"/>
    <w:rsid w:val="000B0299"/>
    <w:rsid w:val="000B0647"/>
    <w:rsid w:val="000B4842"/>
    <w:rsid w:val="000B71FA"/>
    <w:rsid w:val="000C0870"/>
    <w:rsid w:val="000C36A6"/>
    <w:rsid w:val="000C4338"/>
    <w:rsid w:val="000C6096"/>
    <w:rsid w:val="000D1676"/>
    <w:rsid w:val="000D1777"/>
    <w:rsid w:val="000D184D"/>
    <w:rsid w:val="000D1913"/>
    <w:rsid w:val="000D1EF8"/>
    <w:rsid w:val="000D26FD"/>
    <w:rsid w:val="000D4E06"/>
    <w:rsid w:val="000D5459"/>
    <w:rsid w:val="000D78D4"/>
    <w:rsid w:val="000E1B85"/>
    <w:rsid w:val="000E2796"/>
    <w:rsid w:val="000E28BD"/>
    <w:rsid w:val="000E5B51"/>
    <w:rsid w:val="000E638C"/>
    <w:rsid w:val="000F2A27"/>
    <w:rsid w:val="000F2BBF"/>
    <w:rsid w:val="000F429C"/>
    <w:rsid w:val="001019F8"/>
    <w:rsid w:val="00101C1B"/>
    <w:rsid w:val="00101C53"/>
    <w:rsid w:val="00105318"/>
    <w:rsid w:val="00111F18"/>
    <w:rsid w:val="00116A4B"/>
    <w:rsid w:val="00120314"/>
    <w:rsid w:val="0012037B"/>
    <w:rsid w:val="001227E8"/>
    <w:rsid w:val="00122BAA"/>
    <w:rsid w:val="00123F0E"/>
    <w:rsid w:val="0012420A"/>
    <w:rsid w:val="00124441"/>
    <w:rsid w:val="001247D2"/>
    <w:rsid w:val="00124C20"/>
    <w:rsid w:val="0013109D"/>
    <w:rsid w:val="00131547"/>
    <w:rsid w:val="00131BFD"/>
    <w:rsid w:val="0013630A"/>
    <w:rsid w:val="00136C73"/>
    <w:rsid w:val="001408FE"/>
    <w:rsid w:val="00140CCC"/>
    <w:rsid w:val="001410B1"/>
    <w:rsid w:val="00142289"/>
    <w:rsid w:val="00143FE8"/>
    <w:rsid w:val="00146D70"/>
    <w:rsid w:val="001472B6"/>
    <w:rsid w:val="00147B95"/>
    <w:rsid w:val="00150DEC"/>
    <w:rsid w:val="001518E4"/>
    <w:rsid w:val="00153175"/>
    <w:rsid w:val="001532D2"/>
    <w:rsid w:val="0015419D"/>
    <w:rsid w:val="00155ADB"/>
    <w:rsid w:val="00155C8A"/>
    <w:rsid w:val="001560D0"/>
    <w:rsid w:val="00160FC1"/>
    <w:rsid w:val="00161104"/>
    <w:rsid w:val="00161CED"/>
    <w:rsid w:val="00161F0E"/>
    <w:rsid w:val="00163809"/>
    <w:rsid w:val="00163A67"/>
    <w:rsid w:val="00163FDD"/>
    <w:rsid w:val="00165466"/>
    <w:rsid w:val="00166570"/>
    <w:rsid w:val="001700B2"/>
    <w:rsid w:val="0017226F"/>
    <w:rsid w:val="00172CBC"/>
    <w:rsid w:val="00173C02"/>
    <w:rsid w:val="001832C3"/>
    <w:rsid w:val="001836C4"/>
    <w:rsid w:val="00184BD2"/>
    <w:rsid w:val="00193AAE"/>
    <w:rsid w:val="001944FC"/>
    <w:rsid w:val="001A0483"/>
    <w:rsid w:val="001A19AA"/>
    <w:rsid w:val="001A3450"/>
    <w:rsid w:val="001A4AE3"/>
    <w:rsid w:val="001B3663"/>
    <w:rsid w:val="001B3EE2"/>
    <w:rsid w:val="001B4641"/>
    <w:rsid w:val="001B4B7F"/>
    <w:rsid w:val="001B5C0A"/>
    <w:rsid w:val="001B61EF"/>
    <w:rsid w:val="001B65F9"/>
    <w:rsid w:val="001B672F"/>
    <w:rsid w:val="001B7E4C"/>
    <w:rsid w:val="001C0A68"/>
    <w:rsid w:val="001C1193"/>
    <w:rsid w:val="001C2170"/>
    <w:rsid w:val="001C5C2C"/>
    <w:rsid w:val="001C6FE2"/>
    <w:rsid w:val="001C7ACC"/>
    <w:rsid w:val="001D036E"/>
    <w:rsid w:val="001D08CD"/>
    <w:rsid w:val="001D0BCD"/>
    <w:rsid w:val="001D1721"/>
    <w:rsid w:val="001D1ABF"/>
    <w:rsid w:val="001D1AF6"/>
    <w:rsid w:val="001D2578"/>
    <w:rsid w:val="001D3635"/>
    <w:rsid w:val="001D5027"/>
    <w:rsid w:val="001D564B"/>
    <w:rsid w:val="001D5B9C"/>
    <w:rsid w:val="001D6B00"/>
    <w:rsid w:val="001E1233"/>
    <w:rsid w:val="001E1B35"/>
    <w:rsid w:val="001E2271"/>
    <w:rsid w:val="001E26AB"/>
    <w:rsid w:val="001E2827"/>
    <w:rsid w:val="001E2D0E"/>
    <w:rsid w:val="001E31F0"/>
    <w:rsid w:val="001E48C0"/>
    <w:rsid w:val="001E5917"/>
    <w:rsid w:val="001E5E5A"/>
    <w:rsid w:val="001E706D"/>
    <w:rsid w:val="001F01D8"/>
    <w:rsid w:val="001F17C6"/>
    <w:rsid w:val="001F6153"/>
    <w:rsid w:val="001F6455"/>
    <w:rsid w:val="001F7964"/>
    <w:rsid w:val="00200B3B"/>
    <w:rsid w:val="00200B3C"/>
    <w:rsid w:val="00201DF9"/>
    <w:rsid w:val="00201E5B"/>
    <w:rsid w:val="0020488D"/>
    <w:rsid w:val="00204ED6"/>
    <w:rsid w:val="00205EE8"/>
    <w:rsid w:val="0020600E"/>
    <w:rsid w:val="00206F01"/>
    <w:rsid w:val="00207205"/>
    <w:rsid w:val="0021082B"/>
    <w:rsid w:val="00211CAC"/>
    <w:rsid w:val="00212B3B"/>
    <w:rsid w:val="00212F84"/>
    <w:rsid w:val="00214CC6"/>
    <w:rsid w:val="00215B39"/>
    <w:rsid w:val="00216687"/>
    <w:rsid w:val="0021750C"/>
    <w:rsid w:val="00220C97"/>
    <w:rsid w:val="0022120F"/>
    <w:rsid w:val="002216C0"/>
    <w:rsid w:val="00222316"/>
    <w:rsid w:val="00223784"/>
    <w:rsid w:val="00224C2C"/>
    <w:rsid w:val="00226F41"/>
    <w:rsid w:val="00227E7C"/>
    <w:rsid w:val="00230501"/>
    <w:rsid w:val="00231EC9"/>
    <w:rsid w:val="00233B7D"/>
    <w:rsid w:val="0023426C"/>
    <w:rsid w:val="00234524"/>
    <w:rsid w:val="00234910"/>
    <w:rsid w:val="00234995"/>
    <w:rsid w:val="0023576C"/>
    <w:rsid w:val="002364AC"/>
    <w:rsid w:val="00237071"/>
    <w:rsid w:val="00241592"/>
    <w:rsid w:val="00241BB7"/>
    <w:rsid w:val="002437DE"/>
    <w:rsid w:val="00243B27"/>
    <w:rsid w:val="002506BF"/>
    <w:rsid w:val="00251137"/>
    <w:rsid w:val="00256D11"/>
    <w:rsid w:val="00257019"/>
    <w:rsid w:val="00257723"/>
    <w:rsid w:val="00260CE8"/>
    <w:rsid w:val="002614C2"/>
    <w:rsid w:val="0026497C"/>
    <w:rsid w:val="00265B08"/>
    <w:rsid w:val="00266649"/>
    <w:rsid w:val="00266A73"/>
    <w:rsid w:val="002710ED"/>
    <w:rsid w:val="00271788"/>
    <w:rsid w:val="00273706"/>
    <w:rsid w:val="00273765"/>
    <w:rsid w:val="00273C2D"/>
    <w:rsid w:val="00273C87"/>
    <w:rsid w:val="00280934"/>
    <w:rsid w:val="00280B3D"/>
    <w:rsid w:val="0028385C"/>
    <w:rsid w:val="002874CB"/>
    <w:rsid w:val="00292964"/>
    <w:rsid w:val="00292F10"/>
    <w:rsid w:val="0029376A"/>
    <w:rsid w:val="0029448E"/>
    <w:rsid w:val="002945E1"/>
    <w:rsid w:val="002952AE"/>
    <w:rsid w:val="00296509"/>
    <w:rsid w:val="002A0D77"/>
    <w:rsid w:val="002A19F6"/>
    <w:rsid w:val="002A3604"/>
    <w:rsid w:val="002A36D1"/>
    <w:rsid w:val="002A465C"/>
    <w:rsid w:val="002A562C"/>
    <w:rsid w:val="002A5D5C"/>
    <w:rsid w:val="002A5FA9"/>
    <w:rsid w:val="002B129B"/>
    <w:rsid w:val="002B37C1"/>
    <w:rsid w:val="002B66FB"/>
    <w:rsid w:val="002C3072"/>
    <w:rsid w:val="002C4E48"/>
    <w:rsid w:val="002C59DA"/>
    <w:rsid w:val="002C6B31"/>
    <w:rsid w:val="002D4E0B"/>
    <w:rsid w:val="002D5920"/>
    <w:rsid w:val="002D5EFD"/>
    <w:rsid w:val="002D5F7F"/>
    <w:rsid w:val="002E038A"/>
    <w:rsid w:val="002E1BB0"/>
    <w:rsid w:val="002E5937"/>
    <w:rsid w:val="002F17A9"/>
    <w:rsid w:val="002F230C"/>
    <w:rsid w:val="002F5397"/>
    <w:rsid w:val="002F54A3"/>
    <w:rsid w:val="002F5681"/>
    <w:rsid w:val="002F5AC6"/>
    <w:rsid w:val="002F6C86"/>
    <w:rsid w:val="002F7F81"/>
    <w:rsid w:val="00300612"/>
    <w:rsid w:val="00302EAA"/>
    <w:rsid w:val="00307B3E"/>
    <w:rsid w:val="00312772"/>
    <w:rsid w:val="00317F47"/>
    <w:rsid w:val="00323315"/>
    <w:rsid w:val="00324053"/>
    <w:rsid w:val="00325271"/>
    <w:rsid w:val="00326879"/>
    <w:rsid w:val="0033040C"/>
    <w:rsid w:val="00330BAC"/>
    <w:rsid w:val="00333850"/>
    <w:rsid w:val="0033485E"/>
    <w:rsid w:val="00340ED5"/>
    <w:rsid w:val="0034246B"/>
    <w:rsid w:val="00343B2A"/>
    <w:rsid w:val="00343BF0"/>
    <w:rsid w:val="0034585C"/>
    <w:rsid w:val="00346256"/>
    <w:rsid w:val="00351692"/>
    <w:rsid w:val="0035296A"/>
    <w:rsid w:val="0035341A"/>
    <w:rsid w:val="00354A2A"/>
    <w:rsid w:val="00356974"/>
    <w:rsid w:val="00360001"/>
    <w:rsid w:val="00362A5F"/>
    <w:rsid w:val="00362B94"/>
    <w:rsid w:val="003643F2"/>
    <w:rsid w:val="00364C4C"/>
    <w:rsid w:val="003668E1"/>
    <w:rsid w:val="00370120"/>
    <w:rsid w:val="00371D7A"/>
    <w:rsid w:val="00372A60"/>
    <w:rsid w:val="00372B38"/>
    <w:rsid w:val="00373D79"/>
    <w:rsid w:val="00373F8D"/>
    <w:rsid w:val="00375D79"/>
    <w:rsid w:val="0037621D"/>
    <w:rsid w:val="00381080"/>
    <w:rsid w:val="003834EB"/>
    <w:rsid w:val="003845F9"/>
    <w:rsid w:val="00390360"/>
    <w:rsid w:val="0039050C"/>
    <w:rsid w:val="003938E0"/>
    <w:rsid w:val="00393E01"/>
    <w:rsid w:val="00396C49"/>
    <w:rsid w:val="003A26D3"/>
    <w:rsid w:val="003A40AF"/>
    <w:rsid w:val="003A584A"/>
    <w:rsid w:val="003A6140"/>
    <w:rsid w:val="003A735B"/>
    <w:rsid w:val="003A7C8A"/>
    <w:rsid w:val="003B0387"/>
    <w:rsid w:val="003B0C0C"/>
    <w:rsid w:val="003B4C72"/>
    <w:rsid w:val="003B5AC4"/>
    <w:rsid w:val="003B5CAA"/>
    <w:rsid w:val="003B7ABC"/>
    <w:rsid w:val="003C17DD"/>
    <w:rsid w:val="003C2110"/>
    <w:rsid w:val="003C6523"/>
    <w:rsid w:val="003D1AC6"/>
    <w:rsid w:val="003D4A94"/>
    <w:rsid w:val="003D4FBF"/>
    <w:rsid w:val="003D5C9F"/>
    <w:rsid w:val="003D6092"/>
    <w:rsid w:val="003D6537"/>
    <w:rsid w:val="003D6B50"/>
    <w:rsid w:val="003D77BC"/>
    <w:rsid w:val="003E27E6"/>
    <w:rsid w:val="003E3425"/>
    <w:rsid w:val="003E3BD3"/>
    <w:rsid w:val="003E54BF"/>
    <w:rsid w:val="003E5ACF"/>
    <w:rsid w:val="003E6055"/>
    <w:rsid w:val="003F1793"/>
    <w:rsid w:val="003F32C1"/>
    <w:rsid w:val="003F46A3"/>
    <w:rsid w:val="003F5AA8"/>
    <w:rsid w:val="003F6139"/>
    <w:rsid w:val="003F722C"/>
    <w:rsid w:val="003F77CF"/>
    <w:rsid w:val="00400504"/>
    <w:rsid w:val="0040204A"/>
    <w:rsid w:val="0040232F"/>
    <w:rsid w:val="00405C5A"/>
    <w:rsid w:val="004066B0"/>
    <w:rsid w:val="004066FB"/>
    <w:rsid w:val="00407519"/>
    <w:rsid w:val="00410F93"/>
    <w:rsid w:val="00414D0C"/>
    <w:rsid w:val="00422504"/>
    <w:rsid w:val="00422ADE"/>
    <w:rsid w:val="00423832"/>
    <w:rsid w:val="00424055"/>
    <w:rsid w:val="00430B7D"/>
    <w:rsid w:val="00430B9E"/>
    <w:rsid w:val="00431584"/>
    <w:rsid w:val="00431D43"/>
    <w:rsid w:val="00431F42"/>
    <w:rsid w:val="00433F3F"/>
    <w:rsid w:val="0044019F"/>
    <w:rsid w:val="00441379"/>
    <w:rsid w:val="00442071"/>
    <w:rsid w:val="004427A6"/>
    <w:rsid w:val="00443902"/>
    <w:rsid w:val="00444CE3"/>
    <w:rsid w:val="0044551A"/>
    <w:rsid w:val="004463C7"/>
    <w:rsid w:val="00447B33"/>
    <w:rsid w:val="004522E4"/>
    <w:rsid w:val="004534D8"/>
    <w:rsid w:val="004535B3"/>
    <w:rsid w:val="004539B1"/>
    <w:rsid w:val="00454C61"/>
    <w:rsid w:val="00454FB2"/>
    <w:rsid w:val="00455C4F"/>
    <w:rsid w:val="00455F68"/>
    <w:rsid w:val="00457B7E"/>
    <w:rsid w:val="004633A3"/>
    <w:rsid w:val="00463D9F"/>
    <w:rsid w:val="004648F9"/>
    <w:rsid w:val="004657D3"/>
    <w:rsid w:val="00465C17"/>
    <w:rsid w:val="00467426"/>
    <w:rsid w:val="004675BD"/>
    <w:rsid w:val="0047219E"/>
    <w:rsid w:val="004721B0"/>
    <w:rsid w:val="004725EF"/>
    <w:rsid w:val="0047416C"/>
    <w:rsid w:val="0047553D"/>
    <w:rsid w:val="0047626A"/>
    <w:rsid w:val="00481C8D"/>
    <w:rsid w:val="004837B3"/>
    <w:rsid w:val="00483CA9"/>
    <w:rsid w:val="00485324"/>
    <w:rsid w:val="00486B19"/>
    <w:rsid w:val="00486E1A"/>
    <w:rsid w:val="004904CB"/>
    <w:rsid w:val="004911F4"/>
    <w:rsid w:val="00492DB6"/>
    <w:rsid w:val="00495FD0"/>
    <w:rsid w:val="00496BA0"/>
    <w:rsid w:val="004978A4"/>
    <w:rsid w:val="004A117F"/>
    <w:rsid w:val="004A134C"/>
    <w:rsid w:val="004A3DC0"/>
    <w:rsid w:val="004A742E"/>
    <w:rsid w:val="004B5580"/>
    <w:rsid w:val="004B7A38"/>
    <w:rsid w:val="004C0562"/>
    <w:rsid w:val="004C7939"/>
    <w:rsid w:val="004C7ECC"/>
    <w:rsid w:val="004D0883"/>
    <w:rsid w:val="004D0AFE"/>
    <w:rsid w:val="004D246F"/>
    <w:rsid w:val="004D4684"/>
    <w:rsid w:val="004D4BF9"/>
    <w:rsid w:val="004D7B44"/>
    <w:rsid w:val="004E091C"/>
    <w:rsid w:val="004E0928"/>
    <w:rsid w:val="004E2E63"/>
    <w:rsid w:val="004E49BA"/>
    <w:rsid w:val="004E576D"/>
    <w:rsid w:val="004F0928"/>
    <w:rsid w:val="004F279A"/>
    <w:rsid w:val="004F31A4"/>
    <w:rsid w:val="004F36B1"/>
    <w:rsid w:val="004F5374"/>
    <w:rsid w:val="004F5443"/>
    <w:rsid w:val="004F6203"/>
    <w:rsid w:val="004F722D"/>
    <w:rsid w:val="004F7487"/>
    <w:rsid w:val="004F7C94"/>
    <w:rsid w:val="00500554"/>
    <w:rsid w:val="0050151A"/>
    <w:rsid w:val="00505802"/>
    <w:rsid w:val="00510471"/>
    <w:rsid w:val="00513FC0"/>
    <w:rsid w:val="00514D28"/>
    <w:rsid w:val="00515DF1"/>
    <w:rsid w:val="0051611F"/>
    <w:rsid w:val="0052139F"/>
    <w:rsid w:val="00521ED6"/>
    <w:rsid w:val="00522950"/>
    <w:rsid w:val="00522F0C"/>
    <w:rsid w:val="005244D3"/>
    <w:rsid w:val="0052489D"/>
    <w:rsid w:val="00525B0A"/>
    <w:rsid w:val="00525B53"/>
    <w:rsid w:val="00525E10"/>
    <w:rsid w:val="005260C2"/>
    <w:rsid w:val="00527EFB"/>
    <w:rsid w:val="005302A2"/>
    <w:rsid w:val="00532643"/>
    <w:rsid w:val="0053283E"/>
    <w:rsid w:val="00532EBA"/>
    <w:rsid w:val="00533F1E"/>
    <w:rsid w:val="00536627"/>
    <w:rsid w:val="005369B8"/>
    <w:rsid w:val="00536F36"/>
    <w:rsid w:val="00536F80"/>
    <w:rsid w:val="00544042"/>
    <w:rsid w:val="00545137"/>
    <w:rsid w:val="005471CC"/>
    <w:rsid w:val="00547CEF"/>
    <w:rsid w:val="00550C85"/>
    <w:rsid w:val="005525C7"/>
    <w:rsid w:val="00554C16"/>
    <w:rsid w:val="00556AB2"/>
    <w:rsid w:val="005601D0"/>
    <w:rsid w:val="0056050B"/>
    <w:rsid w:val="00560B4A"/>
    <w:rsid w:val="005616D7"/>
    <w:rsid w:val="005636D7"/>
    <w:rsid w:val="00564B22"/>
    <w:rsid w:val="0056615C"/>
    <w:rsid w:val="0056617A"/>
    <w:rsid w:val="00566847"/>
    <w:rsid w:val="00570B09"/>
    <w:rsid w:val="00570B4D"/>
    <w:rsid w:val="00570D35"/>
    <w:rsid w:val="00570E19"/>
    <w:rsid w:val="0057603F"/>
    <w:rsid w:val="00576218"/>
    <w:rsid w:val="005772A7"/>
    <w:rsid w:val="00577A0C"/>
    <w:rsid w:val="00577D3D"/>
    <w:rsid w:val="00580118"/>
    <w:rsid w:val="0058142F"/>
    <w:rsid w:val="005829CC"/>
    <w:rsid w:val="005865C7"/>
    <w:rsid w:val="005873EE"/>
    <w:rsid w:val="005906AA"/>
    <w:rsid w:val="005923EC"/>
    <w:rsid w:val="00592C3B"/>
    <w:rsid w:val="00596007"/>
    <w:rsid w:val="005A3160"/>
    <w:rsid w:val="005A3CD4"/>
    <w:rsid w:val="005A535A"/>
    <w:rsid w:val="005A594B"/>
    <w:rsid w:val="005A6410"/>
    <w:rsid w:val="005A75B7"/>
    <w:rsid w:val="005B172B"/>
    <w:rsid w:val="005B3C1C"/>
    <w:rsid w:val="005B4218"/>
    <w:rsid w:val="005B5149"/>
    <w:rsid w:val="005B7436"/>
    <w:rsid w:val="005C0366"/>
    <w:rsid w:val="005C1167"/>
    <w:rsid w:val="005C2EA7"/>
    <w:rsid w:val="005C3248"/>
    <w:rsid w:val="005C418C"/>
    <w:rsid w:val="005C4460"/>
    <w:rsid w:val="005C5913"/>
    <w:rsid w:val="005C5A46"/>
    <w:rsid w:val="005C613D"/>
    <w:rsid w:val="005D3882"/>
    <w:rsid w:val="005D38F3"/>
    <w:rsid w:val="005D3C89"/>
    <w:rsid w:val="005D3FCF"/>
    <w:rsid w:val="005D615C"/>
    <w:rsid w:val="005E0243"/>
    <w:rsid w:val="005E0DE0"/>
    <w:rsid w:val="005E10DE"/>
    <w:rsid w:val="005E173E"/>
    <w:rsid w:val="005E1F59"/>
    <w:rsid w:val="005E781A"/>
    <w:rsid w:val="005F16F2"/>
    <w:rsid w:val="005F1953"/>
    <w:rsid w:val="005F3770"/>
    <w:rsid w:val="005F3988"/>
    <w:rsid w:val="005F5DCF"/>
    <w:rsid w:val="005F67DB"/>
    <w:rsid w:val="005F7177"/>
    <w:rsid w:val="006009F3"/>
    <w:rsid w:val="00601841"/>
    <w:rsid w:val="00607BFC"/>
    <w:rsid w:val="00607C09"/>
    <w:rsid w:val="00610018"/>
    <w:rsid w:val="00612266"/>
    <w:rsid w:val="00612F4D"/>
    <w:rsid w:val="006134DE"/>
    <w:rsid w:val="006169F6"/>
    <w:rsid w:val="0062021A"/>
    <w:rsid w:val="006202E0"/>
    <w:rsid w:val="00620D76"/>
    <w:rsid w:val="00624242"/>
    <w:rsid w:val="006254BF"/>
    <w:rsid w:val="0062550B"/>
    <w:rsid w:val="0062710E"/>
    <w:rsid w:val="0062739A"/>
    <w:rsid w:val="00631CF6"/>
    <w:rsid w:val="00631D15"/>
    <w:rsid w:val="00634072"/>
    <w:rsid w:val="00635D1C"/>
    <w:rsid w:val="00636C89"/>
    <w:rsid w:val="006373CE"/>
    <w:rsid w:val="00641640"/>
    <w:rsid w:val="00641BCE"/>
    <w:rsid w:val="00643800"/>
    <w:rsid w:val="006441FF"/>
    <w:rsid w:val="00650060"/>
    <w:rsid w:val="006500B3"/>
    <w:rsid w:val="00650934"/>
    <w:rsid w:val="00652DF5"/>
    <w:rsid w:val="00653065"/>
    <w:rsid w:val="006530CF"/>
    <w:rsid w:val="00660131"/>
    <w:rsid w:val="006622EF"/>
    <w:rsid w:val="0066453D"/>
    <w:rsid w:val="00664A48"/>
    <w:rsid w:val="00670541"/>
    <w:rsid w:val="0067110E"/>
    <w:rsid w:val="00671F72"/>
    <w:rsid w:val="00673229"/>
    <w:rsid w:val="00673989"/>
    <w:rsid w:val="0067588E"/>
    <w:rsid w:val="00676313"/>
    <w:rsid w:val="006773D3"/>
    <w:rsid w:val="00681146"/>
    <w:rsid w:val="00681ECE"/>
    <w:rsid w:val="006835C5"/>
    <w:rsid w:val="006854D3"/>
    <w:rsid w:val="00685FBB"/>
    <w:rsid w:val="00686798"/>
    <w:rsid w:val="00687807"/>
    <w:rsid w:val="0069101A"/>
    <w:rsid w:val="00691AB1"/>
    <w:rsid w:val="00691FDE"/>
    <w:rsid w:val="00692A09"/>
    <w:rsid w:val="0069382D"/>
    <w:rsid w:val="00693DC0"/>
    <w:rsid w:val="00693FAA"/>
    <w:rsid w:val="00695188"/>
    <w:rsid w:val="006960FC"/>
    <w:rsid w:val="006A0BAB"/>
    <w:rsid w:val="006A1014"/>
    <w:rsid w:val="006A168F"/>
    <w:rsid w:val="006A1EF5"/>
    <w:rsid w:val="006A22C2"/>
    <w:rsid w:val="006A58AE"/>
    <w:rsid w:val="006A6BF2"/>
    <w:rsid w:val="006A755B"/>
    <w:rsid w:val="006B250E"/>
    <w:rsid w:val="006B3D21"/>
    <w:rsid w:val="006B5C6F"/>
    <w:rsid w:val="006C0011"/>
    <w:rsid w:val="006C0BAF"/>
    <w:rsid w:val="006C33DF"/>
    <w:rsid w:val="006C4612"/>
    <w:rsid w:val="006C4F92"/>
    <w:rsid w:val="006C67D8"/>
    <w:rsid w:val="006C6A96"/>
    <w:rsid w:val="006C7D30"/>
    <w:rsid w:val="006D2AF6"/>
    <w:rsid w:val="006D2DE5"/>
    <w:rsid w:val="006D45D2"/>
    <w:rsid w:val="006D5538"/>
    <w:rsid w:val="006D58AB"/>
    <w:rsid w:val="006D6A5B"/>
    <w:rsid w:val="006D74C0"/>
    <w:rsid w:val="006E0DEC"/>
    <w:rsid w:val="006E103C"/>
    <w:rsid w:val="006E355B"/>
    <w:rsid w:val="006F06C3"/>
    <w:rsid w:val="006F0C81"/>
    <w:rsid w:val="006F1536"/>
    <w:rsid w:val="006F2512"/>
    <w:rsid w:val="006F280E"/>
    <w:rsid w:val="006F4210"/>
    <w:rsid w:val="006F4BCB"/>
    <w:rsid w:val="006F4D17"/>
    <w:rsid w:val="006F4EFC"/>
    <w:rsid w:val="006F54E8"/>
    <w:rsid w:val="006F5529"/>
    <w:rsid w:val="006F5C09"/>
    <w:rsid w:val="007022FB"/>
    <w:rsid w:val="00703A35"/>
    <w:rsid w:val="0070416C"/>
    <w:rsid w:val="007043A9"/>
    <w:rsid w:val="00704C26"/>
    <w:rsid w:val="00706531"/>
    <w:rsid w:val="00711D69"/>
    <w:rsid w:val="00712F4E"/>
    <w:rsid w:val="00716559"/>
    <w:rsid w:val="007215A4"/>
    <w:rsid w:val="00722805"/>
    <w:rsid w:val="00723462"/>
    <w:rsid w:val="007236C9"/>
    <w:rsid w:val="007239FE"/>
    <w:rsid w:val="007279DC"/>
    <w:rsid w:val="0073161B"/>
    <w:rsid w:val="0073487F"/>
    <w:rsid w:val="0073496D"/>
    <w:rsid w:val="0073534C"/>
    <w:rsid w:val="00736E10"/>
    <w:rsid w:val="007374B7"/>
    <w:rsid w:val="00741CC8"/>
    <w:rsid w:val="00744608"/>
    <w:rsid w:val="0074544C"/>
    <w:rsid w:val="0074573A"/>
    <w:rsid w:val="0075123B"/>
    <w:rsid w:val="00751A69"/>
    <w:rsid w:val="00751CEC"/>
    <w:rsid w:val="0075281A"/>
    <w:rsid w:val="0075391C"/>
    <w:rsid w:val="00753C0A"/>
    <w:rsid w:val="00755A88"/>
    <w:rsid w:val="00756951"/>
    <w:rsid w:val="00764954"/>
    <w:rsid w:val="00765D4D"/>
    <w:rsid w:val="00766181"/>
    <w:rsid w:val="007707DC"/>
    <w:rsid w:val="00770CDE"/>
    <w:rsid w:val="00770E94"/>
    <w:rsid w:val="00771318"/>
    <w:rsid w:val="00774E97"/>
    <w:rsid w:val="00774EE8"/>
    <w:rsid w:val="00774EEB"/>
    <w:rsid w:val="007750BE"/>
    <w:rsid w:val="00775BF6"/>
    <w:rsid w:val="00775F36"/>
    <w:rsid w:val="00776431"/>
    <w:rsid w:val="007768E6"/>
    <w:rsid w:val="00777309"/>
    <w:rsid w:val="007804F5"/>
    <w:rsid w:val="00783529"/>
    <w:rsid w:val="007854E2"/>
    <w:rsid w:val="00785A1F"/>
    <w:rsid w:val="00786C5E"/>
    <w:rsid w:val="00786E3E"/>
    <w:rsid w:val="0078763B"/>
    <w:rsid w:val="00787B7D"/>
    <w:rsid w:val="0079055E"/>
    <w:rsid w:val="00790792"/>
    <w:rsid w:val="00794507"/>
    <w:rsid w:val="00795F23"/>
    <w:rsid w:val="00795F6E"/>
    <w:rsid w:val="007A3F12"/>
    <w:rsid w:val="007A4491"/>
    <w:rsid w:val="007A4B8D"/>
    <w:rsid w:val="007A5BDA"/>
    <w:rsid w:val="007A6C51"/>
    <w:rsid w:val="007A7256"/>
    <w:rsid w:val="007A781A"/>
    <w:rsid w:val="007B00E9"/>
    <w:rsid w:val="007B30A0"/>
    <w:rsid w:val="007B3292"/>
    <w:rsid w:val="007B7120"/>
    <w:rsid w:val="007B7222"/>
    <w:rsid w:val="007C0D83"/>
    <w:rsid w:val="007C10A5"/>
    <w:rsid w:val="007C1277"/>
    <w:rsid w:val="007C25FC"/>
    <w:rsid w:val="007C325E"/>
    <w:rsid w:val="007C3A01"/>
    <w:rsid w:val="007C49E8"/>
    <w:rsid w:val="007C4B29"/>
    <w:rsid w:val="007C4CC2"/>
    <w:rsid w:val="007C5490"/>
    <w:rsid w:val="007C5F6E"/>
    <w:rsid w:val="007C789E"/>
    <w:rsid w:val="007D03EB"/>
    <w:rsid w:val="007D1F9C"/>
    <w:rsid w:val="007D3848"/>
    <w:rsid w:val="007D5731"/>
    <w:rsid w:val="007D57C3"/>
    <w:rsid w:val="007D6B4D"/>
    <w:rsid w:val="007D7594"/>
    <w:rsid w:val="007E1DB1"/>
    <w:rsid w:val="007E3AE9"/>
    <w:rsid w:val="007E4131"/>
    <w:rsid w:val="007E585C"/>
    <w:rsid w:val="007F4A27"/>
    <w:rsid w:val="007F51F6"/>
    <w:rsid w:val="007F5E09"/>
    <w:rsid w:val="00801764"/>
    <w:rsid w:val="0080219A"/>
    <w:rsid w:val="00805333"/>
    <w:rsid w:val="00812903"/>
    <w:rsid w:val="00815FF6"/>
    <w:rsid w:val="008173BB"/>
    <w:rsid w:val="00821985"/>
    <w:rsid w:val="00821A32"/>
    <w:rsid w:val="008226A2"/>
    <w:rsid w:val="00822D4C"/>
    <w:rsid w:val="00824D4D"/>
    <w:rsid w:val="008274D5"/>
    <w:rsid w:val="00827C92"/>
    <w:rsid w:val="00832727"/>
    <w:rsid w:val="008332AD"/>
    <w:rsid w:val="00833F73"/>
    <w:rsid w:val="008361B2"/>
    <w:rsid w:val="0083675C"/>
    <w:rsid w:val="0083731A"/>
    <w:rsid w:val="0083771C"/>
    <w:rsid w:val="00837A53"/>
    <w:rsid w:val="0084070E"/>
    <w:rsid w:val="00840C36"/>
    <w:rsid w:val="00840D12"/>
    <w:rsid w:val="00841D9C"/>
    <w:rsid w:val="0084546E"/>
    <w:rsid w:val="00846DC0"/>
    <w:rsid w:val="00847BC8"/>
    <w:rsid w:val="008510E9"/>
    <w:rsid w:val="0085110D"/>
    <w:rsid w:val="008512E4"/>
    <w:rsid w:val="00851DCF"/>
    <w:rsid w:val="00855235"/>
    <w:rsid w:val="00860328"/>
    <w:rsid w:val="00861530"/>
    <w:rsid w:val="00864A04"/>
    <w:rsid w:val="008661B9"/>
    <w:rsid w:val="008677EE"/>
    <w:rsid w:val="00871798"/>
    <w:rsid w:val="008747C6"/>
    <w:rsid w:val="00874E10"/>
    <w:rsid w:val="00877B90"/>
    <w:rsid w:val="0088033C"/>
    <w:rsid w:val="008843B1"/>
    <w:rsid w:val="0088466A"/>
    <w:rsid w:val="00886A1B"/>
    <w:rsid w:val="0088733F"/>
    <w:rsid w:val="0089087D"/>
    <w:rsid w:val="00890BBB"/>
    <w:rsid w:val="00890F31"/>
    <w:rsid w:val="0089209D"/>
    <w:rsid w:val="00893B8F"/>
    <w:rsid w:val="00895716"/>
    <w:rsid w:val="008A344A"/>
    <w:rsid w:val="008A6672"/>
    <w:rsid w:val="008A6FC8"/>
    <w:rsid w:val="008B0999"/>
    <w:rsid w:val="008B35F7"/>
    <w:rsid w:val="008B467D"/>
    <w:rsid w:val="008B538D"/>
    <w:rsid w:val="008B6471"/>
    <w:rsid w:val="008B718C"/>
    <w:rsid w:val="008B7368"/>
    <w:rsid w:val="008B73B6"/>
    <w:rsid w:val="008B7787"/>
    <w:rsid w:val="008C34CA"/>
    <w:rsid w:val="008C359D"/>
    <w:rsid w:val="008C3E20"/>
    <w:rsid w:val="008C53A3"/>
    <w:rsid w:val="008C7035"/>
    <w:rsid w:val="008C797C"/>
    <w:rsid w:val="008D10E6"/>
    <w:rsid w:val="008D14B5"/>
    <w:rsid w:val="008D2E74"/>
    <w:rsid w:val="008E020C"/>
    <w:rsid w:val="008E0486"/>
    <w:rsid w:val="008E107A"/>
    <w:rsid w:val="008E4604"/>
    <w:rsid w:val="008E5AE5"/>
    <w:rsid w:val="008E67C2"/>
    <w:rsid w:val="008F220B"/>
    <w:rsid w:val="008F4C56"/>
    <w:rsid w:val="008F5B2B"/>
    <w:rsid w:val="008F6313"/>
    <w:rsid w:val="008F794D"/>
    <w:rsid w:val="009004B4"/>
    <w:rsid w:val="00901142"/>
    <w:rsid w:val="009011CF"/>
    <w:rsid w:val="0090148C"/>
    <w:rsid w:val="009016A2"/>
    <w:rsid w:val="00903122"/>
    <w:rsid w:val="00903C3B"/>
    <w:rsid w:val="00913F43"/>
    <w:rsid w:val="0091427B"/>
    <w:rsid w:val="00915600"/>
    <w:rsid w:val="00920870"/>
    <w:rsid w:val="00921C4B"/>
    <w:rsid w:val="009274B8"/>
    <w:rsid w:val="00927551"/>
    <w:rsid w:val="00930BFD"/>
    <w:rsid w:val="00931ACB"/>
    <w:rsid w:val="0093338D"/>
    <w:rsid w:val="009339A0"/>
    <w:rsid w:val="009350EF"/>
    <w:rsid w:val="0093733B"/>
    <w:rsid w:val="00937362"/>
    <w:rsid w:val="009409B1"/>
    <w:rsid w:val="00945653"/>
    <w:rsid w:val="00945D48"/>
    <w:rsid w:val="009469CB"/>
    <w:rsid w:val="00947DA5"/>
    <w:rsid w:val="00950CD8"/>
    <w:rsid w:val="0095563C"/>
    <w:rsid w:val="0095786B"/>
    <w:rsid w:val="00961BB2"/>
    <w:rsid w:val="0096248D"/>
    <w:rsid w:val="009626DA"/>
    <w:rsid w:val="00963565"/>
    <w:rsid w:val="00963D2A"/>
    <w:rsid w:val="00965356"/>
    <w:rsid w:val="0096599C"/>
    <w:rsid w:val="00967A8D"/>
    <w:rsid w:val="009728B1"/>
    <w:rsid w:val="00973FA9"/>
    <w:rsid w:val="0098156E"/>
    <w:rsid w:val="00981A63"/>
    <w:rsid w:val="00981B87"/>
    <w:rsid w:val="00983755"/>
    <w:rsid w:val="0098481B"/>
    <w:rsid w:val="00986CF4"/>
    <w:rsid w:val="00987410"/>
    <w:rsid w:val="00992D16"/>
    <w:rsid w:val="0099449D"/>
    <w:rsid w:val="00996725"/>
    <w:rsid w:val="009970F6"/>
    <w:rsid w:val="0099758A"/>
    <w:rsid w:val="009A1DFC"/>
    <w:rsid w:val="009A2498"/>
    <w:rsid w:val="009A25B4"/>
    <w:rsid w:val="009A3C03"/>
    <w:rsid w:val="009A5DCB"/>
    <w:rsid w:val="009B089D"/>
    <w:rsid w:val="009B11F2"/>
    <w:rsid w:val="009B1FF8"/>
    <w:rsid w:val="009B41B7"/>
    <w:rsid w:val="009B5CE9"/>
    <w:rsid w:val="009B5DAD"/>
    <w:rsid w:val="009B6544"/>
    <w:rsid w:val="009B6C62"/>
    <w:rsid w:val="009B6D0F"/>
    <w:rsid w:val="009B7162"/>
    <w:rsid w:val="009B7FCF"/>
    <w:rsid w:val="009C01EC"/>
    <w:rsid w:val="009C26D0"/>
    <w:rsid w:val="009C48AE"/>
    <w:rsid w:val="009C6130"/>
    <w:rsid w:val="009C66E1"/>
    <w:rsid w:val="009C77B9"/>
    <w:rsid w:val="009D03B7"/>
    <w:rsid w:val="009D4521"/>
    <w:rsid w:val="009D582B"/>
    <w:rsid w:val="009D77DB"/>
    <w:rsid w:val="009E1717"/>
    <w:rsid w:val="009E2B22"/>
    <w:rsid w:val="009E513A"/>
    <w:rsid w:val="009E5F4D"/>
    <w:rsid w:val="009F283B"/>
    <w:rsid w:val="009F2CAE"/>
    <w:rsid w:val="009F3104"/>
    <w:rsid w:val="009F476C"/>
    <w:rsid w:val="009F5A5E"/>
    <w:rsid w:val="009F646F"/>
    <w:rsid w:val="009F6D96"/>
    <w:rsid w:val="009F7AEE"/>
    <w:rsid w:val="009F7B90"/>
    <w:rsid w:val="00A027D2"/>
    <w:rsid w:val="00A060F0"/>
    <w:rsid w:val="00A064DB"/>
    <w:rsid w:val="00A10668"/>
    <w:rsid w:val="00A11043"/>
    <w:rsid w:val="00A1307E"/>
    <w:rsid w:val="00A168B8"/>
    <w:rsid w:val="00A17DDD"/>
    <w:rsid w:val="00A20435"/>
    <w:rsid w:val="00A212B9"/>
    <w:rsid w:val="00A21DB2"/>
    <w:rsid w:val="00A232D8"/>
    <w:rsid w:val="00A23D61"/>
    <w:rsid w:val="00A24D91"/>
    <w:rsid w:val="00A25F59"/>
    <w:rsid w:val="00A264A6"/>
    <w:rsid w:val="00A26F22"/>
    <w:rsid w:val="00A309BA"/>
    <w:rsid w:val="00A30FD5"/>
    <w:rsid w:val="00A33EAE"/>
    <w:rsid w:val="00A37149"/>
    <w:rsid w:val="00A37C28"/>
    <w:rsid w:val="00A449D6"/>
    <w:rsid w:val="00A47C04"/>
    <w:rsid w:val="00A521FD"/>
    <w:rsid w:val="00A52AA7"/>
    <w:rsid w:val="00A53272"/>
    <w:rsid w:val="00A53E11"/>
    <w:rsid w:val="00A5649A"/>
    <w:rsid w:val="00A56706"/>
    <w:rsid w:val="00A5678E"/>
    <w:rsid w:val="00A567B9"/>
    <w:rsid w:val="00A57A50"/>
    <w:rsid w:val="00A57ECB"/>
    <w:rsid w:val="00A6002F"/>
    <w:rsid w:val="00A61266"/>
    <w:rsid w:val="00A6198A"/>
    <w:rsid w:val="00A63586"/>
    <w:rsid w:val="00A63A2A"/>
    <w:rsid w:val="00A665E4"/>
    <w:rsid w:val="00A6704D"/>
    <w:rsid w:val="00A67CD7"/>
    <w:rsid w:val="00A70345"/>
    <w:rsid w:val="00A70E7F"/>
    <w:rsid w:val="00A736F1"/>
    <w:rsid w:val="00A75224"/>
    <w:rsid w:val="00A75CED"/>
    <w:rsid w:val="00A7631A"/>
    <w:rsid w:val="00A76B61"/>
    <w:rsid w:val="00A80888"/>
    <w:rsid w:val="00A8382E"/>
    <w:rsid w:val="00A84251"/>
    <w:rsid w:val="00A85E25"/>
    <w:rsid w:val="00A86C11"/>
    <w:rsid w:val="00A93BFF"/>
    <w:rsid w:val="00A93E7D"/>
    <w:rsid w:val="00A950D7"/>
    <w:rsid w:val="00AA11D3"/>
    <w:rsid w:val="00AA25CE"/>
    <w:rsid w:val="00AA38BF"/>
    <w:rsid w:val="00AA44E0"/>
    <w:rsid w:val="00AA5830"/>
    <w:rsid w:val="00AA7005"/>
    <w:rsid w:val="00AA77FB"/>
    <w:rsid w:val="00AB1F90"/>
    <w:rsid w:val="00AB4E12"/>
    <w:rsid w:val="00AB6FD5"/>
    <w:rsid w:val="00AB7E9F"/>
    <w:rsid w:val="00AC1088"/>
    <w:rsid w:val="00AC1911"/>
    <w:rsid w:val="00AC1C21"/>
    <w:rsid w:val="00AC21FF"/>
    <w:rsid w:val="00AC2F03"/>
    <w:rsid w:val="00AD44C0"/>
    <w:rsid w:val="00AD6637"/>
    <w:rsid w:val="00AE0CAA"/>
    <w:rsid w:val="00AE0EDC"/>
    <w:rsid w:val="00AE21E5"/>
    <w:rsid w:val="00AE2702"/>
    <w:rsid w:val="00AE4C4C"/>
    <w:rsid w:val="00AE5105"/>
    <w:rsid w:val="00AF09D4"/>
    <w:rsid w:val="00AF112E"/>
    <w:rsid w:val="00AF3380"/>
    <w:rsid w:val="00AF6AD2"/>
    <w:rsid w:val="00B003B8"/>
    <w:rsid w:val="00B00908"/>
    <w:rsid w:val="00B031E7"/>
    <w:rsid w:val="00B04D2B"/>
    <w:rsid w:val="00B06B09"/>
    <w:rsid w:val="00B0771F"/>
    <w:rsid w:val="00B11CC9"/>
    <w:rsid w:val="00B12019"/>
    <w:rsid w:val="00B1291A"/>
    <w:rsid w:val="00B139D9"/>
    <w:rsid w:val="00B13C7F"/>
    <w:rsid w:val="00B14F48"/>
    <w:rsid w:val="00B16411"/>
    <w:rsid w:val="00B176F8"/>
    <w:rsid w:val="00B21131"/>
    <w:rsid w:val="00B24450"/>
    <w:rsid w:val="00B251D6"/>
    <w:rsid w:val="00B25222"/>
    <w:rsid w:val="00B27E20"/>
    <w:rsid w:val="00B319BF"/>
    <w:rsid w:val="00B31B92"/>
    <w:rsid w:val="00B31C67"/>
    <w:rsid w:val="00B320E2"/>
    <w:rsid w:val="00B347DF"/>
    <w:rsid w:val="00B3572D"/>
    <w:rsid w:val="00B3769A"/>
    <w:rsid w:val="00B4077E"/>
    <w:rsid w:val="00B441D1"/>
    <w:rsid w:val="00B50162"/>
    <w:rsid w:val="00B511CF"/>
    <w:rsid w:val="00B512C2"/>
    <w:rsid w:val="00B54CAA"/>
    <w:rsid w:val="00B551AC"/>
    <w:rsid w:val="00B56E53"/>
    <w:rsid w:val="00B6190B"/>
    <w:rsid w:val="00B62547"/>
    <w:rsid w:val="00B670BB"/>
    <w:rsid w:val="00B6730E"/>
    <w:rsid w:val="00B73770"/>
    <w:rsid w:val="00B75319"/>
    <w:rsid w:val="00B753B8"/>
    <w:rsid w:val="00B801DA"/>
    <w:rsid w:val="00B805BE"/>
    <w:rsid w:val="00B822F4"/>
    <w:rsid w:val="00B82636"/>
    <w:rsid w:val="00B82A32"/>
    <w:rsid w:val="00B85A5F"/>
    <w:rsid w:val="00B86305"/>
    <w:rsid w:val="00B8762D"/>
    <w:rsid w:val="00B87D3F"/>
    <w:rsid w:val="00B9061E"/>
    <w:rsid w:val="00B940CF"/>
    <w:rsid w:val="00B957D4"/>
    <w:rsid w:val="00B9647C"/>
    <w:rsid w:val="00B96DAB"/>
    <w:rsid w:val="00B97B49"/>
    <w:rsid w:val="00BA2213"/>
    <w:rsid w:val="00BA56D2"/>
    <w:rsid w:val="00BA580A"/>
    <w:rsid w:val="00BA5FAE"/>
    <w:rsid w:val="00BB088E"/>
    <w:rsid w:val="00BB1CF0"/>
    <w:rsid w:val="00BB2E08"/>
    <w:rsid w:val="00BB390F"/>
    <w:rsid w:val="00BB4439"/>
    <w:rsid w:val="00BB4909"/>
    <w:rsid w:val="00BB523B"/>
    <w:rsid w:val="00BB52B9"/>
    <w:rsid w:val="00BB53CA"/>
    <w:rsid w:val="00BB574B"/>
    <w:rsid w:val="00BB59A8"/>
    <w:rsid w:val="00BC1690"/>
    <w:rsid w:val="00BC353A"/>
    <w:rsid w:val="00BC5C2E"/>
    <w:rsid w:val="00BC7F2D"/>
    <w:rsid w:val="00BD028B"/>
    <w:rsid w:val="00BD1016"/>
    <w:rsid w:val="00BD236E"/>
    <w:rsid w:val="00BD363A"/>
    <w:rsid w:val="00BD3946"/>
    <w:rsid w:val="00BD41BA"/>
    <w:rsid w:val="00BD5AA5"/>
    <w:rsid w:val="00BD7D67"/>
    <w:rsid w:val="00BE26D4"/>
    <w:rsid w:val="00BE29D3"/>
    <w:rsid w:val="00BE5780"/>
    <w:rsid w:val="00BE69ED"/>
    <w:rsid w:val="00BE6AC8"/>
    <w:rsid w:val="00BE72F1"/>
    <w:rsid w:val="00BE7B50"/>
    <w:rsid w:val="00BF1C43"/>
    <w:rsid w:val="00BF298F"/>
    <w:rsid w:val="00BF61CD"/>
    <w:rsid w:val="00BF6784"/>
    <w:rsid w:val="00BF7A7D"/>
    <w:rsid w:val="00BF7F2C"/>
    <w:rsid w:val="00C0452E"/>
    <w:rsid w:val="00C06409"/>
    <w:rsid w:val="00C07320"/>
    <w:rsid w:val="00C07A74"/>
    <w:rsid w:val="00C07F49"/>
    <w:rsid w:val="00C111B3"/>
    <w:rsid w:val="00C115C8"/>
    <w:rsid w:val="00C1169A"/>
    <w:rsid w:val="00C11A3D"/>
    <w:rsid w:val="00C12107"/>
    <w:rsid w:val="00C12F5E"/>
    <w:rsid w:val="00C14416"/>
    <w:rsid w:val="00C14490"/>
    <w:rsid w:val="00C15F2F"/>
    <w:rsid w:val="00C161C3"/>
    <w:rsid w:val="00C161F2"/>
    <w:rsid w:val="00C204CA"/>
    <w:rsid w:val="00C208E7"/>
    <w:rsid w:val="00C20F02"/>
    <w:rsid w:val="00C21A46"/>
    <w:rsid w:val="00C22DF2"/>
    <w:rsid w:val="00C24144"/>
    <w:rsid w:val="00C244E4"/>
    <w:rsid w:val="00C256F0"/>
    <w:rsid w:val="00C25846"/>
    <w:rsid w:val="00C25C39"/>
    <w:rsid w:val="00C33D44"/>
    <w:rsid w:val="00C35246"/>
    <w:rsid w:val="00C35D76"/>
    <w:rsid w:val="00C370C2"/>
    <w:rsid w:val="00C418D2"/>
    <w:rsid w:val="00C4665A"/>
    <w:rsid w:val="00C47AFE"/>
    <w:rsid w:val="00C50C64"/>
    <w:rsid w:val="00C52CD4"/>
    <w:rsid w:val="00C5315E"/>
    <w:rsid w:val="00C5325E"/>
    <w:rsid w:val="00C56A9F"/>
    <w:rsid w:val="00C56B64"/>
    <w:rsid w:val="00C6028E"/>
    <w:rsid w:val="00C6040F"/>
    <w:rsid w:val="00C625E8"/>
    <w:rsid w:val="00C64768"/>
    <w:rsid w:val="00C65FF7"/>
    <w:rsid w:val="00C6664B"/>
    <w:rsid w:val="00C67FAF"/>
    <w:rsid w:val="00C704FC"/>
    <w:rsid w:val="00C7064A"/>
    <w:rsid w:val="00C73A7D"/>
    <w:rsid w:val="00C7574D"/>
    <w:rsid w:val="00C8103B"/>
    <w:rsid w:val="00C813F2"/>
    <w:rsid w:val="00C826E0"/>
    <w:rsid w:val="00C82A51"/>
    <w:rsid w:val="00C838A5"/>
    <w:rsid w:val="00C84DC7"/>
    <w:rsid w:val="00C85E1F"/>
    <w:rsid w:val="00C87B83"/>
    <w:rsid w:val="00C92164"/>
    <w:rsid w:val="00C925AC"/>
    <w:rsid w:val="00C95AB9"/>
    <w:rsid w:val="00C9655B"/>
    <w:rsid w:val="00C96DD2"/>
    <w:rsid w:val="00C97A79"/>
    <w:rsid w:val="00CA078B"/>
    <w:rsid w:val="00CA0A0E"/>
    <w:rsid w:val="00CA0AFA"/>
    <w:rsid w:val="00CA0F36"/>
    <w:rsid w:val="00CA22C9"/>
    <w:rsid w:val="00CA25E4"/>
    <w:rsid w:val="00CA28D9"/>
    <w:rsid w:val="00CA2C8B"/>
    <w:rsid w:val="00CA3E9B"/>
    <w:rsid w:val="00CA442B"/>
    <w:rsid w:val="00CA480E"/>
    <w:rsid w:val="00CA5631"/>
    <w:rsid w:val="00CB3794"/>
    <w:rsid w:val="00CB3DC7"/>
    <w:rsid w:val="00CB606B"/>
    <w:rsid w:val="00CB60A5"/>
    <w:rsid w:val="00CC1197"/>
    <w:rsid w:val="00CC30E2"/>
    <w:rsid w:val="00CC50DC"/>
    <w:rsid w:val="00CC778B"/>
    <w:rsid w:val="00CD0BF3"/>
    <w:rsid w:val="00CD0C8C"/>
    <w:rsid w:val="00CD5084"/>
    <w:rsid w:val="00CD54D6"/>
    <w:rsid w:val="00CF0017"/>
    <w:rsid w:val="00CF314A"/>
    <w:rsid w:val="00CF37E5"/>
    <w:rsid w:val="00D001DD"/>
    <w:rsid w:val="00D01B8F"/>
    <w:rsid w:val="00D01C59"/>
    <w:rsid w:val="00D01D80"/>
    <w:rsid w:val="00D07BB3"/>
    <w:rsid w:val="00D11AAA"/>
    <w:rsid w:val="00D13385"/>
    <w:rsid w:val="00D1426A"/>
    <w:rsid w:val="00D14A30"/>
    <w:rsid w:val="00D16D7E"/>
    <w:rsid w:val="00D211D9"/>
    <w:rsid w:val="00D2373E"/>
    <w:rsid w:val="00D23AA4"/>
    <w:rsid w:val="00D23B86"/>
    <w:rsid w:val="00D241FB"/>
    <w:rsid w:val="00D24F53"/>
    <w:rsid w:val="00D25765"/>
    <w:rsid w:val="00D25922"/>
    <w:rsid w:val="00D25DE9"/>
    <w:rsid w:val="00D3015B"/>
    <w:rsid w:val="00D303B0"/>
    <w:rsid w:val="00D318B4"/>
    <w:rsid w:val="00D334F9"/>
    <w:rsid w:val="00D35826"/>
    <w:rsid w:val="00D35B89"/>
    <w:rsid w:val="00D371BC"/>
    <w:rsid w:val="00D37A6D"/>
    <w:rsid w:val="00D414A1"/>
    <w:rsid w:val="00D423DC"/>
    <w:rsid w:val="00D428D1"/>
    <w:rsid w:val="00D437E6"/>
    <w:rsid w:val="00D441BA"/>
    <w:rsid w:val="00D4443C"/>
    <w:rsid w:val="00D50A78"/>
    <w:rsid w:val="00D5261F"/>
    <w:rsid w:val="00D5402F"/>
    <w:rsid w:val="00D54548"/>
    <w:rsid w:val="00D550D3"/>
    <w:rsid w:val="00D624C5"/>
    <w:rsid w:val="00D63BD5"/>
    <w:rsid w:val="00D651F4"/>
    <w:rsid w:val="00D71E93"/>
    <w:rsid w:val="00D731B3"/>
    <w:rsid w:val="00D743BA"/>
    <w:rsid w:val="00D75C8F"/>
    <w:rsid w:val="00D764C0"/>
    <w:rsid w:val="00D770BB"/>
    <w:rsid w:val="00D77DFA"/>
    <w:rsid w:val="00D84967"/>
    <w:rsid w:val="00D85B59"/>
    <w:rsid w:val="00D85E54"/>
    <w:rsid w:val="00D866A7"/>
    <w:rsid w:val="00D86FA3"/>
    <w:rsid w:val="00D91865"/>
    <w:rsid w:val="00D9187F"/>
    <w:rsid w:val="00D91A5A"/>
    <w:rsid w:val="00D91BCB"/>
    <w:rsid w:val="00D933DD"/>
    <w:rsid w:val="00D9360B"/>
    <w:rsid w:val="00D93F50"/>
    <w:rsid w:val="00D94293"/>
    <w:rsid w:val="00D949B2"/>
    <w:rsid w:val="00D94A7A"/>
    <w:rsid w:val="00D97993"/>
    <w:rsid w:val="00DA152B"/>
    <w:rsid w:val="00DA1FC3"/>
    <w:rsid w:val="00DA3550"/>
    <w:rsid w:val="00DA4C2B"/>
    <w:rsid w:val="00DB230F"/>
    <w:rsid w:val="00DB4E8D"/>
    <w:rsid w:val="00DB6927"/>
    <w:rsid w:val="00DB796B"/>
    <w:rsid w:val="00DB7E17"/>
    <w:rsid w:val="00DC1E09"/>
    <w:rsid w:val="00DC2066"/>
    <w:rsid w:val="00DC21EC"/>
    <w:rsid w:val="00DC305A"/>
    <w:rsid w:val="00DC45F4"/>
    <w:rsid w:val="00DC49F7"/>
    <w:rsid w:val="00DC6D9D"/>
    <w:rsid w:val="00DC71F8"/>
    <w:rsid w:val="00DD0595"/>
    <w:rsid w:val="00DD06EC"/>
    <w:rsid w:val="00DD188C"/>
    <w:rsid w:val="00DD1AAE"/>
    <w:rsid w:val="00DD2733"/>
    <w:rsid w:val="00DD2B92"/>
    <w:rsid w:val="00DD3934"/>
    <w:rsid w:val="00DD39BB"/>
    <w:rsid w:val="00DE1715"/>
    <w:rsid w:val="00DE2079"/>
    <w:rsid w:val="00DE37F5"/>
    <w:rsid w:val="00DE69BC"/>
    <w:rsid w:val="00DE6D05"/>
    <w:rsid w:val="00E01C43"/>
    <w:rsid w:val="00E02A4E"/>
    <w:rsid w:val="00E0732E"/>
    <w:rsid w:val="00E11E06"/>
    <w:rsid w:val="00E11F8F"/>
    <w:rsid w:val="00E11FBD"/>
    <w:rsid w:val="00E1364F"/>
    <w:rsid w:val="00E13EC5"/>
    <w:rsid w:val="00E146EC"/>
    <w:rsid w:val="00E14A59"/>
    <w:rsid w:val="00E21047"/>
    <w:rsid w:val="00E217CA"/>
    <w:rsid w:val="00E21DA2"/>
    <w:rsid w:val="00E22F8F"/>
    <w:rsid w:val="00E247FC"/>
    <w:rsid w:val="00E25522"/>
    <w:rsid w:val="00E25552"/>
    <w:rsid w:val="00E257AE"/>
    <w:rsid w:val="00E26614"/>
    <w:rsid w:val="00E26E75"/>
    <w:rsid w:val="00E30C44"/>
    <w:rsid w:val="00E31131"/>
    <w:rsid w:val="00E33629"/>
    <w:rsid w:val="00E34085"/>
    <w:rsid w:val="00E35E2C"/>
    <w:rsid w:val="00E3628C"/>
    <w:rsid w:val="00E36AE2"/>
    <w:rsid w:val="00E371F9"/>
    <w:rsid w:val="00E414DB"/>
    <w:rsid w:val="00E44EB2"/>
    <w:rsid w:val="00E46360"/>
    <w:rsid w:val="00E467F8"/>
    <w:rsid w:val="00E47D7C"/>
    <w:rsid w:val="00E5269D"/>
    <w:rsid w:val="00E5782D"/>
    <w:rsid w:val="00E57B4B"/>
    <w:rsid w:val="00E62426"/>
    <w:rsid w:val="00E644B1"/>
    <w:rsid w:val="00E677AA"/>
    <w:rsid w:val="00E70782"/>
    <w:rsid w:val="00E725A0"/>
    <w:rsid w:val="00E77BEC"/>
    <w:rsid w:val="00E8060E"/>
    <w:rsid w:val="00E84DDC"/>
    <w:rsid w:val="00E908D6"/>
    <w:rsid w:val="00E911AB"/>
    <w:rsid w:val="00E94444"/>
    <w:rsid w:val="00E9569B"/>
    <w:rsid w:val="00E967B7"/>
    <w:rsid w:val="00E97652"/>
    <w:rsid w:val="00E97B15"/>
    <w:rsid w:val="00EA5541"/>
    <w:rsid w:val="00EA5D19"/>
    <w:rsid w:val="00EB1910"/>
    <w:rsid w:val="00EB4922"/>
    <w:rsid w:val="00EC25BC"/>
    <w:rsid w:val="00EC6A73"/>
    <w:rsid w:val="00EC7760"/>
    <w:rsid w:val="00ED18E9"/>
    <w:rsid w:val="00ED237E"/>
    <w:rsid w:val="00ED36FB"/>
    <w:rsid w:val="00ED46B8"/>
    <w:rsid w:val="00ED5179"/>
    <w:rsid w:val="00ED56C9"/>
    <w:rsid w:val="00ED5758"/>
    <w:rsid w:val="00EE1579"/>
    <w:rsid w:val="00EE465E"/>
    <w:rsid w:val="00EE5C08"/>
    <w:rsid w:val="00EF0817"/>
    <w:rsid w:val="00EF2DE9"/>
    <w:rsid w:val="00EF43C6"/>
    <w:rsid w:val="00EF4DC1"/>
    <w:rsid w:val="00EF62C3"/>
    <w:rsid w:val="00EF784B"/>
    <w:rsid w:val="00EF7EC1"/>
    <w:rsid w:val="00F0160A"/>
    <w:rsid w:val="00F01619"/>
    <w:rsid w:val="00F02E75"/>
    <w:rsid w:val="00F03BA5"/>
    <w:rsid w:val="00F050F7"/>
    <w:rsid w:val="00F073FA"/>
    <w:rsid w:val="00F119C6"/>
    <w:rsid w:val="00F144BB"/>
    <w:rsid w:val="00F1500B"/>
    <w:rsid w:val="00F1717A"/>
    <w:rsid w:val="00F172C1"/>
    <w:rsid w:val="00F211D9"/>
    <w:rsid w:val="00F25242"/>
    <w:rsid w:val="00F308F6"/>
    <w:rsid w:val="00F313AF"/>
    <w:rsid w:val="00F317E9"/>
    <w:rsid w:val="00F32EB3"/>
    <w:rsid w:val="00F33495"/>
    <w:rsid w:val="00F33DBA"/>
    <w:rsid w:val="00F350D4"/>
    <w:rsid w:val="00F35488"/>
    <w:rsid w:val="00F40192"/>
    <w:rsid w:val="00F4152F"/>
    <w:rsid w:val="00F418CA"/>
    <w:rsid w:val="00F44730"/>
    <w:rsid w:val="00F4559A"/>
    <w:rsid w:val="00F46EB0"/>
    <w:rsid w:val="00F51945"/>
    <w:rsid w:val="00F528BA"/>
    <w:rsid w:val="00F54D1E"/>
    <w:rsid w:val="00F635A2"/>
    <w:rsid w:val="00F64C40"/>
    <w:rsid w:val="00F66D0C"/>
    <w:rsid w:val="00F70C40"/>
    <w:rsid w:val="00F70C66"/>
    <w:rsid w:val="00F738DE"/>
    <w:rsid w:val="00F77CFC"/>
    <w:rsid w:val="00F805C8"/>
    <w:rsid w:val="00F82BB7"/>
    <w:rsid w:val="00F84665"/>
    <w:rsid w:val="00F85519"/>
    <w:rsid w:val="00F857ED"/>
    <w:rsid w:val="00F8697D"/>
    <w:rsid w:val="00F87A89"/>
    <w:rsid w:val="00F87CE1"/>
    <w:rsid w:val="00F92356"/>
    <w:rsid w:val="00F92586"/>
    <w:rsid w:val="00F926CF"/>
    <w:rsid w:val="00F92CCA"/>
    <w:rsid w:val="00F9318F"/>
    <w:rsid w:val="00F96549"/>
    <w:rsid w:val="00FB12B6"/>
    <w:rsid w:val="00FB66CA"/>
    <w:rsid w:val="00FB7A49"/>
    <w:rsid w:val="00FB7B0F"/>
    <w:rsid w:val="00FC0736"/>
    <w:rsid w:val="00FC0D93"/>
    <w:rsid w:val="00FC2BB2"/>
    <w:rsid w:val="00FC32D6"/>
    <w:rsid w:val="00FD1549"/>
    <w:rsid w:val="00FD3B3D"/>
    <w:rsid w:val="00FE2BDA"/>
    <w:rsid w:val="00FE46CA"/>
    <w:rsid w:val="00FE66C8"/>
    <w:rsid w:val="00FF02D1"/>
    <w:rsid w:val="00FF20C3"/>
    <w:rsid w:val="00FF5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10"/>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2F10"/>
    <w:pPr>
      <w:tabs>
        <w:tab w:val="center" w:pos="4252"/>
        <w:tab w:val="right" w:pos="8504"/>
      </w:tabs>
    </w:pPr>
  </w:style>
  <w:style w:type="character" w:customStyle="1" w:styleId="EncabezadoCar">
    <w:name w:val="Encabezado Car"/>
    <w:basedOn w:val="Fuentedeprrafopredeter"/>
    <w:link w:val="Encabezado"/>
    <w:uiPriority w:val="99"/>
    <w:rsid w:val="00292F10"/>
  </w:style>
  <w:style w:type="paragraph" w:styleId="Piedepgina">
    <w:name w:val="footer"/>
    <w:basedOn w:val="Normal"/>
    <w:link w:val="PiedepginaCar"/>
    <w:uiPriority w:val="99"/>
    <w:unhideWhenUsed/>
    <w:rsid w:val="00292F10"/>
    <w:pPr>
      <w:tabs>
        <w:tab w:val="center" w:pos="4252"/>
        <w:tab w:val="right" w:pos="8504"/>
      </w:tabs>
    </w:pPr>
  </w:style>
  <w:style w:type="character" w:customStyle="1" w:styleId="PiedepginaCar">
    <w:name w:val="Pie de página Car"/>
    <w:basedOn w:val="Fuentedeprrafopredeter"/>
    <w:link w:val="Piedepgina"/>
    <w:uiPriority w:val="99"/>
    <w:rsid w:val="00292F10"/>
  </w:style>
  <w:style w:type="paragraph" w:styleId="Textodeglobo">
    <w:name w:val="Balloon Text"/>
    <w:basedOn w:val="Normal"/>
    <w:link w:val="TextodegloboCar"/>
    <w:uiPriority w:val="99"/>
    <w:semiHidden/>
    <w:unhideWhenUsed/>
    <w:rsid w:val="00292F10"/>
    <w:rPr>
      <w:rFonts w:ascii="Tahoma" w:hAnsi="Tahoma" w:cs="Tahoma"/>
      <w:sz w:val="16"/>
      <w:szCs w:val="16"/>
    </w:rPr>
  </w:style>
  <w:style w:type="character" w:customStyle="1" w:styleId="TextodegloboCar">
    <w:name w:val="Texto de globo Car"/>
    <w:link w:val="Textodeglobo"/>
    <w:uiPriority w:val="99"/>
    <w:semiHidden/>
    <w:rsid w:val="00292F10"/>
    <w:rPr>
      <w:rFonts w:ascii="Tahoma" w:hAnsi="Tahoma" w:cs="Tahoma"/>
      <w:sz w:val="16"/>
      <w:szCs w:val="16"/>
    </w:rPr>
  </w:style>
  <w:style w:type="paragraph" w:customStyle="1" w:styleId="Normalconnumeracin">
    <w:name w:val="Normal con numeración"/>
    <w:basedOn w:val="Normal"/>
    <w:autoRedefine/>
    <w:rsid w:val="00234910"/>
    <w:pPr>
      <w:framePr w:hSpace="141" w:wrap="around" w:vAnchor="text" w:hAnchor="text" w:y="1"/>
    </w:pPr>
    <w:rPr>
      <w:rFonts w:ascii="NewsGotT" w:hAnsi="NewsGotT"/>
      <w:b/>
      <w:bCs/>
      <w:color w:val="76923C"/>
      <w:sz w:val="22"/>
      <w:szCs w:val="22"/>
    </w:rPr>
  </w:style>
  <w:style w:type="character" w:styleId="Textoennegrita">
    <w:name w:val="Strong"/>
    <w:rsid w:val="00292F10"/>
    <w:rPr>
      <w:b/>
      <w:bCs/>
    </w:rPr>
  </w:style>
  <w:style w:type="paragraph" w:styleId="Prrafodelista">
    <w:name w:val="List Paragraph"/>
    <w:aliases w:val="ASISTENTES O AUSENTES"/>
    <w:basedOn w:val="Normal"/>
    <w:uiPriority w:val="34"/>
    <w:qFormat/>
    <w:rsid w:val="00292F10"/>
    <w:pPr>
      <w:numPr>
        <w:numId w:val="1"/>
      </w:numPr>
      <w:spacing w:before="120" w:after="240"/>
      <w:contextualSpacing/>
      <w:jc w:val="both"/>
    </w:pPr>
    <w:rPr>
      <w:rFonts w:ascii="NewsGotT" w:hAnsi="NewsGotT"/>
    </w:rPr>
  </w:style>
  <w:style w:type="paragraph" w:customStyle="1" w:styleId="TtratyObserv">
    <w:name w:val="T. trat. y Observ."/>
    <w:basedOn w:val="Normal"/>
    <w:qFormat/>
    <w:rsid w:val="00292F10"/>
    <w:pPr>
      <w:spacing w:before="120" w:after="240"/>
      <w:ind w:firstLine="709"/>
      <w:jc w:val="both"/>
    </w:pPr>
    <w:rPr>
      <w:color w:val="000000"/>
      <w:szCs w:val="20"/>
    </w:rPr>
  </w:style>
  <w:style w:type="paragraph" w:customStyle="1" w:styleId="ORDENDELDA">
    <w:name w:val="ORDEN DEL DÍA"/>
    <w:basedOn w:val="Normal"/>
    <w:qFormat/>
    <w:rsid w:val="00292F10"/>
    <w:pPr>
      <w:numPr>
        <w:numId w:val="2"/>
      </w:numPr>
      <w:spacing w:before="120" w:after="240"/>
      <w:ind w:left="1418"/>
      <w:contextualSpacing/>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10"/>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2F10"/>
    <w:pPr>
      <w:tabs>
        <w:tab w:val="center" w:pos="4252"/>
        <w:tab w:val="right" w:pos="8504"/>
      </w:tabs>
    </w:pPr>
  </w:style>
  <w:style w:type="character" w:customStyle="1" w:styleId="EncabezadoCar">
    <w:name w:val="Encabezado Car"/>
    <w:basedOn w:val="Fuentedeprrafopredeter"/>
    <w:link w:val="Encabezado"/>
    <w:uiPriority w:val="99"/>
    <w:rsid w:val="00292F10"/>
  </w:style>
  <w:style w:type="paragraph" w:styleId="Piedepgina">
    <w:name w:val="footer"/>
    <w:basedOn w:val="Normal"/>
    <w:link w:val="PiedepginaCar"/>
    <w:uiPriority w:val="99"/>
    <w:unhideWhenUsed/>
    <w:rsid w:val="00292F10"/>
    <w:pPr>
      <w:tabs>
        <w:tab w:val="center" w:pos="4252"/>
        <w:tab w:val="right" w:pos="8504"/>
      </w:tabs>
    </w:pPr>
  </w:style>
  <w:style w:type="character" w:customStyle="1" w:styleId="PiedepginaCar">
    <w:name w:val="Pie de página Car"/>
    <w:basedOn w:val="Fuentedeprrafopredeter"/>
    <w:link w:val="Piedepgina"/>
    <w:uiPriority w:val="99"/>
    <w:rsid w:val="00292F10"/>
  </w:style>
  <w:style w:type="paragraph" w:styleId="Textodeglobo">
    <w:name w:val="Balloon Text"/>
    <w:basedOn w:val="Normal"/>
    <w:link w:val="TextodegloboCar"/>
    <w:uiPriority w:val="99"/>
    <w:semiHidden/>
    <w:unhideWhenUsed/>
    <w:rsid w:val="00292F10"/>
    <w:rPr>
      <w:rFonts w:ascii="Tahoma" w:hAnsi="Tahoma" w:cs="Tahoma"/>
      <w:sz w:val="16"/>
      <w:szCs w:val="16"/>
    </w:rPr>
  </w:style>
  <w:style w:type="character" w:customStyle="1" w:styleId="TextodegloboCar">
    <w:name w:val="Texto de globo Car"/>
    <w:link w:val="Textodeglobo"/>
    <w:uiPriority w:val="99"/>
    <w:semiHidden/>
    <w:rsid w:val="00292F10"/>
    <w:rPr>
      <w:rFonts w:ascii="Tahoma" w:hAnsi="Tahoma" w:cs="Tahoma"/>
      <w:sz w:val="16"/>
      <w:szCs w:val="16"/>
    </w:rPr>
  </w:style>
  <w:style w:type="paragraph" w:customStyle="1" w:styleId="Normalconnumeracin">
    <w:name w:val="Normal con numeración"/>
    <w:basedOn w:val="Normal"/>
    <w:autoRedefine/>
    <w:rsid w:val="00234910"/>
    <w:pPr>
      <w:framePr w:hSpace="141" w:wrap="around" w:vAnchor="text" w:hAnchor="text" w:y="1"/>
    </w:pPr>
    <w:rPr>
      <w:rFonts w:ascii="NewsGotT" w:hAnsi="NewsGotT"/>
      <w:b/>
      <w:bCs/>
      <w:color w:val="76923C"/>
      <w:sz w:val="22"/>
      <w:szCs w:val="22"/>
    </w:rPr>
  </w:style>
  <w:style w:type="character" w:styleId="Textoennegrita">
    <w:name w:val="Strong"/>
    <w:rsid w:val="00292F10"/>
    <w:rPr>
      <w:b/>
      <w:bCs/>
    </w:rPr>
  </w:style>
  <w:style w:type="paragraph" w:styleId="Prrafodelista">
    <w:name w:val="List Paragraph"/>
    <w:aliases w:val="ASISTENTES O AUSENTES"/>
    <w:basedOn w:val="Normal"/>
    <w:uiPriority w:val="34"/>
    <w:qFormat/>
    <w:rsid w:val="00292F10"/>
    <w:pPr>
      <w:numPr>
        <w:numId w:val="1"/>
      </w:numPr>
      <w:spacing w:before="120" w:after="240"/>
      <w:contextualSpacing/>
      <w:jc w:val="both"/>
    </w:pPr>
    <w:rPr>
      <w:rFonts w:ascii="NewsGotT" w:hAnsi="NewsGotT"/>
    </w:rPr>
  </w:style>
  <w:style w:type="paragraph" w:customStyle="1" w:styleId="TtratyObserv">
    <w:name w:val="T. trat. y Observ."/>
    <w:basedOn w:val="Normal"/>
    <w:qFormat/>
    <w:rsid w:val="00292F10"/>
    <w:pPr>
      <w:spacing w:before="120" w:after="240"/>
      <w:ind w:firstLine="709"/>
      <w:jc w:val="both"/>
    </w:pPr>
    <w:rPr>
      <w:color w:val="000000"/>
      <w:szCs w:val="20"/>
    </w:rPr>
  </w:style>
  <w:style w:type="paragraph" w:customStyle="1" w:styleId="ORDENDELDA">
    <w:name w:val="ORDEN DEL DÍA"/>
    <w:basedOn w:val="Normal"/>
    <w:qFormat/>
    <w:rsid w:val="00292F10"/>
    <w:pPr>
      <w:numPr>
        <w:numId w:val="2"/>
      </w:numPr>
      <w:spacing w:before="120" w:after="240"/>
      <w:ind w:left="1418"/>
      <w:contextualSpacing/>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gallego</dc:creator>
  <cp:lastModifiedBy>CRISTINA ORDOÑEZ</cp:lastModifiedBy>
  <cp:revision>2</cp:revision>
  <dcterms:created xsi:type="dcterms:W3CDTF">2018-03-12T23:13:00Z</dcterms:created>
  <dcterms:modified xsi:type="dcterms:W3CDTF">2018-03-12T23:13:00Z</dcterms:modified>
</cp:coreProperties>
</file>