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8542B" w14:textId="77777777" w:rsidR="00A20830" w:rsidRPr="00E97EFE" w:rsidRDefault="00A20830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Plantilla para la valoración del</w:t>
      </w:r>
    </w:p>
    <w:p w14:paraId="60D1BAEE" w14:textId="77777777" w:rsidR="00A20830" w:rsidRPr="00E97EFE" w:rsidRDefault="00A20830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 w:rsidRPr="00E97EFE">
        <w:rPr>
          <w:rFonts w:ascii="Arial" w:eastAsia="Noto Sans CJK SC Regular" w:hAnsi="Arial" w:cs="Arial"/>
          <w:b/>
          <w:bCs/>
          <w:kern w:val="1"/>
          <w:sz w:val="32"/>
          <w:szCs w:val="32"/>
          <w:lang w:eastAsia="zh-CN" w:bidi="hi-IN"/>
        </w:rPr>
        <w:t>PROYECTO DE FORMACIÓN</w:t>
      </w:r>
    </w:p>
    <w:p w14:paraId="68FD16F9" w14:textId="77777777" w:rsidR="00A20830" w:rsidRDefault="00A20830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proofErr w:type="gramStart"/>
      <w:r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de</w:t>
      </w:r>
      <w:proofErr w:type="gramEnd"/>
      <w:r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GRUPO DE TRABAJO</w:t>
      </w:r>
    </w:p>
    <w:p w14:paraId="0C56D003" w14:textId="5B82DC1F" w:rsidR="00665A85" w:rsidRDefault="00665A85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color w:val="404040" w:themeColor="text1" w:themeTint="BF"/>
          <w:kern w:val="1"/>
          <w:sz w:val="20"/>
          <w:szCs w:val="20"/>
          <w:lang w:eastAsia="zh-CN" w:bidi="hi-IN"/>
        </w:rPr>
      </w:pPr>
      <w:r w:rsidRPr="00665A85">
        <w:rPr>
          <w:rFonts w:ascii="Arial" w:eastAsia="Noto Sans CJK SC Regular" w:hAnsi="Arial" w:cs="Arial"/>
          <w:color w:val="404040" w:themeColor="text1" w:themeTint="BF"/>
          <w:kern w:val="1"/>
          <w:sz w:val="20"/>
          <w:szCs w:val="20"/>
          <w:lang w:eastAsia="zh-CN" w:bidi="hi-IN"/>
        </w:rPr>
        <w:t>(Esta plantilla se deberá adaptar a las circunstancias de cada GT)</w:t>
      </w:r>
    </w:p>
    <w:p w14:paraId="7B11C260" w14:textId="77777777" w:rsidR="00665A85" w:rsidRPr="00665A85" w:rsidRDefault="00665A85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color w:val="404040" w:themeColor="text1" w:themeTint="BF"/>
          <w:kern w:val="1"/>
          <w:sz w:val="20"/>
          <w:szCs w:val="20"/>
          <w:lang w:eastAsia="zh-CN" w:bidi="hi-IN"/>
        </w:rPr>
      </w:pPr>
    </w:p>
    <w:p w14:paraId="5067387B" w14:textId="77777777" w:rsidR="00E4483C" w:rsidRPr="00665A85" w:rsidRDefault="00E4483C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color w:val="404040" w:themeColor="text1" w:themeTint="BF"/>
          <w:kern w:val="1"/>
          <w:sz w:val="20"/>
          <w:szCs w:val="20"/>
          <w:lang w:eastAsia="zh-CN" w:bidi="hi-IN"/>
        </w:rPr>
      </w:pPr>
    </w:p>
    <w:p w14:paraId="22EEA159" w14:textId="77777777" w:rsidR="00A20830" w:rsidRPr="00665A85" w:rsidRDefault="00A20830" w:rsidP="00A20830">
      <w:pPr>
        <w:suppressAutoHyphens/>
        <w:spacing w:after="283" w:line="240" w:lineRule="auto"/>
        <w:rPr>
          <w:rFonts w:ascii="Arial" w:eastAsia="Noto Sans CJK SC Regular" w:hAnsi="Arial" w:cs="Arial"/>
          <w:b/>
          <w:kern w:val="1"/>
          <w:lang w:eastAsia="zh-CN" w:bidi="hi-IN"/>
        </w:rPr>
      </w:pPr>
      <w:r w:rsidRPr="00665A85">
        <w:rPr>
          <w:rFonts w:ascii="Arial" w:eastAsia="Noto Sans CJK SC Regular" w:hAnsi="Arial" w:cs="Arial"/>
          <w:kern w:val="1"/>
          <w:lang w:eastAsia="zh-CN" w:bidi="hi-IN"/>
        </w:rPr>
        <w:t xml:space="preserve">Título del Grupo de Trabajo: </w:t>
      </w:r>
    </w:p>
    <w:p w14:paraId="37B0A4EE" w14:textId="77777777" w:rsidR="00A20830" w:rsidRPr="00665A85" w:rsidRDefault="00A20830" w:rsidP="00A20830">
      <w:pPr>
        <w:suppressAutoHyphens/>
        <w:spacing w:after="283" w:line="240" w:lineRule="auto"/>
        <w:rPr>
          <w:rFonts w:ascii="Arial" w:eastAsia="Noto Sans CJK SC Regular" w:hAnsi="Arial" w:cs="Arial"/>
          <w:b/>
          <w:kern w:val="1"/>
          <w:lang w:eastAsia="zh-CN" w:bidi="hi-IN"/>
        </w:rPr>
      </w:pPr>
      <w:r w:rsidRPr="00665A85">
        <w:rPr>
          <w:rFonts w:ascii="Arial" w:eastAsia="Noto Sans CJK SC Regular" w:hAnsi="Arial" w:cs="Arial"/>
          <w:kern w:val="1"/>
          <w:lang w:eastAsia="zh-CN" w:bidi="hi-IN"/>
        </w:rPr>
        <w:t xml:space="preserve">Centro docente: </w:t>
      </w:r>
    </w:p>
    <w:p w14:paraId="0EB410E3" w14:textId="77777777" w:rsidR="00A20830" w:rsidRPr="00665A85" w:rsidRDefault="00A20830" w:rsidP="00A20830">
      <w:pPr>
        <w:suppressAutoHyphens/>
        <w:spacing w:after="283" w:line="240" w:lineRule="auto"/>
        <w:rPr>
          <w:rFonts w:ascii="Arial" w:eastAsia="Noto Sans CJK SC Regular" w:hAnsi="Arial" w:cs="Arial"/>
          <w:kern w:val="1"/>
          <w:lang w:eastAsia="zh-CN" w:bidi="hi-IN"/>
        </w:rPr>
      </w:pPr>
      <w:r w:rsidRPr="00665A85">
        <w:rPr>
          <w:rFonts w:ascii="Arial" w:eastAsia="Noto Sans CJK SC Regular" w:hAnsi="Arial" w:cs="Arial"/>
          <w:kern w:val="1"/>
          <w:lang w:eastAsia="zh-CN" w:bidi="hi-IN"/>
        </w:rPr>
        <w:t>Coordinador/a:</w:t>
      </w:r>
    </w:p>
    <w:p w14:paraId="2CF88073" w14:textId="77777777" w:rsidR="00A20830" w:rsidRPr="00E97EFE" w:rsidRDefault="00A20830" w:rsidP="00A20830">
      <w:pPr>
        <w:suppressAutoHyphens/>
        <w:spacing w:after="283" w:line="240" w:lineRule="auto"/>
        <w:jc w:val="center"/>
        <w:rPr>
          <w:rFonts w:ascii="Arial" w:eastAsia="Noto Sans CJK SC Regular" w:hAnsi="Arial" w:cs="Arial"/>
          <w:kern w:val="1"/>
          <w:lang w:eastAsia="zh-CN" w:bidi="hi-IN"/>
        </w:rPr>
      </w:pPr>
    </w:p>
    <w:p w14:paraId="2FA1D908" w14:textId="02FD28C4" w:rsidR="00A20830" w:rsidRPr="00F4274E" w:rsidRDefault="00A20830" w:rsidP="00F4274E">
      <w:pPr>
        <w:suppressAutoHyphens/>
        <w:spacing w:after="283" w:line="240" w:lineRule="auto"/>
        <w:jc w:val="center"/>
        <w:rPr>
          <w:rFonts w:ascii="Arial" w:eastAsia="Noto Sans CJK SC Regular" w:hAnsi="Arial" w:cs="Arial"/>
          <w:b/>
          <w:bCs/>
          <w:kern w:val="1"/>
          <w:u w:val="single"/>
          <w:lang w:eastAsia="zh-CN" w:bidi="hi-IN"/>
        </w:rPr>
      </w:pPr>
      <w:r w:rsidRPr="00E97EFE">
        <w:rPr>
          <w:rFonts w:ascii="Arial" w:eastAsia="Noto Sans CJK SC Regular" w:hAnsi="Arial" w:cs="Arial"/>
          <w:b/>
          <w:bCs/>
          <w:kern w:val="1"/>
          <w:u w:val="single"/>
          <w:lang w:eastAsia="zh-CN" w:bidi="hi-IN"/>
        </w:rPr>
        <w:t>CRITERIOS  PARA LA  VALORACIÓN DEL TRABAJO REALIZADO:</w:t>
      </w:r>
    </w:p>
    <w:p w14:paraId="40CBE63B" w14:textId="5B7AABAE" w:rsidR="00C75F8F" w:rsidRPr="00087B9B" w:rsidRDefault="00C05DA9" w:rsidP="00C75F8F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T</w:t>
      </w:r>
      <w:r w:rsidR="008A6EA5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rabajo</w:t>
      </w:r>
      <w:r w:rsidR="00902E0B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</w:t>
      </w:r>
      <w:r w:rsidR="00A20830"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de planificación </w:t>
      </w:r>
      <w:r w:rsidR="00F07EF2"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del GT </w:t>
      </w:r>
      <w:r w:rsidR="00A20830"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(organización, desarro</w:t>
      </w:r>
      <w:r w:rsidR="00C75F8F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llo y seguimiento del proyecto) y </w:t>
      </w:r>
      <w:r w:rsidR="00C75F8F">
        <w:rPr>
          <w:rFonts w:ascii="Arial" w:hAnsi="Arial" w:cs="Arial"/>
          <w:sz w:val="24"/>
          <w:szCs w:val="24"/>
        </w:rPr>
        <w:t xml:space="preserve">valoración de la </w:t>
      </w:r>
      <w:r w:rsidR="00C75F8F" w:rsidRPr="00E97EFE">
        <w:rPr>
          <w:rFonts w:ascii="Arial" w:hAnsi="Arial" w:cs="Arial"/>
          <w:sz w:val="24"/>
          <w:szCs w:val="24"/>
        </w:rPr>
        <w:t>metodología colaborativa de trabajo</w:t>
      </w:r>
      <w:r w:rsidR="00C75F8F">
        <w:rPr>
          <w:rFonts w:ascii="Arial" w:hAnsi="Arial" w:cs="Arial"/>
          <w:sz w:val="24"/>
          <w:szCs w:val="24"/>
        </w:rPr>
        <w:t xml:space="preserve"> utilizada</w:t>
      </w:r>
      <w:r w:rsidR="00C75F8F" w:rsidRPr="00E97EFE">
        <w:rPr>
          <w:rFonts w:ascii="Arial" w:hAnsi="Arial" w:cs="Arial"/>
          <w:sz w:val="24"/>
          <w:szCs w:val="24"/>
        </w:rPr>
        <w:t xml:space="preserve">. </w:t>
      </w:r>
    </w:p>
    <w:p w14:paraId="6F0FD707" w14:textId="19A096F5" w:rsidR="00A20830" w:rsidRDefault="00A20830" w:rsidP="00C75F8F">
      <w:pPr>
        <w:suppressAutoHyphens/>
        <w:spacing w:after="0" w:line="288" w:lineRule="auto"/>
        <w:ind w:left="720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4DB9208D" w14:textId="77777777" w:rsidR="008A6EA5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5222A88C" w14:textId="77777777" w:rsidR="008A6EA5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16A8EF35" w14:textId="77777777" w:rsidR="008A6EA5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2E0FC52E" w14:textId="77777777" w:rsidR="008A6EA5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2E0C4DFA" w14:textId="77777777" w:rsidR="008A6EA5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2918489D" w14:textId="77777777" w:rsidR="008A6EA5" w:rsidRPr="00E97EFE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23A66BE1" w14:textId="77777777" w:rsidR="00A20830" w:rsidRDefault="00A20830" w:rsidP="00A20830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Reuniones previstas (con y sin asesoramiento externo) realizadas hasta el momento y grado de asistencia y participación por parte del pr</w:t>
      </w:r>
      <w:r w:rsidR="002966BC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ofesorado</w:t>
      </w:r>
      <w:r w:rsidR="00F07EF2"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.</w:t>
      </w:r>
    </w:p>
    <w:p w14:paraId="42855D19" w14:textId="77777777" w:rsidR="008A6EA5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11515111" w14:textId="77777777" w:rsidR="008A6EA5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779FA980" w14:textId="77777777" w:rsidR="008A6EA5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433699C6" w14:textId="77777777" w:rsidR="008A6EA5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20B60797" w14:textId="77777777" w:rsidR="008A6EA5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024DEA5A" w14:textId="77777777" w:rsidR="008A6EA5" w:rsidRPr="00E97EFE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35B0CBA0" w14:textId="476A1514" w:rsidR="002966BC" w:rsidRDefault="00A20830" w:rsidP="006E7A3D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Nivel de consecución de los objetivos propuestos</w:t>
      </w:r>
      <w:r w:rsidR="00E4483C"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y valoración d</w:t>
      </w:r>
      <w:r w:rsidR="006E7A3D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e las estrategias e indicadores.</w:t>
      </w:r>
    </w:p>
    <w:p w14:paraId="79578CDF" w14:textId="77777777" w:rsidR="00DC088B" w:rsidRDefault="00DC088B" w:rsidP="00DC088B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5A8099C8" w14:textId="77777777" w:rsidR="002966BC" w:rsidRDefault="002966BC" w:rsidP="002966BC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2EC433E2" w14:textId="77777777" w:rsidR="00DC088B" w:rsidRDefault="00DC088B" w:rsidP="002966BC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129873A3" w14:textId="77777777" w:rsidR="002966BC" w:rsidRPr="00E97EFE" w:rsidRDefault="002966BC" w:rsidP="002966BC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7D98EFDB" w14:textId="77777777" w:rsidR="00E4483C" w:rsidRPr="00087B9B" w:rsidRDefault="002A4053" w:rsidP="00A20830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Selección, preparación y elaboración de</w:t>
      </w:r>
      <w:r w:rsidR="00E4483C" w:rsidRPr="00E97EFE">
        <w:rPr>
          <w:rFonts w:ascii="Arial" w:hAnsi="Arial" w:cs="Arial"/>
          <w:sz w:val="24"/>
          <w:szCs w:val="24"/>
        </w:rPr>
        <w:t xml:space="preserve"> materiales de calidad e innovadores para la puesta en práctica en el aula.</w:t>
      </w:r>
    </w:p>
    <w:p w14:paraId="56C6AA2F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1E7BA6C4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4D2E88D2" w14:textId="77777777" w:rsidR="00087B9B" w:rsidRPr="00E97EFE" w:rsidRDefault="00087B9B" w:rsidP="00087B9B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0D43ADC5" w14:textId="77777777" w:rsidR="00E4483C" w:rsidRPr="00087B9B" w:rsidRDefault="002A4053" w:rsidP="00A20830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 xml:space="preserve"> Lecturas, </w:t>
      </w:r>
      <w:r w:rsidR="00E4483C" w:rsidRPr="00E97EFE">
        <w:rPr>
          <w:rFonts w:ascii="Arial" w:hAnsi="Arial" w:cs="Arial"/>
          <w:sz w:val="24"/>
          <w:szCs w:val="24"/>
        </w:rPr>
        <w:t>análisis y reflexión posterior de documentos.</w:t>
      </w:r>
    </w:p>
    <w:p w14:paraId="786E0AFF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30A8CDD3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4F542CCD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6B478E89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33340459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6D97976E" w14:textId="77777777" w:rsidR="00087B9B" w:rsidRPr="005746CC" w:rsidRDefault="00087B9B" w:rsidP="00087B9B">
      <w:pPr>
        <w:suppressAutoHyphens/>
        <w:spacing w:after="0" w:line="288" w:lineRule="auto"/>
        <w:rPr>
          <w:rFonts w:ascii="Arial" w:eastAsia="Noto Sans CJK SC Regular" w:hAnsi="Arial" w:cs="Arial"/>
          <w:color w:val="000000" w:themeColor="text1"/>
          <w:kern w:val="1"/>
          <w:sz w:val="24"/>
          <w:szCs w:val="24"/>
          <w:lang w:eastAsia="zh-CN" w:bidi="hi-IN"/>
        </w:rPr>
      </w:pPr>
    </w:p>
    <w:p w14:paraId="742A9E01" w14:textId="37ADCA32" w:rsidR="00087B9B" w:rsidRPr="005746CC" w:rsidRDefault="00C75F8F" w:rsidP="005C5A88">
      <w:pPr>
        <w:numPr>
          <w:ilvl w:val="0"/>
          <w:numId w:val="1"/>
        </w:numPr>
        <w:suppressAutoHyphens/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5746CC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E4483C" w:rsidRPr="005746CC">
        <w:rPr>
          <w:rFonts w:ascii="Arial" w:hAnsi="Arial" w:cs="Arial"/>
          <w:color w:val="000000" w:themeColor="text1"/>
          <w:sz w:val="24"/>
          <w:szCs w:val="24"/>
        </w:rPr>
        <w:t xml:space="preserve">ctuaciones concretas con el alumnado </w:t>
      </w:r>
      <w:r w:rsidR="00665A85">
        <w:rPr>
          <w:rFonts w:ascii="Arial" w:hAnsi="Arial" w:cs="Arial"/>
          <w:color w:val="000000" w:themeColor="text1"/>
          <w:sz w:val="24"/>
          <w:szCs w:val="24"/>
        </w:rPr>
        <w:t>o en el centro que permitan</w:t>
      </w:r>
      <w:r w:rsidRPr="005746CC">
        <w:rPr>
          <w:rFonts w:ascii="Arial" w:hAnsi="Arial" w:cs="Arial"/>
          <w:color w:val="000000" w:themeColor="text1"/>
          <w:sz w:val="24"/>
          <w:szCs w:val="24"/>
        </w:rPr>
        <w:t xml:space="preserve"> el impacto de la formación.</w:t>
      </w:r>
    </w:p>
    <w:p w14:paraId="21FC8E11" w14:textId="77777777" w:rsidR="00087B9B" w:rsidRPr="005746CC" w:rsidRDefault="00087B9B" w:rsidP="00087B9B">
      <w:pPr>
        <w:suppressAutoHyphens/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E2E5D5" w14:textId="77777777" w:rsidR="00087B9B" w:rsidRPr="005746CC" w:rsidRDefault="00087B9B" w:rsidP="00087B9B">
      <w:pPr>
        <w:suppressAutoHyphens/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981D68" w14:textId="77777777" w:rsidR="00087B9B" w:rsidRPr="005746CC" w:rsidRDefault="00087B9B" w:rsidP="00087B9B">
      <w:pPr>
        <w:suppressAutoHyphens/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5ACF088" w14:textId="77777777" w:rsidR="00087B9B" w:rsidRPr="005746CC" w:rsidRDefault="00087B9B" w:rsidP="00087B9B">
      <w:pPr>
        <w:suppressAutoHyphens/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944B66" w14:textId="77777777" w:rsidR="00087B9B" w:rsidRPr="005746CC" w:rsidRDefault="00087B9B" w:rsidP="00087B9B">
      <w:pPr>
        <w:suppressAutoHyphens/>
        <w:spacing w:after="0" w:line="288" w:lineRule="auto"/>
        <w:rPr>
          <w:rFonts w:ascii="Arial" w:eastAsia="Noto Sans CJK SC Regular" w:hAnsi="Arial" w:cs="Arial"/>
          <w:color w:val="000000" w:themeColor="text1"/>
          <w:kern w:val="1"/>
          <w:sz w:val="24"/>
          <w:szCs w:val="24"/>
          <w:lang w:eastAsia="zh-CN" w:bidi="hi-IN"/>
        </w:rPr>
      </w:pPr>
    </w:p>
    <w:p w14:paraId="321D7886" w14:textId="47F0076A" w:rsidR="00E4483C" w:rsidRPr="005746CC" w:rsidRDefault="00C75F8F" w:rsidP="00A20830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5746CC">
        <w:rPr>
          <w:rFonts w:ascii="Arial" w:hAnsi="Arial" w:cs="Arial"/>
          <w:color w:val="000000" w:themeColor="text1"/>
          <w:sz w:val="24"/>
          <w:szCs w:val="24"/>
        </w:rPr>
        <w:t xml:space="preserve">Grado de </w:t>
      </w:r>
      <w:r w:rsidR="005746CC">
        <w:rPr>
          <w:rFonts w:ascii="Arial" w:hAnsi="Arial" w:cs="Arial"/>
          <w:color w:val="000000" w:themeColor="text1"/>
          <w:sz w:val="24"/>
          <w:szCs w:val="24"/>
        </w:rPr>
        <w:t xml:space="preserve">participación en </w:t>
      </w:r>
      <w:proofErr w:type="spellStart"/>
      <w:r w:rsidR="005746CC">
        <w:rPr>
          <w:rFonts w:ascii="Arial" w:hAnsi="Arial" w:cs="Arial"/>
          <w:color w:val="000000" w:themeColor="text1"/>
          <w:sz w:val="24"/>
          <w:szCs w:val="24"/>
        </w:rPr>
        <w:t>Colabor</w:t>
      </w:r>
      <w:proofErr w:type="spellEnd"/>
      <w:r w:rsidR="005746CC">
        <w:rPr>
          <w:rFonts w:ascii="Arial" w:hAnsi="Arial" w:cs="Arial"/>
          <w:color w:val="000000" w:themeColor="text1"/>
          <w:sz w:val="24"/>
          <w:szCs w:val="24"/>
        </w:rPr>
        <w:t>@</w:t>
      </w:r>
      <w:r w:rsidR="00E4483C" w:rsidRPr="005746CC">
        <w:rPr>
          <w:rFonts w:ascii="Arial" w:hAnsi="Arial" w:cs="Arial"/>
          <w:color w:val="000000" w:themeColor="text1"/>
          <w:sz w:val="24"/>
          <w:szCs w:val="24"/>
        </w:rPr>
        <w:t xml:space="preserve"> (calidad y cantidad de i</w:t>
      </w:r>
      <w:r w:rsidRPr="005746CC">
        <w:rPr>
          <w:rFonts w:ascii="Arial" w:hAnsi="Arial" w:cs="Arial"/>
          <w:color w:val="000000" w:themeColor="text1"/>
          <w:sz w:val="24"/>
          <w:szCs w:val="24"/>
        </w:rPr>
        <w:t xml:space="preserve">ntervenciones en el blog, </w:t>
      </w:r>
      <w:r w:rsidR="00E4483C" w:rsidRPr="005746CC">
        <w:rPr>
          <w:rFonts w:ascii="Arial" w:hAnsi="Arial" w:cs="Arial"/>
          <w:color w:val="000000" w:themeColor="text1"/>
          <w:sz w:val="24"/>
          <w:szCs w:val="24"/>
        </w:rPr>
        <w:t>el foro, documentos y recursos compartidos).</w:t>
      </w:r>
    </w:p>
    <w:p w14:paraId="2FA578E2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7A1B4586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03471434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58DEBF5E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746066FE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315C1A0E" w14:textId="77777777" w:rsidR="00087B9B" w:rsidRPr="00E97EFE" w:rsidRDefault="00087B9B" w:rsidP="00087B9B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356067A0" w14:textId="77777777" w:rsidR="00E4483C" w:rsidRPr="00E97EFE" w:rsidRDefault="00E4483C" w:rsidP="00A20830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 w:rsidRPr="00E97EFE">
        <w:rPr>
          <w:rFonts w:ascii="Arial" w:hAnsi="Arial" w:cs="Arial"/>
          <w:sz w:val="24"/>
          <w:szCs w:val="24"/>
        </w:rPr>
        <w:t>Otras actuaciones.</w:t>
      </w:r>
    </w:p>
    <w:p w14:paraId="4E74251D" w14:textId="77777777" w:rsidR="00A20830" w:rsidRPr="00E97EFE" w:rsidRDefault="00A20830" w:rsidP="00A20830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sectPr w:rsidR="00A20830" w:rsidRPr="00E97EFE" w:rsidSect="00665A85"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FB68E" w14:textId="77777777" w:rsidR="009376C9" w:rsidRDefault="009376C9" w:rsidP="00665A85">
      <w:pPr>
        <w:spacing w:after="0" w:line="240" w:lineRule="auto"/>
      </w:pPr>
      <w:r>
        <w:separator/>
      </w:r>
    </w:p>
  </w:endnote>
  <w:endnote w:type="continuationSeparator" w:id="0">
    <w:p w14:paraId="53F3E3E0" w14:textId="77777777" w:rsidR="009376C9" w:rsidRDefault="009376C9" w:rsidP="006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37903"/>
      <w:docPartObj>
        <w:docPartGallery w:val="Page Numbers (Bottom of Page)"/>
        <w:docPartUnique/>
      </w:docPartObj>
    </w:sdtPr>
    <w:sdtEndPr/>
    <w:sdtContent>
      <w:p w14:paraId="72066017" w14:textId="3C0E9386" w:rsidR="00665A85" w:rsidRDefault="00665A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A3">
          <w:rPr>
            <w:noProof/>
          </w:rPr>
          <w:t>1</w:t>
        </w:r>
        <w:r>
          <w:fldChar w:fldCharType="end"/>
        </w:r>
      </w:p>
    </w:sdtContent>
  </w:sdt>
  <w:p w14:paraId="0B549248" w14:textId="77777777" w:rsidR="00665A85" w:rsidRDefault="00665A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6F3D0" w14:textId="77777777" w:rsidR="009376C9" w:rsidRDefault="009376C9" w:rsidP="00665A85">
      <w:pPr>
        <w:spacing w:after="0" w:line="240" w:lineRule="auto"/>
      </w:pPr>
      <w:r>
        <w:separator/>
      </w:r>
    </w:p>
  </w:footnote>
  <w:footnote w:type="continuationSeparator" w:id="0">
    <w:p w14:paraId="6BD8D9FC" w14:textId="77777777" w:rsidR="009376C9" w:rsidRDefault="009376C9" w:rsidP="0066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7BB7A4E"/>
    <w:multiLevelType w:val="hybridMultilevel"/>
    <w:tmpl w:val="86A4D460"/>
    <w:lvl w:ilvl="0" w:tplc="67C210B6">
      <w:numFmt w:val="bullet"/>
      <w:lvlText w:val="-"/>
      <w:lvlJc w:val="left"/>
      <w:pPr>
        <w:ind w:left="720" w:hanging="360"/>
      </w:pPr>
      <w:rPr>
        <w:rFonts w:ascii="Liberation Serif" w:eastAsia="Noto Sans CJK SC Regular" w:hAnsi="Liberation Serif" w:cs="Liberation 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0"/>
    <w:rsid w:val="00087B9B"/>
    <w:rsid w:val="002966BC"/>
    <w:rsid w:val="002A4053"/>
    <w:rsid w:val="00427EB4"/>
    <w:rsid w:val="005435D2"/>
    <w:rsid w:val="005746CC"/>
    <w:rsid w:val="00665A85"/>
    <w:rsid w:val="006E7A3D"/>
    <w:rsid w:val="008A6EA5"/>
    <w:rsid w:val="00902E0B"/>
    <w:rsid w:val="009376C9"/>
    <w:rsid w:val="009C7A44"/>
    <w:rsid w:val="00A20830"/>
    <w:rsid w:val="00C05DA9"/>
    <w:rsid w:val="00C34DA3"/>
    <w:rsid w:val="00C75F8F"/>
    <w:rsid w:val="00C84751"/>
    <w:rsid w:val="00DC088B"/>
    <w:rsid w:val="00E4483C"/>
    <w:rsid w:val="00E97EFE"/>
    <w:rsid w:val="00F07EF2"/>
    <w:rsid w:val="00F4274E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A85"/>
  </w:style>
  <w:style w:type="paragraph" w:styleId="Piedepgina">
    <w:name w:val="footer"/>
    <w:basedOn w:val="Normal"/>
    <w:link w:val="PiedepginaCar"/>
    <w:uiPriority w:val="99"/>
    <w:unhideWhenUsed/>
    <w:rsid w:val="0066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A85"/>
  </w:style>
  <w:style w:type="paragraph" w:styleId="Piedepgina">
    <w:name w:val="footer"/>
    <w:basedOn w:val="Normal"/>
    <w:link w:val="PiedepginaCar"/>
    <w:uiPriority w:val="99"/>
    <w:unhideWhenUsed/>
    <w:rsid w:val="0066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</dc:creator>
  <cp:lastModifiedBy>usuario</cp:lastModifiedBy>
  <cp:revision>2</cp:revision>
  <dcterms:created xsi:type="dcterms:W3CDTF">2018-03-09T11:50:00Z</dcterms:created>
  <dcterms:modified xsi:type="dcterms:W3CDTF">2018-03-09T11:50:00Z</dcterms:modified>
</cp:coreProperties>
</file>