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6" w:rsidRDefault="00582F94" w:rsidP="00271C01">
      <w:pPr>
        <w:jc w:val="both"/>
      </w:pPr>
      <w:r>
        <w:t xml:space="preserve">MEMORIA </w:t>
      </w:r>
      <w:r w:rsidR="005960CC">
        <w:t xml:space="preserve">DE </w:t>
      </w:r>
      <w:r w:rsidR="0049333B">
        <w:t>PROGRESO</w:t>
      </w:r>
      <w:r w:rsidR="005960CC">
        <w:t xml:space="preserve"> </w:t>
      </w:r>
      <w:r w:rsidR="00C567F1">
        <w:t>DEL GRUPO DE TRABAJO “</w:t>
      </w:r>
      <w:r>
        <w:t>CRECIENDO CON ABN</w:t>
      </w:r>
      <w:r w:rsidR="0049333B">
        <w:t xml:space="preserve"> 2</w:t>
      </w:r>
      <w:r>
        <w:t>”.</w:t>
      </w:r>
      <w:r w:rsidR="00F32F2E">
        <w:t xml:space="preserve"> </w:t>
      </w:r>
    </w:p>
    <w:p w:rsidR="00582F94" w:rsidRPr="005960CC" w:rsidRDefault="00582F94" w:rsidP="00271C01">
      <w:pPr>
        <w:jc w:val="both"/>
        <w:rPr>
          <w:color w:val="FF0000"/>
        </w:rPr>
      </w:pPr>
    </w:p>
    <w:p w:rsidR="004D0237" w:rsidRDefault="003A7229" w:rsidP="00271C01">
      <w:pPr>
        <w:jc w:val="both"/>
      </w:pPr>
      <w:r>
        <w:t>C</w:t>
      </w:r>
      <w:r w:rsidR="00DE71F9">
        <w:t xml:space="preserve">omenzamos </w:t>
      </w:r>
      <w:r>
        <w:t xml:space="preserve">el curso con nuevas ideas y propuestas de actividades para empezar a elaborarlas, </w:t>
      </w:r>
      <w:r w:rsidR="001E09B6">
        <w:t>ya que el alumnado</w:t>
      </w:r>
      <w:r>
        <w:t xml:space="preserve"> está familiarizado con el método desde el curso pasado.</w:t>
      </w:r>
      <w:r w:rsidR="00DE71F9">
        <w:t xml:space="preserve"> </w:t>
      </w:r>
      <w:r>
        <w:t xml:space="preserve">La </w:t>
      </w:r>
      <w:r w:rsidR="00FB138D">
        <w:t xml:space="preserve">consecución de los objetivos propuestos </w:t>
      </w:r>
      <w:r>
        <w:t xml:space="preserve">está siendo favorable pues se están </w:t>
      </w:r>
      <w:r w:rsidR="00DE71F9">
        <w:t xml:space="preserve">elaborando materiales y </w:t>
      </w:r>
      <w:r w:rsidR="007E0777">
        <w:t>los estamos llevando</w:t>
      </w:r>
      <w:r w:rsidR="00DE71F9">
        <w:t xml:space="preserve"> a </w:t>
      </w:r>
      <w:r w:rsidR="007E0777">
        <w:t>la</w:t>
      </w:r>
      <w:r w:rsidR="00DE71F9">
        <w:t xml:space="preserve"> práctica en el aula</w:t>
      </w:r>
      <w:r w:rsidR="00D539B8">
        <w:t>.</w:t>
      </w:r>
      <w:r w:rsidR="004D0237">
        <w:t xml:space="preserve"> </w:t>
      </w:r>
    </w:p>
    <w:p w:rsidR="00EB1064" w:rsidRDefault="004D0237" w:rsidP="00271C01">
      <w:pPr>
        <w:jc w:val="both"/>
      </w:pPr>
      <w:r>
        <w:t>H</w:t>
      </w:r>
      <w:r w:rsidR="00963CA3">
        <w:t xml:space="preserve">emos recibido </w:t>
      </w:r>
      <w:r w:rsidR="00FB138D">
        <w:t>formación A</w:t>
      </w:r>
      <w:r w:rsidR="00B43A62">
        <w:t>BN tanto para primaria como</w:t>
      </w:r>
      <w:r w:rsidR="00FB138D">
        <w:t xml:space="preserve"> infantil</w:t>
      </w:r>
      <w:r w:rsidR="00F32F2E">
        <w:t>,</w:t>
      </w:r>
      <w:r w:rsidR="00FB138D">
        <w:t xml:space="preserve"> con un alto grado de satisfacción, pues se ha ajustado a las necesidades que teníamos en ese momento.</w:t>
      </w:r>
      <w:r w:rsidR="00963CA3">
        <w:t xml:space="preserve"> </w:t>
      </w:r>
      <w:r w:rsidR="00FB138D">
        <w:t>El contenido se ha expuesto con</w:t>
      </w:r>
      <w:r w:rsidR="00B37B98">
        <w:t xml:space="preserve"> claridad</w:t>
      </w:r>
      <w:r w:rsidR="00FB138D">
        <w:t xml:space="preserve">, </w:t>
      </w:r>
      <w:r w:rsidR="003933E9" w:rsidRPr="003933E9">
        <w:t>da</w:t>
      </w:r>
      <w:r w:rsidR="00FB138D">
        <w:t>n</w:t>
      </w:r>
      <w:r w:rsidR="003933E9" w:rsidRPr="003933E9">
        <w:t>do</w:t>
      </w:r>
      <w:r w:rsidR="00963CA3" w:rsidRPr="003933E9">
        <w:t xml:space="preserve"> una secu</w:t>
      </w:r>
      <w:r w:rsidR="00B37B98">
        <w:t>enciación</w:t>
      </w:r>
      <w:r w:rsidR="00FB138D">
        <w:t xml:space="preserve"> </w:t>
      </w:r>
      <w:r w:rsidR="00963CA3" w:rsidRPr="003933E9">
        <w:t>de</w:t>
      </w:r>
      <w:r w:rsidR="00B225FE">
        <w:t xml:space="preserve"> los</w:t>
      </w:r>
      <w:r w:rsidR="00963CA3" w:rsidRPr="003933E9">
        <w:t xml:space="preserve"> contenidos</w:t>
      </w:r>
      <w:r w:rsidR="00376AC1" w:rsidRPr="003933E9">
        <w:t xml:space="preserve"> para los distintos niveles</w:t>
      </w:r>
      <w:r w:rsidR="00963CA3" w:rsidRPr="003933E9">
        <w:t xml:space="preserve"> </w:t>
      </w:r>
      <w:r w:rsidR="00FB138D">
        <w:t xml:space="preserve">y unos ejemplos de </w:t>
      </w:r>
      <w:r w:rsidR="00B36586" w:rsidRPr="003933E9">
        <w:t xml:space="preserve">actividades </w:t>
      </w:r>
      <w:r w:rsidR="00FB138D">
        <w:t>para ponerlos en práctica.</w:t>
      </w:r>
    </w:p>
    <w:p w:rsidR="00005B9C" w:rsidRDefault="007C64D2" w:rsidP="00271C01">
      <w:pPr>
        <w:jc w:val="both"/>
      </w:pPr>
      <w:r>
        <w:t xml:space="preserve">La </w:t>
      </w:r>
      <w:r w:rsidR="0062639C">
        <w:t xml:space="preserve">puesta en práctica de las actividades que estamos ofreciendo al alumnado está resultando una experiencia muy positiva y satisfactoria </w:t>
      </w:r>
      <w:r w:rsidR="00B225FE">
        <w:t>que</w:t>
      </w:r>
      <w:r w:rsidR="0062639C">
        <w:t xml:space="preserve"> ofrece posibilidades manipulativas de aprendizaje lúdica</w:t>
      </w:r>
      <w:r w:rsidR="00F064A4">
        <w:t>s</w:t>
      </w:r>
      <w:r w:rsidR="0062639C">
        <w:t xml:space="preserve"> y adaptada</w:t>
      </w:r>
      <w:r w:rsidR="00F064A4">
        <w:t>s</w:t>
      </w:r>
      <w:r w:rsidR="0062639C">
        <w:t xml:space="preserve"> al nivel del alumnado. </w:t>
      </w:r>
      <w:r w:rsidR="00F064A4">
        <w:t>Por otro lado, y a</w:t>
      </w:r>
      <w:r w:rsidR="0062639C">
        <w:t xml:space="preserve">l igual que nos ocurrió el curso pasado, la </w:t>
      </w:r>
      <w:r>
        <w:t xml:space="preserve">mayor dificultad que </w:t>
      </w:r>
      <w:r w:rsidR="0062639C">
        <w:t>encontramos es</w:t>
      </w:r>
      <w:r w:rsidR="003933E9">
        <w:t xml:space="preserve"> que </w:t>
      </w:r>
      <w:r w:rsidR="0062639C">
        <w:t xml:space="preserve">la preparación del material </w:t>
      </w:r>
      <w:r>
        <w:t xml:space="preserve">requiere mucho tiempo de </w:t>
      </w:r>
      <w:r w:rsidR="003B5930">
        <w:t xml:space="preserve">elaboración. </w:t>
      </w:r>
      <w:r w:rsidR="00BD79A5">
        <w:t>Aun así,</w:t>
      </w:r>
      <w:r w:rsidR="003B5930">
        <w:t xml:space="preserve"> nos </w:t>
      </w:r>
      <w:r w:rsidR="003933E9">
        <w:t>resulta de gran interés</w:t>
      </w:r>
      <w:r w:rsidR="003B5930">
        <w:t xml:space="preserve"> y </w:t>
      </w:r>
      <w:r w:rsidR="00405C2B">
        <w:t xml:space="preserve">consideramos que </w:t>
      </w:r>
      <w:r w:rsidR="003B5930">
        <w:t xml:space="preserve">es muy práctico. </w:t>
      </w:r>
    </w:p>
    <w:p w:rsidR="00EE0632" w:rsidRDefault="00EE0632" w:rsidP="00271C01">
      <w:pPr>
        <w:jc w:val="both"/>
      </w:pPr>
      <w:r>
        <w:t>En cuanto al trabajo colaborativo y basándonos en las rúbricas propuestas, podem</w:t>
      </w:r>
      <w:r w:rsidR="003D6D58">
        <w:t xml:space="preserve">os decir que </w:t>
      </w:r>
      <w:r w:rsidR="009660C4">
        <w:t xml:space="preserve">el trabajo está </w:t>
      </w:r>
      <w:r w:rsidR="003D6D58">
        <w:t>siendo bueno. Hay participación activa en la formación recibida, en la elaboración y puesta en</w:t>
      </w:r>
      <w:r w:rsidR="00020AEB">
        <w:t xml:space="preserve"> práctica del trabajo realizado y</w:t>
      </w:r>
      <w:r w:rsidR="003D6D58">
        <w:t xml:space="preserve"> </w:t>
      </w:r>
      <w:r w:rsidR="00FA2835">
        <w:t xml:space="preserve">existe comunicación y </w:t>
      </w:r>
      <w:r>
        <w:t xml:space="preserve">diálogo </w:t>
      </w:r>
      <w:r w:rsidR="00FA2835">
        <w:t>entre los compañeros dando a conocer el material y poniéndolo a disposición de los compañeros</w:t>
      </w:r>
      <w:r>
        <w:t>.</w:t>
      </w:r>
    </w:p>
    <w:p w:rsidR="00EE0632" w:rsidRDefault="00EE0632" w:rsidP="00271C01">
      <w:pPr>
        <w:jc w:val="both"/>
      </w:pPr>
      <w:r>
        <w:t>E</w:t>
      </w:r>
      <w:r w:rsidR="004A2F25">
        <w:t>n definitiva e</w:t>
      </w:r>
      <w:r>
        <w:t>l funcionamiento del grupo está siendo positivo</w:t>
      </w:r>
      <w:r w:rsidR="00B83EA2">
        <w:t xml:space="preserve">, creándose un amplio banco de actividades para el colegio. </w:t>
      </w:r>
      <w:r>
        <w:t xml:space="preserve"> </w:t>
      </w:r>
    </w:p>
    <w:sectPr w:rsidR="00EE0632" w:rsidSect="00372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9CA"/>
    <w:multiLevelType w:val="hybridMultilevel"/>
    <w:tmpl w:val="2CCA8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6C0C"/>
    <w:multiLevelType w:val="hybridMultilevel"/>
    <w:tmpl w:val="BF4A1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2F94"/>
    <w:rsid w:val="00005B9C"/>
    <w:rsid w:val="00020AEB"/>
    <w:rsid w:val="001D5712"/>
    <w:rsid w:val="001E09B6"/>
    <w:rsid w:val="00233C8A"/>
    <w:rsid w:val="00271C01"/>
    <w:rsid w:val="002864F1"/>
    <w:rsid w:val="00372F26"/>
    <w:rsid w:val="00376AC1"/>
    <w:rsid w:val="003933E9"/>
    <w:rsid w:val="003A7229"/>
    <w:rsid w:val="003B3055"/>
    <w:rsid w:val="003B5930"/>
    <w:rsid w:val="003D6D58"/>
    <w:rsid w:val="00405C2B"/>
    <w:rsid w:val="0049333B"/>
    <w:rsid w:val="004A2F25"/>
    <w:rsid w:val="004D0237"/>
    <w:rsid w:val="004D66BB"/>
    <w:rsid w:val="00582F94"/>
    <w:rsid w:val="005960CC"/>
    <w:rsid w:val="0062639C"/>
    <w:rsid w:val="006709C2"/>
    <w:rsid w:val="00685E33"/>
    <w:rsid w:val="007C64D2"/>
    <w:rsid w:val="007D13B0"/>
    <w:rsid w:val="007E0777"/>
    <w:rsid w:val="00963CA3"/>
    <w:rsid w:val="009660C4"/>
    <w:rsid w:val="009673DC"/>
    <w:rsid w:val="00987BA4"/>
    <w:rsid w:val="00AB2163"/>
    <w:rsid w:val="00AF5323"/>
    <w:rsid w:val="00B225FE"/>
    <w:rsid w:val="00B36586"/>
    <w:rsid w:val="00B37B98"/>
    <w:rsid w:val="00B43A62"/>
    <w:rsid w:val="00B70033"/>
    <w:rsid w:val="00B83EA2"/>
    <w:rsid w:val="00BD79A5"/>
    <w:rsid w:val="00C32B7B"/>
    <w:rsid w:val="00C567F1"/>
    <w:rsid w:val="00D539B8"/>
    <w:rsid w:val="00DD1294"/>
    <w:rsid w:val="00DE71F9"/>
    <w:rsid w:val="00E15952"/>
    <w:rsid w:val="00EB1064"/>
    <w:rsid w:val="00EE0632"/>
    <w:rsid w:val="00F064A4"/>
    <w:rsid w:val="00F32F2E"/>
    <w:rsid w:val="00FA2835"/>
    <w:rsid w:val="00FB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F94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25</cp:revision>
  <dcterms:created xsi:type="dcterms:W3CDTF">2016-03-14T19:59:00Z</dcterms:created>
  <dcterms:modified xsi:type="dcterms:W3CDTF">2017-03-13T19:17:00Z</dcterms:modified>
</cp:coreProperties>
</file>