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72040" w14:textId="77777777" w:rsidR="00DA2E97" w:rsidRDefault="00DA2E97" w:rsidP="004150E6">
      <w:pPr>
        <w:ind w:left="-709"/>
      </w:pPr>
    </w:p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DA2E97" w14:paraId="083C43EB" w14:textId="77777777" w:rsidTr="00A4781B">
        <w:tc>
          <w:tcPr>
            <w:tcW w:w="4536" w:type="dxa"/>
          </w:tcPr>
          <w:p w14:paraId="535D36A1" w14:textId="0182712D" w:rsidR="00DA2E97" w:rsidRDefault="00DA2E97" w:rsidP="00DA2E97">
            <w:pPr>
              <w:jc w:val="both"/>
            </w:pPr>
            <w:r>
              <w:t>Comparecientes:</w:t>
            </w:r>
          </w:p>
          <w:p w14:paraId="5C09D70D" w14:textId="77777777" w:rsidR="005448FA" w:rsidRDefault="005448FA" w:rsidP="005448FA">
            <w:pPr>
              <w:jc w:val="both"/>
            </w:pPr>
            <w:r>
              <w:t>Manuela Rojas</w:t>
            </w:r>
          </w:p>
          <w:p w14:paraId="008BE864" w14:textId="77777777" w:rsidR="005448FA" w:rsidRDefault="005448FA" w:rsidP="005448FA">
            <w:pPr>
              <w:jc w:val="both"/>
            </w:pPr>
            <w:r>
              <w:t>Arturo Matilla</w:t>
            </w:r>
          </w:p>
          <w:p w14:paraId="125EEF91" w14:textId="2A2D6009" w:rsidR="005448FA" w:rsidRDefault="00782A6B" w:rsidP="005448FA">
            <w:pPr>
              <w:jc w:val="both"/>
            </w:pPr>
            <w:r>
              <w:t>Ángela González</w:t>
            </w:r>
          </w:p>
          <w:p w14:paraId="5F1939BC" w14:textId="77777777" w:rsidR="005448FA" w:rsidRDefault="005448FA" w:rsidP="005448FA">
            <w:pPr>
              <w:jc w:val="both"/>
            </w:pPr>
            <w:r>
              <w:t>Beatriz Morales</w:t>
            </w:r>
          </w:p>
          <w:p w14:paraId="65C8BF25" w14:textId="77777777" w:rsidR="005448FA" w:rsidRDefault="005448FA" w:rsidP="005448FA">
            <w:pPr>
              <w:jc w:val="both"/>
            </w:pPr>
            <w:proofErr w:type="spellStart"/>
            <w:r>
              <w:t>Eloisa</w:t>
            </w:r>
            <w:proofErr w:type="spellEnd"/>
            <w:r>
              <w:t xml:space="preserve"> Carrillo</w:t>
            </w:r>
          </w:p>
          <w:p w14:paraId="6159C881" w14:textId="77777777" w:rsidR="005448FA" w:rsidRDefault="005448FA" w:rsidP="005448FA">
            <w:pPr>
              <w:jc w:val="both"/>
            </w:pPr>
            <w:r>
              <w:t>Mari Carmen Gascón</w:t>
            </w:r>
          </w:p>
          <w:p w14:paraId="4C6DE371" w14:textId="77777777" w:rsidR="005448FA" w:rsidRDefault="005448FA" w:rsidP="005448FA">
            <w:pPr>
              <w:jc w:val="both"/>
            </w:pPr>
            <w:r>
              <w:t>Guillermo Peñalba</w:t>
            </w:r>
          </w:p>
          <w:p w14:paraId="2EBB3314" w14:textId="77777777" w:rsidR="005448FA" w:rsidRDefault="005448FA" w:rsidP="005448FA">
            <w:pPr>
              <w:jc w:val="both"/>
            </w:pPr>
            <w:r>
              <w:t>Lourdes Gómez</w:t>
            </w:r>
          </w:p>
          <w:p w14:paraId="29CA1548" w14:textId="489F4718" w:rsidR="00782A6B" w:rsidRDefault="00782A6B" w:rsidP="005448FA">
            <w:pPr>
              <w:jc w:val="both"/>
            </w:pPr>
            <w:r>
              <w:t>Lourdes Ortiz</w:t>
            </w:r>
          </w:p>
          <w:p w14:paraId="3B184F96" w14:textId="75C69106" w:rsidR="005448FA" w:rsidRDefault="005448FA" w:rsidP="005448FA">
            <w:pPr>
              <w:jc w:val="both"/>
            </w:pPr>
            <w:r>
              <w:t xml:space="preserve">Mari Carmen </w:t>
            </w:r>
            <w:proofErr w:type="spellStart"/>
            <w:r>
              <w:t>Calmaestra</w:t>
            </w:r>
            <w:proofErr w:type="spellEnd"/>
          </w:p>
          <w:p w14:paraId="7EF857BD" w14:textId="1EFB6A76" w:rsidR="005448FA" w:rsidRDefault="00782A6B" w:rsidP="005448FA">
            <w:pPr>
              <w:jc w:val="both"/>
            </w:pPr>
            <w:r>
              <w:t>Elena</w:t>
            </w:r>
          </w:p>
          <w:p w14:paraId="2E2FF979" w14:textId="1BF83B44" w:rsidR="00782A6B" w:rsidRDefault="00782A6B" w:rsidP="005448FA">
            <w:pPr>
              <w:jc w:val="both"/>
            </w:pPr>
            <w:r>
              <w:t xml:space="preserve">Óscar </w:t>
            </w:r>
            <w:proofErr w:type="spellStart"/>
            <w:r>
              <w:t>Pedrajas</w:t>
            </w:r>
            <w:proofErr w:type="spellEnd"/>
          </w:p>
          <w:p w14:paraId="1D065475" w14:textId="16E2BB30" w:rsidR="00782A6B" w:rsidRDefault="00782A6B" w:rsidP="005448FA">
            <w:pPr>
              <w:jc w:val="both"/>
            </w:pPr>
            <w:r>
              <w:t>Davis Hidalgo</w:t>
            </w:r>
          </w:p>
          <w:p w14:paraId="184ADA16" w14:textId="77777777" w:rsidR="005448FA" w:rsidRDefault="005448FA" w:rsidP="005448FA">
            <w:pPr>
              <w:jc w:val="both"/>
            </w:pPr>
            <w:r>
              <w:t>Encarnación Aguilera</w:t>
            </w:r>
          </w:p>
          <w:p w14:paraId="1C21A135" w14:textId="77777777" w:rsidR="00DA2E97" w:rsidRDefault="00DA2E97" w:rsidP="005448FA">
            <w:pPr>
              <w:jc w:val="both"/>
            </w:pPr>
          </w:p>
        </w:tc>
        <w:tc>
          <w:tcPr>
            <w:tcW w:w="4820" w:type="dxa"/>
          </w:tcPr>
          <w:p w14:paraId="51322C85" w14:textId="1602573A" w:rsidR="00DA2E97" w:rsidRPr="002778E8" w:rsidRDefault="00DA2E97" w:rsidP="00DA2E97">
            <w:pPr>
              <w:jc w:val="both"/>
            </w:pPr>
            <w:r w:rsidRPr="002778E8">
              <w:t xml:space="preserve">En </w:t>
            </w:r>
            <w:r w:rsidR="00C15E83" w:rsidRPr="002778E8">
              <w:t>Priego de Córdoba</w:t>
            </w:r>
            <w:r w:rsidRPr="002778E8">
              <w:t xml:space="preserve">, siendo las </w:t>
            </w:r>
            <w:r w:rsidR="00C15E83" w:rsidRPr="002778E8">
              <w:t>17:30</w:t>
            </w:r>
            <w:r w:rsidRPr="002778E8">
              <w:t xml:space="preserve"> horas del </w:t>
            </w:r>
            <w:r w:rsidR="00C15E83" w:rsidRPr="002778E8">
              <w:t>lunes día</w:t>
            </w:r>
            <w:r w:rsidR="00CB6C12">
              <w:t xml:space="preserve"> 22</w:t>
            </w:r>
            <w:r w:rsidRPr="002778E8">
              <w:t xml:space="preserve"> de </w:t>
            </w:r>
            <w:r w:rsidR="00CB6C12">
              <w:t>Octubre</w:t>
            </w:r>
            <w:r w:rsidR="00782A6B">
              <w:t xml:space="preserve"> del 2018</w:t>
            </w:r>
            <w:r w:rsidRPr="002778E8">
              <w:t xml:space="preserve">, se reúnen las personas relacionadas al margen para celebrar la reunión periódica del </w:t>
            </w:r>
            <w:r w:rsidR="00190C32" w:rsidRPr="002778E8">
              <w:t>Grupo de Trabajo</w:t>
            </w:r>
            <w:r w:rsidRPr="002778E8">
              <w:t xml:space="preserve">: </w:t>
            </w:r>
            <w:r w:rsidR="00F42BA2">
              <w:t>Continuación</w:t>
            </w:r>
            <w:bookmarkStart w:id="0" w:name="_GoBack"/>
            <w:bookmarkEnd w:id="0"/>
            <w:r w:rsidR="00C15E83" w:rsidRPr="002778E8">
              <w:t xml:space="preserve"> a algoritmos ABN</w:t>
            </w:r>
            <w:r w:rsidRPr="002778E8">
              <w:t xml:space="preserve"> para tratar el siguiente orden del día: </w:t>
            </w:r>
          </w:p>
          <w:p w14:paraId="0CE2C1FC" w14:textId="77777777" w:rsidR="00DA2E97" w:rsidRPr="002778E8" w:rsidRDefault="00DA2E97" w:rsidP="00DA2E97">
            <w:pPr>
              <w:jc w:val="both"/>
            </w:pPr>
          </w:p>
          <w:p w14:paraId="7238A7F3" w14:textId="77777777" w:rsidR="00C15E83" w:rsidRPr="002778E8" w:rsidRDefault="00DA2E97" w:rsidP="00DA2E97">
            <w:pPr>
              <w:jc w:val="both"/>
            </w:pPr>
            <w:r w:rsidRPr="002778E8">
              <w:t xml:space="preserve">1. </w:t>
            </w:r>
            <w:r w:rsidR="00C15E83" w:rsidRPr="002778E8">
              <w:t>Presentación de la Plantilla de nuestro proyecto.</w:t>
            </w:r>
          </w:p>
          <w:p w14:paraId="02901974" w14:textId="77777777" w:rsidR="00DA2E97" w:rsidRPr="002778E8" w:rsidRDefault="00DA2E97" w:rsidP="00DA2E97">
            <w:pPr>
              <w:jc w:val="both"/>
            </w:pPr>
            <w:r w:rsidRPr="002778E8">
              <w:t xml:space="preserve">2. </w:t>
            </w:r>
            <w:r w:rsidR="00E51EA3" w:rsidRPr="002778E8">
              <w:t>Puntos a abordar.</w:t>
            </w:r>
          </w:p>
          <w:p w14:paraId="6D2D3A80" w14:textId="77777777" w:rsidR="00DA2E97" w:rsidRPr="002778E8" w:rsidRDefault="00DA2E97" w:rsidP="00DA2E97">
            <w:pPr>
              <w:jc w:val="both"/>
            </w:pPr>
            <w:r w:rsidRPr="002778E8">
              <w:t xml:space="preserve">3. </w:t>
            </w:r>
            <w:r w:rsidR="00E51EA3" w:rsidRPr="002778E8">
              <w:t>Consenso para la finalidad de nuestro Proyecto.</w:t>
            </w:r>
          </w:p>
          <w:p w14:paraId="7B2A25A7" w14:textId="77777777" w:rsidR="00DA2E97" w:rsidRPr="002778E8" w:rsidRDefault="00DA2E97" w:rsidP="00DA2E97">
            <w:pPr>
              <w:jc w:val="both"/>
            </w:pPr>
            <w:r w:rsidRPr="002778E8">
              <w:t>4. Ruegos y preguntas.</w:t>
            </w:r>
          </w:p>
          <w:p w14:paraId="1AF370D4" w14:textId="77777777" w:rsidR="00E51EA3" w:rsidRPr="002778E8" w:rsidRDefault="00E51EA3" w:rsidP="00DA2E97">
            <w:pPr>
              <w:jc w:val="both"/>
            </w:pPr>
          </w:p>
        </w:tc>
      </w:tr>
    </w:tbl>
    <w:p w14:paraId="0B064C1E" w14:textId="77777777" w:rsidR="00615E59" w:rsidRDefault="00615E59"/>
    <w:p w14:paraId="0BA2C1CA" w14:textId="77777777" w:rsidR="00DA2E97" w:rsidRDefault="002778E8" w:rsidP="004150E6">
      <w:pPr>
        <w:ind w:left="-567" w:firstLine="567"/>
      </w:pPr>
      <w:r>
        <w:t>La coordinador</w:t>
      </w:r>
      <w:r w:rsidR="00190C32">
        <w:t>a</w:t>
      </w:r>
      <w:r w:rsidR="00DA2E97">
        <w:t xml:space="preserve"> de</w:t>
      </w:r>
      <w:r w:rsidR="004A163B">
        <w:t xml:space="preserve"> </w:t>
      </w:r>
      <w:r w:rsidR="00DA2E97">
        <w:t>l</w:t>
      </w:r>
      <w:r w:rsidR="004A163B">
        <w:t>a</w:t>
      </w:r>
      <w:r w:rsidR="00DA2E97">
        <w:t xml:space="preserve"> </w:t>
      </w:r>
      <w:r w:rsidR="004A163B" w:rsidRPr="004A163B">
        <w:t xml:space="preserve">Formación en Centro </w:t>
      </w:r>
      <w:r w:rsidR="00DA2E97">
        <w:t xml:space="preserve">inicia la reunión a la hora arriba indicada dando paso al desarrollo del orden del día, donde se tratan los siguientes aspectos: </w:t>
      </w:r>
    </w:p>
    <w:p w14:paraId="7DF12045" w14:textId="77777777" w:rsidR="00190C32" w:rsidRDefault="00190C32"/>
    <w:p w14:paraId="266FF89F" w14:textId="77777777" w:rsidR="00190C32" w:rsidRPr="002778E8" w:rsidRDefault="00DA2E97">
      <w:r w:rsidRPr="002778E8">
        <w:t>1.</w:t>
      </w:r>
      <w:r w:rsidR="00A4781B" w:rsidRPr="002778E8">
        <w:t xml:space="preserve"> </w:t>
      </w:r>
      <w:r w:rsidR="00E51EA3" w:rsidRPr="002778E8">
        <w:t>Presentación de la plantilla que vamos a utilizar para elaborar nuestro Proyecto. A todos/as nos parece bien el modelo.</w:t>
      </w:r>
    </w:p>
    <w:p w14:paraId="30A1A17D" w14:textId="77777777" w:rsidR="00190C32" w:rsidRPr="002778E8" w:rsidRDefault="00DA2E97">
      <w:r w:rsidRPr="002778E8">
        <w:t xml:space="preserve">2. </w:t>
      </w:r>
      <w:r w:rsidR="00E51EA3" w:rsidRPr="002778E8">
        <w:t>Toma de decisiones para abordar los distintos puntos que se proponen. Por unanimidad se aprueban todos y se sugieren ejemplos de cómo llevarlo a cabo.</w:t>
      </w:r>
    </w:p>
    <w:p w14:paraId="43BCF4F4" w14:textId="77777777" w:rsidR="00190C32" w:rsidRPr="002778E8" w:rsidRDefault="00DA2E97">
      <w:r w:rsidRPr="002778E8">
        <w:t>3.</w:t>
      </w:r>
      <w:r w:rsidR="00E51EA3" w:rsidRPr="002778E8">
        <w:t xml:space="preserve"> Nos ponemos de acuerdo para describir la finalidad que queremos con este Proyecto.</w:t>
      </w:r>
    </w:p>
    <w:p w14:paraId="430E057D" w14:textId="77777777" w:rsidR="00E51EA3" w:rsidRDefault="00E51EA3">
      <w:r>
        <w:t xml:space="preserve">4. Ruegos y preguntas: </w:t>
      </w:r>
    </w:p>
    <w:p w14:paraId="0BF565E1" w14:textId="6D1FE1FC" w:rsidR="00E51EA3" w:rsidRDefault="00E51EA3">
      <w:r>
        <w:t xml:space="preserve">- Se ruega </w:t>
      </w:r>
      <w:r w:rsidR="00CB6C12">
        <w:t>que sean sesiones prácticas llevadas al uso.</w:t>
      </w:r>
    </w:p>
    <w:p w14:paraId="60521791" w14:textId="1B640687" w:rsidR="00190C32" w:rsidRPr="002778E8" w:rsidRDefault="00E51EA3">
      <w:pPr>
        <w:rPr>
          <w:color w:val="FF0000"/>
        </w:rPr>
      </w:pPr>
      <w:r>
        <w:t>- Se propone</w:t>
      </w:r>
      <w:r w:rsidR="00782A6B">
        <w:t xml:space="preserve"> continuar con el</w:t>
      </w:r>
      <w:r>
        <w:t xml:space="preserve"> grupo de </w:t>
      </w:r>
      <w:proofErr w:type="spellStart"/>
      <w:r>
        <w:t>w</w:t>
      </w:r>
      <w:r w:rsidR="002778E8">
        <w:t>h</w:t>
      </w:r>
      <w:r>
        <w:t>a</w:t>
      </w:r>
      <w:r w:rsidR="002778E8">
        <w:t>tsa</w:t>
      </w:r>
      <w:r>
        <w:t>p</w:t>
      </w:r>
      <w:r w:rsidR="002778E8">
        <w:t>p</w:t>
      </w:r>
      <w:proofErr w:type="spellEnd"/>
      <w:r>
        <w:t xml:space="preserve"> </w:t>
      </w:r>
      <w:r w:rsidR="002778E8">
        <w:t>para una constante comunicación, y que sea ésta una de las formas de compartir las actuaciones de forma inmediata.</w:t>
      </w:r>
    </w:p>
    <w:p w14:paraId="485F03AC" w14:textId="77777777" w:rsidR="00190C32" w:rsidRDefault="00190C32"/>
    <w:p w14:paraId="001CA9D7" w14:textId="60CB3323" w:rsidR="00190C32" w:rsidRPr="002778E8" w:rsidRDefault="00190C32" w:rsidP="00190C32">
      <w:pPr>
        <w:jc w:val="center"/>
      </w:pPr>
      <w:r w:rsidRPr="002778E8">
        <w:t xml:space="preserve">En </w:t>
      </w:r>
      <w:r w:rsidR="002778E8" w:rsidRPr="002778E8">
        <w:t>Priego de Córdoba</w:t>
      </w:r>
      <w:r w:rsidRPr="002778E8">
        <w:t xml:space="preserve"> a </w:t>
      </w:r>
      <w:r w:rsidR="00CB6C12">
        <w:t>22</w:t>
      </w:r>
      <w:r w:rsidRPr="002778E8">
        <w:t xml:space="preserve"> de </w:t>
      </w:r>
      <w:r w:rsidR="00CB6C12">
        <w:t>octubre</w:t>
      </w:r>
      <w:r w:rsidR="002778E8" w:rsidRPr="002778E8">
        <w:t xml:space="preserve"> </w:t>
      </w:r>
      <w:r w:rsidRPr="002778E8">
        <w:t xml:space="preserve">de </w:t>
      </w:r>
      <w:r w:rsidR="00782A6B">
        <w:t>2018</w:t>
      </w:r>
      <w:r w:rsidR="004150E6" w:rsidRPr="002778E8">
        <w:t>.</w:t>
      </w:r>
    </w:p>
    <w:p w14:paraId="66AC541A" w14:textId="205D26EB" w:rsidR="00190C32" w:rsidRPr="002778E8" w:rsidRDefault="002778E8" w:rsidP="00190C32">
      <w:pPr>
        <w:pStyle w:val="Encabezado"/>
        <w:jc w:val="center"/>
      </w:pPr>
      <w:r w:rsidRPr="002778E8">
        <w:t>La Coordinador</w:t>
      </w:r>
      <w:r w:rsidR="00190C32" w:rsidRPr="002778E8">
        <w:t>a de</w:t>
      </w:r>
      <w:r w:rsidR="004A163B" w:rsidRPr="002778E8">
        <w:t xml:space="preserve"> </w:t>
      </w:r>
      <w:r w:rsidR="00190C32" w:rsidRPr="002778E8">
        <w:t>l</w:t>
      </w:r>
      <w:r w:rsidR="004A163B" w:rsidRPr="002778E8">
        <w:t>a</w:t>
      </w:r>
      <w:r w:rsidR="00190C32" w:rsidRPr="002778E8">
        <w:t xml:space="preserve"> </w:t>
      </w:r>
      <w:r w:rsidR="004A163B" w:rsidRPr="002778E8">
        <w:t>Formación en Centro</w:t>
      </w:r>
      <w:r w:rsidR="00190C32" w:rsidRPr="002778E8">
        <w:t xml:space="preserve">: </w:t>
      </w:r>
      <w:r w:rsidR="00782A6B">
        <w:t>Continuación</w:t>
      </w:r>
      <w:r w:rsidRPr="002778E8">
        <w:t xml:space="preserve"> a Algoritmos ABN</w:t>
      </w:r>
    </w:p>
    <w:p w14:paraId="7C234FB8" w14:textId="77777777" w:rsidR="00190C32" w:rsidRDefault="00190C32" w:rsidP="00190C32">
      <w:pPr>
        <w:jc w:val="center"/>
      </w:pPr>
    </w:p>
    <w:p w14:paraId="71B6521B" w14:textId="77777777" w:rsidR="00190C32" w:rsidRDefault="00190C32" w:rsidP="00190C32">
      <w:pPr>
        <w:jc w:val="center"/>
      </w:pPr>
    </w:p>
    <w:p w14:paraId="7A78D735" w14:textId="77777777" w:rsidR="00190C32" w:rsidRDefault="00190C32" w:rsidP="00190C32">
      <w:pPr>
        <w:jc w:val="center"/>
      </w:pPr>
    </w:p>
    <w:p w14:paraId="08E500C5" w14:textId="77777777" w:rsidR="00190C32" w:rsidRPr="002778E8" w:rsidRDefault="00190C32" w:rsidP="00190C32">
      <w:pPr>
        <w:jc w:val="center"/>
      </w:pPr>
      <w:r>
        <w:t xml:space="preserve">Fdo.: </w:t>
      </w:r>
      <w:r w:rsidR="002778E8" w:rsidRPr="002778E8">
        <w:t>Encarnación Aguilera</w:t>
      </w:r>
    </w:p>
    <w:sectPr w:rsidR="00190C32" w:rsidRPr="002778E8" w:rsidSect="004150E6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47B49" w14:textId="77777777" w:rsidR="00E51EA3" w:rsidRDefault="00E51EA3" w:rsidP="00DA2E97">
      <w:pPr>
        <w:spacing w:after="0" w:line="240" w:lineRule="auto"/>
      </w:pPr>
      <w:r>
        <w:separator/>
      </w:r>
    </w:p>
  </w:endnote>
  <w:endnote w:type="continuationSeparator" w:id="0">
    <w:p w14:paraId="7899AE27" w14:textId="77777777" w:rsidR="00E51EA3" w:rsidRDefault="00E51EA3" w:rsidP="00DA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B4A6D" w14:textId="77777777" w:rsidR="00E51EA3" w:rsidRDefault="00E51EA3" w:rsidP="00DA2E97">
      <w:pPr>
        <w:spacing w:after="0" w:line="240" w:lineRule="auto"/>
      </w:pPr>
      <w:r>
        <w:separator/>
      </w:r>
    </w:p>
  </w:footnote>
  <w:footnote w:type="continuationSeparator" w:id="0">
    <w:p w14:paraId="20966C26" w14:textId="77777777" w:rsidR="00E51EA3" w:rsidRDefault="00E51EA3" w:rsidP="00DA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E2D71" w14:textId="77777777" w:rsidR="00E51EA3" w:rsidRDefault="00E51EA3" w:rsidP="004150E6">
    <w:pPr>
      <w:pStyle w:val="Encabezado"/>
      <w:tabs>
        <w:tab w:val="clear" w:pos="8504"/>
        <w:tab w:val="right" w:pos="8931"/>
      </w:tabs>
      <w:jc w:val="center"/>
    </w:pPr>
    <w:r>
      <w:t xml:space="preserve">ACTA DE REUNIONES DE LA </w:t>
    </w:r>
    <w:r w:rsidRPr="004A163B">
      <w:t>FORMACIÓN EN CENTRO</w:t>
    </w:r>
    <w:r>
      <w:t xml:space="preserve">: </w:t>
    </w:r>
  </w:p>
  <w:p w14:paraId="36720558" w14:textId="644C6584" w:rsidR="00E51EA3" w:rsidRPr="00C15E83" w:rsidRDefault="00CB6C12" w:rsidP="00DA2E97">
    <w:pPr>
      <w:pStyle w:val="Encabezado"/>
      <w:jc w:val="center"/>
      <w:rPr>
        <w:b/>
      </w:rPr>
    </w:pPr>
    <w:r>
      <w:rPr>
        <w:b/>
      </w:rPr>
      <w:t>CONTINUACIÓN</w:t>
    </w:r>
    <w:r w:rsidR="00E51EA3" w:rsidRPr="00C15E83">
      <w:rPr>
        <w:b/>
      </w:rPr>
      <w:t xml:space="preserve"> A ALGORITMOS ABN</w:t>
    </w:r>
  </w:p>
  <w:p w14:paraId="4F43CAC6" w14:textId="77777777" w:rsidR="00E51EA3" w:rsidRDefault="00E51EA3">
    <w:pPr>
      <w:pStyle w:val="Encabezado"/>
      <w:rPr>
        <w:color w:val="FF0000"/>
      </w:rPr>
    </w:pPr>
  </w:p>
  <w:p w14:paraId="76C6E48B" w14:textId="77777777" w:rsidR="00E51EA3" w:rsidRPr="00DA2E97" w:rsidRDefault="00E51EA3" w:rsidP="004150E6">
    <w:pPr>
      <w:pStyle w:val="Encabezado"/>
      <w:ind w:left="-567"/>
      <w:rPr>
        <w:u w:val="single"/>
      </w:rPr>
    </w:pPr>
    <w:r w:rsidRPr="00DA2E97">
      <w:rPr>
        <w:u w:val="single"/>
      </w:rPr>
      <w:t>ACTA</w:t>
    </w:r>
    <w:r>
      <w:rPr>
        <w:u w:val="single"/>
      </w:rPr>
      <w:t>_______________________________________________________________________________Nº</w:t>
    </w:r>
    <w:r w:rsidRPr="00C15E83">
      <w:rPr>
        <w:u w:val="single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97"/>
    <w:rsid w:val="00055FF9"/>
    <w:rsid w:val="00110977"/>
    <w:rsid w:val="00190C32"/>
    <w:rsid w:val="00217C39"/>
    <w:rsid w:val="002778E8"/>
    <w:rsid w:val="004150E6"/>
    <w:rsid w:val="004A163B"/>
    <w:rsid w:val="005448FA"/>
    <w:rsid w:val="00567E1B"/>
    <w:rsid w:val="0058033A"/>
    <w:rsid w:val="00615E59"/>
    <w:rsid w:val="00620B6B"/>
    <w:rsid w:val="00782A6B"/>
    <w:rsid w:val="007D6241"/>
    <w:rsid w:val="008F69B7"/>
    <w:rsid w:val="00935F39"/>
    <w:rsid w:val="00990FBD"/>
    <w:rsid w:val="00A4781B"/>
    <w:rsid w:val="00A80F75"/>
    <w:rsid w:val="00BF189D"/>
    <w:rsid w:val="00C15E83"/>
    <w:rsid w:val="00CB6C12"/>
    <w:rsid w:val="00D05BD4"/>
    <w:rsid w:val="00DA2E97"/>
    <w:rsid w:val="00E51EA3"/>
    <w:rsid w:val="00F42BA2"/>
    <w:rsid w:val="00F4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5A0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Nani Aguilera</cp:lastModifiedBy>
  <cp:revision>4</cp:revision>
  <dcterms:created xsi:type="dcterms:W3CDTF">2018-11-21T20:30:00Z</dcterms:created>
  <dcterms:modified xsi:type="dcterms:W3CDTF">2019-01-07T20:06:00Z</dcterms:modified>
</cp:coreProperties>
</file>