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804"/>
        <w:tblW w:w="0" w:type="auto"/>
        <w:tblLook w:val="04A0" w:firstRow="1" w:lastRow="0" w:firstColumn="1" w:lastColumn="0" w:noHBand="0" w:noVBand="1"/>
      </w:tblPr>
      <w:tblGrid>
        <w:gridCol w:w="4039"/>
        <w:gridCol w:w="9955"/>
      </w:tblGrid>
      <w:tr w:rsidR="00A1423B" w:rsidRPr="007C4B79" w:rsidTr="00A1423B">
        <w:tc>
          <w:tcPr>
            <w:tcW w:w="4039" w:type="dxa"/>
          </w:tcPr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4B79">
              <w:rPr>
                <w:rFonts w:asciiTheme="majorHAnsi" w:hAnsiTheme="majorHAnsi" w:cstheme="majorHAnsi"/>
                <w:sz w:val="40"/>
                <w:szCs w:val="40"/>
              </w:rPr>
              <w:t>TÍTULO DEL PROYECTO</w:t>
            </w:r>
          </w:p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9955" w:type="dxa"/>
          </w:tcPr>
          <w:p w:rsidR="00A1423B" w:rsidRPr="00377287" w:rsidRDefault="00377287" w:rsidP="00A1423B">
            <w:pPr>
              <w:rPr>
                <w:rFonts w:cstheme="minorHAnsi"/>
                <w:sz w:val="56"/>
                <w:szCs w:val="56"/>
              </w:rPr>
            </w:pPr>
            <w:r w:rsidRPr="00377287">
              <w:rPr>
                <w:rFonts w:cstheme="minorHAnsi"/>
                <w:sz w:val="56"/>
                <w:szCs w:val="56"/>
              </w:rPr>
              <w:t>“AGUA, ANIMALES Y MEDIO AMBIENTE”</w:t>
            </w:r>
          </w:p>
        </w:tc>
      </w:tr>
      <w:tr w:rsidR="00A1423B" w:rsidRPr="007C4B79" w:rsidTr="00A1423B">
        <w:tc>
          <w:tcPr>
            <w:tcW w:w="4039" w:type="dxa"/>
          </w:tcPr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4B79">
              <w:rPr>
                <w:rFonts w:asciiTheme="majorHAnsi" w:hAnsiTheme="majorHAnsi" w:cstheme="majorHAnsi"/>
                <w:sz w:val="40"/>
                <w:szCs w:val="40"/>
              </w:rPr>
              <w:t>DOCENTE</w:t>
            </w:r>
          </w:p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9955" w:type="dxa"/>
          </w:tcPr>
          <w:p w:rsidR="00A1423B" w:rsidRPr="007C4B79" w:rsidRDefault="00A1423B" w:rsidP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23B" w:rsidRPr="007C4B79" w:rsidTr="00A1423B">
        <w:tc>
          <w:tcPr>
            <w:tcW w:w="4039" w:type="dxa"/>
          </w:tcPr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4B79">
              <w:rPr>
                <w:rFonts w:asciiTheme="majorHAnsi" w:hAnsiTheme="majorHAnsi" w:cstheme="majorHAnsi"/>
                <w:sz w:val="40"/>
                <w:szCs w:val="40"/>
              </w:rPr>
              <w:t>CURSO/NIVEL</w:t>
            </w:r>
          </w:p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9955" w:type="dxa"/>
          </w:tcPr>
          <w:p w:rsidR="00A1423B" w:rsidRPr="007C4B79" w:rsidRDefault="00A1423B" w:rsidP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23B" w:rsidRPr="007C4B79" w:rsidTr="00A1423B">
        <w:tc>
          <w:tcPr>
            <w:tcW w:w="4039" w:type="dxa"/>
          </w:tcPr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4B79">
              <w:rPr>
                <w:rFonts w:asciiTheme="majorHAnsi" w:hAnsiTheme="majorHAnsi" w:cstheme="majorHAnsi"/>
                <w:sz w:val="40"/>
                <w:szCs w:val="40"/>
              </w:rPr>
              <w:t>TEMPORALIZACIÓN</w:t>
            </w:r>
          </w:p>
          <w:p w:rsidR="00A1423B" w:rsidRPr="007C4B79" w:rsidRDefault="00A1423B" w:rsidP="00A1423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9955" w:type="dxa"/>
          </w:tcPr>
          <w:p w:rsidR="00A1423B" w:rsidRPr="007C4B79" w:rsidRDefault="004011AF" w:rsidP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5C33D4" w:rsidRPr="007C4B79" w:rsidRDefault="005C33D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1423B" w:rsidRPr="007C4B79" w:rsidRDefault="00A1423B">
      <w:pPr>
        <w:rPr>
          <w:rFonts w:asciiTheme="majorHAnsi" w:hAnsiTheme="majorHAnsi" w:cstheme="majorHAnsi"/>
          <w:sz w:val="24"/>
          <w:szCs w:val="24"/>
        </w:rPr>
      </w:pPr>
    </w:p>
    <w:p w:rsidR="007C4B79" w:rsidRPr="007C4B79" w:rsidRDefault="00BE05DD" w:rsidP="00BE05DD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F28B1FE" wp14:editId="574147D2">
            <wp:extent cx="2019300" cy="1905000"/>
            <wp:effectExtent l="0" t="0" r="0" b="0"/>
            <wp:docPr id="3" name="Imagen 3" descr="5 de junio: Día Mundial del Medio Ambiente | Medio ambiente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de junio: Día Mundial del Medio Ambiente | Medio ambiente dibuj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91"/>
        <w:gridCol w:w="3498"/>
        <w:gridCol w:w="3499"/>
      </w:tblGrid>
      <w:tr w:rsidR="00A1423B" w:rsidRPr="007C4B79" w:rsidTr="00BE05DD">
        <w:tc>
          <w:tcPr>
            <w:tcW w:w="13994" w:type="dxa"/>
            <w:gridSpan w:val="4"/>
            <w:shd w:val="clear" w:color="auto" w:fill="0070C0"/>
            <w:vAlign w:val="center"/>
          </w:tcPr>
          <w:p w:rsidR="00A1423B" w:rsidRPr="007C4B79" w:rsidRDefault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TÍTULO:</w:t>
            </w:r>
          </w:p>
          <w:p w:rsidR="00A1423B" w:rsidRPr="007C4B79" w:rsidRDefault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23B" w:rsidRPr="007C4B79" w:rsidTr="00BE05DD">
        <w:tc>
          <w:tcPr>
            <w:tcW w:w="4106" w:type="dxa"/>
            <w:shd w:val="clear" w:color="auto" w:fill="D9E2F3" w:themeFill="accent5" w:themeFillTint="33"/>
          </w:tcPr>
          <w:p w:rsidR="00A1423B" w:rsidRPr="007C4B79" w:rsidRDefault="00A1423B" w:rsidP="00A1423B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DESCRIPCIÓN:</w:t>
            </w:r>
          </w:p>
          <w:p w:rsidR="00A1423B" w:rsidRPr="007C4B79" w:rsidRDefault="00A1423B" w:rsidP="00A1423B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¿CÓMO SURGE?</w:t>
            </w:r>
          </w:p>
          <w:p w:rsidR="00A1423B" w:rsidRPr="007C4B79" w:rsidRDefault="00A1423B" w:rsidP="00A1423B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  <w:p w:rsidR="00A1423B" w:rsidRPr="007C4B79" w:rsidRDefault="00A1423B" w:rsidP="00A1423B">
            <w:pPr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Procure que la Descripción aporte una visión, lo más clara y amplia posible, de la manera en que surge el tema, problema u objeto de investigación.</w:t>
            </w:r>
          </w:p>
          <w:p w:rsidR="00A1423B" w:rsidRPr="007C4B79" w:rsidRDefault="00A1423B" w:rsidP="00A1423B">
            <w:pPr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  <w:p w:rsidR="00A1423B" w:rsidRPr="007C4B79" w:rsidRDefault="00A1423B" w:rsidP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88" w:type="dxa"/>
            <w:gridSpan w:val="3"/>
          </w:tcPr>
          <w:p w:rsidR="00A1423B" w:rsidRPr="007C4B79" w:rsidRDefault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23B" w:rsidRPr="007C4B79" w:rsidTr="00BE05DD">
        <w:trPr>
          <w:trHeight w:val="58"/>
        </w:trPr>
        <w:tc>
          <w:tcPr>
            <w:tcW w:w="4106" w:type="dxa"/>
            <w:shd w:val="clear" w:color="auto" w:fill="D9E2F3" w:themeFill="accent5" w:themeFillTint="33"/>
          </w:tcPr>
          <w:p w:rsidR="00A1423B" w:rsidRPr="007C4B79" w:rsidRDefault="00A1423B" w:rsidP="00A1423B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PLANIFICACIÓN DOCENTE:</w:t>
            </w:r>
          </w:p>
          <w:p w:rsidR="00A1423B" w:rsidRPr="007C4B79" w:rsidRDefault="00A1423B" w:rsidP="00A1423B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  <w:p w:rsidR="00A1423B" w:rsidRPr="007C4B79" w:rsidRDefault="00A1423B" w:rsidP="00A1423B">
            <w:pPr>
              <w:pStyle w:val="Standard"/>
              <w:jc w:val="both"/>
              <w:rPr>
                <w:rFonts w:asciiTheme="majorHAnsi" w:hAnsiTheme="majorHAnsi" w:cstheme="majorHAnsi"/>
                <w:lang w:val="es-MX"/>
              </w:rPr>
            </w:pPr>
            <w:r w:rsidRPr="007C4B79">
              <w:rPr>
                <w:rFonts w:asciiTheme="majorHAnsi" w:hAnsiTheme="majorHAnsi" w:cstheme="majorHAnsi"/>
                <w:lang w:val="es-MX"/>
              </w:rPr>
              <w:t>¿Qué quiero que el alumnado logre o alcance con la realización del proyecto?</w:t>
            </w:r>
          </w:p>
          <w:p w:rsidR="00A1423B" w:rsidRPr="007C4B79" w:rsidRDefault="00A1423B" w:rsidP="00A1423B">
            <w:pPr>
              <w:pStyle w:val="Standard"/>
              <w:jc w:val="both"/>
              <w:rPr>
                <w:rFonts w:asciiTheme="majorHAnsi" w:hAnsiTheme="majorHAnsi" w:cstheme="majorHAnsi"/>
                <w:lang w:val="es-MX"/>
              </w:rPr>
            </w:pPr>
          </w:p>
          <w:p w:rsidR="00A1423B" w:rsidRPr="007C4B79" w:rsidRDefault="00A1423B" w:rsidP="00A1423B">
            <w:pPr>
              <w:pStyle w:val="Standard"/>
              <w:jc w:val="both"/>
              <w:rPr>
                <w:rFonts w:asciiTheme="majorHAnsi" w:hAnsiTheme="majorHAnsi" w:cstheme="majorHAnsi"/>
                <w:lang w:val="es-MX"/>
              </w:rPr>
            </w:pPr>
            <w:r w:rsidRPr="007C4B79">
              <w:rPr>
                <w:rFonts w:asciiTheme="majorHAnsi" w:hAnsiTheme="majorHAnsi" w:cstheme="majorHAnsi"/>
                <w:lang w:val="es-MX"/>
              </w:rPr>
              <w:t>Cuando comenzamos con un proyecto debemos tener esto en cuenta, plantearnos hacia dónde queremos ir, qué nos gustaría, qué les gustaría.</w:t>
            </w:r>
          </w:p>
          <w:p w:rsidR="00A1423B" w:rsidRPr="007C4B79" w:rsidRDefault="00A1423B" w:rsidP="00A1423B">
            <w:pPr>
              <w:pStyle w:val="Standard"/>
              <w:jc w:val="both"/>
              <w:rPr>
                <w:rFonts w:asciiTheme="majorHAnsi" w:hAnsiTheme="majorHAnsi" w:cstheme="majorHAnsi"/>
                <w:lang w:val="es-MX"/>
              </w:rPr>
            </w:pPr>
          </w:p>
          <w:p w:rsidR="00A1423B" w:rsidRPr="007C4B79" w:rsidRDefault="00A1423B" w:rsidP="00A1423B">
            <w:pPr>
              <w:pStyle w:val="Standard"/>
              <w:jc w:val="both"/>
              <w:rPr>
                <w:rFonts w:asciiTheme="majorHAnsi" w:hAnsiTheme="majorHAnsi" w:cstheme="majorHAnsi"/>
                <w:lang w:val="es-MX"/>
              </w:rPr>
            </w:pPr>
            <w:r w:rsidRPr="007C4B79">
              <w:rPr>
                <w:rFonts w:asciiTheme="majorHAnsi" w:hAnsiTheme="majorHAnsi" w:cstheme="majorHAnsi"/>
                <w:lang w:val="es-MX"/>
              </w:rPr>
              <w:t>De esta manera si el alumnado no propone directamente, estaríamos en situación de introducir algún elemento motivador que nos llevara hacia ese producto que deseamos.</w:t>
            </w:r>
          </w:p>
          <w:p w:rsidR="00A1423B" w:rsidRPr="007C4B79" w:rsidRDefault="00A1423B" w:rsidP="007C4B79">
            <w:pPr>
              <w:pStyle w:val="Standard"/>
              <w:jc w:val="both"/>
              <w:rPr>
                <w:rFonts w:asciiTheme="majorHAnsi" w:hAnsiTheme="majorHAnsi" w:cstheme="majorHAnsi"/>
                <w:lang w:val="es-MX"/>
              </w:rPr>
            </w:pPr>
            <w:r w:rsidRPr="007C4B79">
              <w:rPr>
                <w:rFonts w:asciiTheme="majorHAnsi" w:hAnsiTheme="majorHAnsi" w:cstheme="majorHAnsi"/>
                <w:lang w:val="es-MX"/>
              </w:rPr>
              <w:t>Plantear preguntas que fomenten el diálogo.</w:t>
            </w:r>
          </w:p>
        </w:tc>
        <w:tc>
          <w:tcPr>
            <w:tcW w:w="9888" w:type="dxa"/>
            <w:gridSpan w:val="3"/>
          </w:tcPr>
          <w:p w:rsidR="00A1423B" w:rsidRPr="007C4B79" w:rsidRDefault="00A142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23C8" w:rsidRPr="007C4B79" w:rsidTr="00BE05DD">
        <w:tc>
          <w:tcPr>
            <w:tcW w:w="13994" w:type="dxa"/>
            <w:gridSpan w:val="4"/>
            <w:shd w:val="clear" w:color="auto" w:fill="0070C0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JUSTIFICACIÓN </w:t>
            </w:r>
            <w:r w:rsidRPr="007C4B79">
              <w:rPr>
                <w:rFonts w:asciiTheme="majorHAnsi" w:hAnsiTheme="majorHAnsi" w:cstheme="majorHAnsi"/>
                <w:sz w:val="24"/>
                <w:szCs w:val="24"/>
                <w:shd w:val="clear" w:color="auto" w:fill="0070C0"/>
              </w:rPr>
              <w:t>CURRICULAR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5923C8" w:rsidRPr="007C4B79" w:rsidTr="00BE05DD">
        <w:tc>
          <w:tcPr>
            <w:tcW w:w="4106" w:type="dxa"/>
            <w:shd w:val="clear" w:color="auto" w:fill="BDD6EE" w:themeFill="accent1" w:themeFillTint="66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INDICADORES DE LOGRO</w:t>
            </w: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88" w:type="dxa"/>
            <w:gridSpan w:val="3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23C8" w:rsidRPr="007C4B79" w:rsidTr="00BE05DD">
        <w:trPr>
          <w:trHeight w:val="897"/>
        </w:trPr>
        <w:tc>
          <w:tcPr>
            <w:tcW w:w="4106" w:type="dxa"/>
            <w:vMerge w:val="restart"/>
            <w:shd w:val="clear" w:color="auto" w:fill="BDD6EE" w:themeFill="accent1" w:themeFillTint="66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COMPETENCIAS CLAVE QUE SE PRENTENDEN DESARROLAR</w:t>
            </w:r>
          </w:p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shd w:val="clear" w:color="auto" w:fill="CCFF33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COMUNICACIÓN LINGÜÍSTICA:</w:t>
            </w:r>
          </w:p>
        </w:tc>
        <w:tc>
          <w:tcPr>
            <w:tcW w:w="3499" w:type="dxa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23C8" w:rsidRPr="007C4B79" w:rsidTr="00BE05DD">
        <w:trPr>
          <w:trHeight w:val="897"/>
        </w:trPr>
        <w:tc>
          <w:tcPr>
            <w:tcW w:w="4106" w:type="dxa"/>
            <w:vMerge/>
            <w:shd w:val="clear" w:color="auto" w:fill="BDD6EE" w:themeFill="accent1" w:themeFillTint="66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shd w:val="clear" w:color="auto" w:fill="CCFF33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MATEMÁTICA, CIENCIA Y TECNOLOGÍA</w:t>
            </w:r>
          </w:p>
        </w:tc>
        <w:tc>
          <w:tcPr>
            <w:tcW w:w="3499" w:type="dxa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23C8" w:rsidRPr="007C4B79" w:rsidTr="00BE05DD">
        <w:trPr>
          <w:trHeight w:val="897"/>
        </w:trPr>
        <w:tc>
          <w:tcPr>
            <w:tcW w:w="4106" w:type="dxa"/>
            <w:vMerge/>
            <w:shd w:val="clear" w:color="auto" w:fill="BDD6EE" w:themeFill="accent1" w:themeFillTint="66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shd w:val="clear" w:color="auto" w:fill="CCFF33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DIGITAL</w:t>
            </w:r>
          </w:p>
        </w:tc>
        <w:tc>
          <w:tcPr>
            <w:tcW w:w="3499" w:type="dxa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923C8" w:rsidRPr="007C4B79" w:rsidTr="00BE05DD">
        <w:trPr>
          <w:trHeight w:val="897"/>
        </w:trPr>
        <w:tc>
          <w:tcPr>
            <w:tcW w:w="4106" w:type="dxa"/>
            <w:vMerge/>
            <w:shd w:val="clear" w:color="auto" w:fill="BDD6EE" w:themeFill="accent1" w:themeFillTint="66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shd w:val="clear" w:color="auto" w:fill="CCFF33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SOCIAL Y CIVICA</w:t>
            </w:r>
          </w:p>
        </w:tc>
        <w:tc>
          <w:tcPr>
            <w:tcW w:w="3499" w:type="dxa"/>
          </w:tcPr>
          <w:p w:rsidR="005923C8" w:rsidRPr="007C4B79" w:rsidRDefault="005923C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31BE" w:rsidRPr="007C4B79" w:rsidTr="00BE05DD">
        <w:tc>
          <w:tcPr>
            <w:tcW w:w="13994" w:type="dxa"/>
            <w:gridSpan w:val="4"/>
            <w:shd w:val="clear" w:color="auto" w:fill="2E74B5" w:themeFill="accent1" w:themeFillShade="BF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PLANIFICACIÓN DOCENTE</w:t>
            </w:r>
          </w:p>
        </w:tc>
      </w:tr>
      <w:tr w:rsidR="00B931BE" w:rsidRPr="007C4B79" w:rsidTr="00BE05DD">
        <w:tc>
          <w:tcPr>
            <w:tcW w:w="6997" w:type="dxa"/>
            <w:gridSpan w:val="2"/>
            <w:shd w:val="clear" w:color="auto" w:fill="CCFF33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OBJETIVOS PREVISTOS</w:t>
            </w:r>
          </w:p>
        </w:tc>
        <w:tc>
          <w:tcPr>
            <w:tcW w:w="6997" w:type="dxa"/>
            <w:gridSpan w:val="2"/>
            <w:shd w:val="clear" w:color="auto" w:fill="CCFF33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OBJETIVOS TRABAJADOS</w:t>
            </w:r>
          </w:p>
        </w:tc>
      </w:tr>
      <w:tr w:rsidR="00B931BE" w:rsidRPr="007C4B79" w:rsidTr="00BE05DD">
        <w:trPr>
          <w:trHeight w:val="844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CMAP</w:t>
            </w: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CMAP</w:t>
            </w:r>
          </w:p>
        </w:tc>
      </w:tr>
      <w:tr w:rsidR="00B931BE" w:rsidRPr="007C4B79" w:rsidTr="00BE05DD">
        <w:trPr>
          <w:trHeight w:val="844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COEN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4B79" w:rsidRPr="007C4B79" w:rsidRDefault="007C4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COEN</w:t>
            </w:r>
          </w:p>
        </w:tc>
      </w:tr>
      <w:tr w:rsidR="00B931BE" w:rsidRPr="007C4B79" w:rsidTr="00BE05DD">
        <w:trPr>
          <w:trHeight w:val="844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LCR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LCR</w:t>
            </w:r>
          </w:p>
        </w:tc>
      </w:tr>
      <w:tr w:rsidR="00B931BE" w:rsidRPr="007C4B79" w:rsidTr="00BE05DD">
        <w:tc>
          <w:tcPr>
            <w:tcW w:w="6997" w:type="dxa"/>
            <w:gridSpan w:val="2"/>
            <w:shd w:val="clear" w:color="auto" w:fill="CCFF33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CONTENIDOS PREVISTOS</w:t>
            </w:r>
          </w:p>
        </w:tc>
        <w:tc>
          <w:tcPr>
            <w:tcW w:w="6997" w:type="dxa"/>
            <w:gridSpan w:val="2"/>
            <w:shd w:val="clear" w:color="auto" w:fill="CCFF33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CONTENIDOS TABAJADOS</w:t>
            </w:r>
          </w:p>
        </w:tc>
      </w:tr>
      <w:tr w:rsidR="00B931BE" w:rsidRPr="007C4B79" w:rsidTr="00BE05DD">
        <w:trPr>
          <w:trHeight w:val="844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CMAP</w:t>
            </w: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CMAP</w:t>
            </w:r>
          </w:p>
        </w:tc>
      </w:tr>
      <w:tr w:rsidR="00B931BE" w:rsidRPr="007C4B79" w:rsidTr="00BE05DD">
        <w:trPr>
          <w:trHeight w:val="844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COEN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COEN</w:t>
            </w:r>
          </w:p>
        </w:tc>
      </w:tr>
      <w:tr w:rsidR="00B931BE" w:rsidRPr="007C4B79" w:rsidTr="00BE05DD">
        <w:trPr>
          <w:trHeight w:val="844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LCR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LCR</w:t>
            </w:r>
          </w:p>
        </w:tc>
      </w:tr>
      <w:tr w:rsidR="00B931BE" w:rsidRPr="007C4B79" w:rsidTr="00BE05DD">
        <w:tc>
          <w:tcPr>
            <w:tcW w:w="6997" w:type="dxa"/>
            <w:gridSpan w:val="2"/>
            <w:shd w:val="clear" w:color="auto" w:fill="CCFF33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INDICADORES DE EVALUACIÓN PREVISTOS</w:t>
            </w:r>
          </w:p>
        </w:tc>
        <w:tc>
          <w:tcPr>
            <w:tcW w:w="6997" w:type="dxa"/>
            <w:gridSpan w:val="2"/>
            <w:shd w:val="clear" w:color="auto" w:fill="CCFF33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INDICADORES DE EVALUACIÓN TRABAJADOS</w:t>
            </w:r>
          </w:p>
        </w:tc>
      </w:tr>
      <w:tr w:rsidR="00B931BE" w:rsidRPr="007C4B79" w:rsidTr="00BE05DD">
        <w:trPr>
          <w:trHeight w:val="676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CMAP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CMAP</w:t>
            </w:r>
          </w:p>
        </w:tc>
      </w:tr>
      <w:tr w:rsidR="00B931BE" w:rsidRPr="007C4B79" w:rsidTr="00BE05DD">
        <w:trPr>
          <w:trHeight w:val="676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COEN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COEN</w:t>
            </w:r>
          </w:p>
        </w:tc>
      </w:tr>
      <w:tr w:rsidR="00B931BE" w:rsidRPr="007C4B79" w:rsidTr="00BE05DD">
        <w:trPr>
          <w:trHeight w:val="676"/>
        </w:trPr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LCR</w:t>
            </w: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B931BE" w:rsidRPr="007C4B79" w:rsidRDefault="00B93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LCR</w:t>
            </w:r>
          </w:p>
        </w:tc>
      </w:tr>
    </w:tbl>
    <w:p w:rsidR="00CF0468" w:rsidRPr="007C4B79" w:rsidRDefault="00CF0468" w:rsidP="00CF0468">
      <w:pPr>
        <w:jc w:val="center"/>
        <w:rPr>
          <w:rFonts w:asciiTheme="majorHAnsi" w:hAnsiTheme="majorHAnsi" w:cstheme="maj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C4B79">
        <w:rPr>
          <w:rFonts w:asciiTheme="majorHAnsi" w:hAnsiTheme="majorHAnsi" w:cstheme="maj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FASES DEL PROYECTO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1929"/>
        <w:gridCol w:w="1569"/>
        <w:gridCol w:w="3499"/>
      </w:tblGrid>
      <w:tr w:rsidR="00CF0468" w:rsidRPr="007C4B79" w:rsidTr="00CF0468">
        <w:tc>
          <w:tcPr>
            <w:tcW w:w="13994" w:type="dxa"/>
            <w:gridSpan w:val="5"/>
            <w:shd w:val="clear" w:color="auto" w:fill="2E74B5" w:themeFill="accent1" w:themeFillShade="BF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FASE DE INICIO</w:t>
            </w:r>
          </w:p>
        </w:tc>
      </w:tr>
      <w:tr w:rsidR="00CF0468" w:rsidRPr="007C4B79" w:rsidTr="00CF0468">
        <w:tc>
          <w:tcPr>
            <w:tcW w:w="13994" w:type="dxa"/>
            <w:gridSpan w:val="5"/>
            <w:shd w:val="clear" w:color="auto" w:fill="B4C6E7" w:themeFill="accent5" w:themeFillTint="66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ACTIVIDADES DE MOTIVACIÓN</w:t>
            </w:r>
          </w:p>
        </w:tc>
      </w:tr>
      <w:tr w:rsidR="00CF0468" w:rsidRPr="007C4B79" w:rsidTr="00B11E50">
        <w:tc>
          <w:tcPr>
            <w:tcW w:w="13994" w:type="dxa"/>
            <w:gridSpan w:val="5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0468" w:rsidRPr="007C4B79" w:rsidTr="00CF0468">
        <w:tc>
          <w:tcPr>
            <w:tcW w:w="13994" w:type="dxa"/>
            <w:gridSpan w:val="5"/>
            <w:shd w:val="clear" w:color="auto" w:fill="B4C6E7" w:themeFill="accent5" w:themeFillTint="66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EL ALUMNADO PLANIFICA</w:t>
            </w:r>
          </w:p>
        </w:tc>
      </w:tr>
      <w:tr w:rsidR="00CF0468" w:rsidRPr="007C4B79" w:rsidTr="00CF0468">
        <w:tc>
          <w:tcPr>
            <w:tcW w:w="6997" w:type="dxa"/>
            <w:gridSpan w:val="2"/>
            <w:shd w:val="clear" w:color="auto" w:fill="CCFF33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¿QUÉ SABEMOS?</w:t>
            </w:r>
          </w:p>
        </w:tc>
        <w:tc>
          <w:tcPr>
            <w:tcW w:w="6997" w:type="dxa"/>
            <w:gridSpan w:val="3"/>
            <w:shd w:val="clear" w:color="auto" w:fill="CCFF33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¿QUÉ QUEREMOS SABER?</w:t>
            </w:r>
          </w:p>
        </w:tc>
      </w:tr>
      <w:tr w:rsidR="00CF0468" w:rsidRPr="007C4B79" w:rsidTr="00CF0468">
        <w:tc>
          <w:tcPr>
            <w:tcW w:w="6997" w:type="dxa"/>
            <w:gridSpan w:val="2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0468" w:rsidRPr="007C4B79" w:rsidTr="00CF0468">
        <w:tc>
          <w:tcPr>
            <w:tcW w:w="13994" w:type="dxa"/>
            <w:gridSpan w:val="5"/>
            <w:shd w:val="clear" w:color="auto" w:fill="B4C6E7" w:themeFill="accent5" w:themeFillTint="66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DESARROLLO DEL PLAN DE TRABAJO</w:t>
            </w:r>
          </w:p>
        </w:tc>
      </w:tr>
      <w:tr w:rsidR="00CF0468" w:rsidRPr="007C4B79" w:rsidTr="00CF0468">
        <w:tc>
          <w:tcPr>
            <w:tcW w:w="6997" w:type="dxa"/>
            <w:gridSpan w:val="2"/>
            <w:shd w:val="clear" w:color="auto" w:fill="CCFF33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¿QUÉ QUEREMOS HACER?</w:t>
            </w:r>
          </w:p>
        </w:tc>
        <w:tc>
          <w:tcPr>
            <w:tcW w:w="6997" w:type="dxa"/>
            <w:gridSpan w:val="3"/>
            <w:shd w:val="clear" w:color="auto" w:fill="CCFF33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¿CÓMO LO VAMOS A HACER</w:t>
            </w:r>
          </w:p>
        </w:tc>
      </w:tr>
      <w:tr w:rsidR="00CF0468" w:rsidRPr="007C4B79" w:rsidTr="00CF0468">
        <w:tc>
          <w:tcPr>
            <w:tcW w:w="6997" w:type="dxa"/>
            <w:gridSpan w:val="2"/>
          </w:tcPr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4B79" w:rsidRPr="007C4B79" w:rsidRDefault="007C4B79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0468" w:rsidRPr="007C4B79" w:rsidRDefault="00CF0468" w:rsidP="00CF04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:rsidR="00CF0468" w:rsidRPr="007C4B79" w:rsidRDefault="00CF0468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039A" w:rsidRPr="007C4B79" w:rsidTr="00E1039A">
        <w:tc>
          <w:tcPr>
            <w:tcW w:w="13994" w:type="dxa"/>
            <w:gridSpan w:val="5"/>
            <w:shd w:val="clear" w:color="auto" w:fill="BDD6EE" w:themeFill="accent1" w:themeFillTint="66"/>
          </w:tcPr>
          <w:p w:rsidR="00E1039A" w:rsidRPr="007C4B79" w:rsidRDefault="00E1039A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INVESTIGACIÓN Y CONSULTA</w:t>
            </w:r>
          </w:p>
        </w:tc>
      </w:tr>
      <w:tr w:rsidR="00E1039A" w:rsidRPr="007C4B79" w:rsidTr="00E1039A">
        <w:trPr>
          <w:trHeight w:val="414"/>
        </w:trPr>
        <w:tc>
          <w:tcPr>
            <w:tcW w:w="13994" w:type="dxa"/>
            <w:gridSpan w:val="5"/>
            <w:shd w:val="clear" w:color="auto" w:fill="CCFF33"/>
          </w:tcPr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Búsqueda de información, nos planteamos: ¿Dónde podemos buscar información?, ¿quién nos puede ayudar?</w:t>
            </w:r>
          </w:p>
        </w:tc>
      </w:tr>
      <w:tr w:rsidR="00E1039A" w:rsidRPr="007C4B79" w:rsidTr="00C710A6">
        <w:trPr>
          <w:trHeight w:val="414"/>
        </w:trPr>
        <w:tc>
          <w:tcPr>
            <w:tcW w:w="3498" w:type="dxa"/>
          </w:tcPr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INTERNET, BUSCADORES</w:t>
            </w:r>
          </w:p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499" w:type="dxa"/>
          </w:tcPr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FAMILIA, PERSONAS, ENTIDADES, ETC.</w:t>
            </w:r>
          </w:p>
        </w:tc>
        <w:tc>
          <w:tcPr>
            <w:tcW w:w="3498" w:type="dxa"/>
            <w:gridSpan w:val="2"/>
          </w:tcPr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BIBLIOTECA, LIBROS,…</w:t>
            </w:r>
          </w:p>
        </w:tc>
        <w:tc>
          <w:tcPr>
            <w:tcW w:w="3499" w:type="dxa"/>
          </w:tcPr>
          <w:p w:rsidR="00E1039A" w:rsidRPr="007C4B79" w:rsidRDefault="00E1039A" w:rsidP="00E1039A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OTROS.</w:t>
            </w:r>
          </w:p>
        </w:tc>
      </w:tr>
      <w:tr w:rsidR="00E1039A" w:rsidRPr="007C4B79" w:rsidTr="00BE05DD">
        <w:trPr>
          <w:trHeight w:val="408"/>
        </w:trPr>
        <w:tc>
          <w:tcPr>
            <w:tcW w:w="3498" w:type="dxa"/>
            <w:vMerge w:val="restart"/>
            <w:shd w:val="clear" w:color="auto" w:fill="CCFF99"/>
          </w:tcPr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Generamos hipótesis, para resolver situaciones de aprendizaje. Con esa información vemos lo que podría dar respuesta a lo que queremos saber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Observamos, comentamos, leemos, clasificamos, indagamos…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Esta reflexión de la información se puede realizar en gran grupo, pequeño grupo, por parejas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Hacemos planes para nuestro proyecto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Proponemos actividades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Revisamos nuestras preguntas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Mejoramos si es necesario 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nuestra nueva versión del mapa conceptual, índice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>Definición del plan de acción</w:t>
            </w:r>
          </w:p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•</w:t>
            </w: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Organizamos un </w:t>
            </w:r>
            <w:proofErr w:type="spellStart"/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guión</w:t>
            </w:r>
            <w:proofErr w:type="spellEnd"/>
            <w:r w:rsidRPr="007C4B79">
              <w:rPr>
                <w:rFonts w:asciiTheme="majorHAnsi" w:hAnsiTheme="majorHAnsi" w:cstheme="majorHAnsi"/>
                <w:sz w:val="24"/>
                <w:szCs w:val="24"/>
              </w:rPr>
              <w:t xml:space="preserve"> donde se reflejen la propuestas</w:t>
            </w:r>
          </w:p>
        </w:tc>
        <w:tc>
          <w:tcPr>
            <w:tcW w:w="5428" w:type="dxa"/>
            <w:gridSpan w:val="2"/>
            <w:shd w:val="clear" w:color="auto" w:fill="CCFF33"/>
          </w:tcPr>
          <w:p w:rsidR="00E1039A" w:rsidRPr="007C4B79" w:rsidRDefault="00E1039A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INVESTIGACIÓN Y CONSULTA PREVISTA</w:t>
            </w:r>
          </w:p>
        </w:tc>
        <w:tc>
          <w:tcPr>
            <w:tcW w:w="5068" w:type="dxa"/>
            <w:gridSpan w:val="2"/>
            <w:shd w:val="clear" w:color="auto" w:fill="CCFF33"/>
          </w:tcPr>
          <w:p w:rsidR="00E1039A" w:rsidRPr="007C4B79" w:rsidRDefault="00E1039A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C4B79">
              <w:rPr>
                <w:rFonts w:asciiTheme="majorHAnsi" w:hAnsiTheme="majorHAnsi" w:cstheme="majorHAnsi"/>
                <w:sz w:val="24"/>
                <w:szCs w:val="24"/>
              </w:rPr>
              <w:t>INVESTIGACIÓN Y CONSULTA REALIZADA</w:t>
            </w:r>
          </w:p>
        </w:tc>
      </w:tr>
      <w:tr w:rsidR="00E1039A" w:rsidRPr="007C4B79" w:rsidTr="00BE05DD">
        <w:trPr>
          <w:trHeight w:val="5148"/>
        </w:trPr>
        <w:tc>
          <w:tcPr>
            <w:tcW w:w="3498" w:type="dxa"/>
            <w:vMerge/>
            <w:shd w:val="clear" w:color="auto" w:fill="CCFF99"/>
          </w:tcPr>
          <w:p w:rsidR="00E1039A" w:rsidRPr="007C4B79" w:rsidRDefault="00E1039A" w:rsidP="00E103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28" w:type="dxa"/>
            <w:gridSpan w:val="2"/>
          </w:tcPr>
          <w:p w:rsidR="00E1039A" w:rsidRPr="007C4B79" w:rsidRDefault="00E1039A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E1039A" w:rsidRPr="007C4B79" w:rsidRDefault="00E1039A" w:rsidP="00CF04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F0468" w:rsidRDefault="00CF0468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63B9" w:rsidRDefault="007763B9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63B9" w:rsidRDefault="007763B9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63B9" w:rsidRDefault="007763B9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63B9" w:rsidRDefault="007763B9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63B9" w:rsidRDefault="007763B9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63B9" w:rsidRDefault="007763B9" w:rsidP="00CF0468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28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1355"/>
        <w:gridCol w:w="688"/>
        <w:gridCol w:w="83"/>
        <w:gridCol w:w="2127"/>
        <w:gridCol w:w="1267"/>
        <w:gridCol w:w="3894"/>
        <w:gridCol w:w="6746"/>
        <w:gridCol w:w="6804"/>
      </w:tblGrid>
      <w:tr w:rsidR="007C4B79" w:rsidRPr="007C4B79" w:rsidTr="00BE05DD">
        <w:trPr>
          <w:gridAfter w:val="2"/>
          <w:wAfter w:w="13550" w:type="dxa"/>
        </w:trPr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Default="007C4B7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7C4B79" w:rsidRDefault="007C4B7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FASE DE DESARROLLO</w:t>
            </w:r>
          </w:p>
          <w:p w:rsidR="004D694D" w:rsidRPr="007C4B79" w:rsidRDefault="004D694D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537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TAREAS</w:t>
            </w:r>
          </w:p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PREVISTAS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763B9" w:rsidRDefault="007763B9">
            <w:pPr>
              <w:rPr>
                <w:rFonts w:asciiTheme="majorHAnsi" w:eastAsia="DejaVu Sans" w:hAnsiTheme="majorHAnsi" w:cstheme="maj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DejaVu Sans" w:hAnsiTheme="majorHAnsi" w:cstheme="majorHAnsi"/>
                <w:b/>
                <w:bCs/>
                <w:kern w:val="3"/>
                <w:sz w:val="24"/>
                <w:szCs w:val="24"/>
                <w:lang w:eastAsia="zh-CN" w:bidi="hi-IN"/>
              </w:rPr>
              <w:t>RINCÓN EN EL QUE SE REALIZA</w:t>
            </w:r>
          </w:p>
          <w:p w:rsidR="004D694D" w:rsidRDefault="004D694D">
            <w:pPr>
              <w:rPr>
                <w:rFonts w:asciiTheme="majorHAnsi" w:eastAsia="DejaVu Sans" w:hAnsiTheme="majorHAnsi" w:cstheme="maj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D694D" w:rsidRDefault="004D694D">
            <w:pPr>
              <w:rPr>
                <w:rFonts w:asciiTheme="majorHAnsi" w:eastAsia="DejaVu Sans" w:hAnsiTheme="majorHAnsi" w:cstheme="maj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TEMPORALIZACIÓN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TAREAS REALIZADAS</w:t>
            </w:r>
          </w:p>
        </w:tc>
      </w:tr>
      <w:tr w:rsidR="007763B9" w:rsidRPr="007C4B79" w:rsidTr="004D694D">
        <w:trPr>
          <w:gridAfter w:val="2"/>
          <w:wAfter w:w="13550" w:type="dxa"/>
          <w:trHeight w:val="29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6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4D694D">
        <w:trPr>
          <w:gridAfter w:val="2"/>
          <w:wAfter w:w="13550" w:type="dxa"/>
          <w:trHeight w:val="37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F85E46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46" w:type="dxa"/>
            <w:tcBorders>
              <w:left w:val="single" w:sz="4" w:space="0" w:color="auto"/>
            </w:tcBorders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04" w:type="dxa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94D" w:rsidRPr="007C4B79" w:rsidRDefault="004D694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4B79" w:rsidRPr="007C4B79" w:rsidTr="00BE05DD">
        <w:trPr>
          <w:gridAfter w:val="2"/>
          <w:wAfter w:w="13550" w:type="dxa"/>
        </w:trPr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lastRenderedPageBreak/>
              <w:t>TAREA /SECUENCIA DE ACTIVIDADES/ACTIVIDAD:</w:t>
            </w:r>
          </w:p>
        </w:tc>
      </w:tr>
      <w:tr w:rsidR="007763B9" w:rsidRPr="007C4B79" w:rsidTr="00BE05DD">
        <w:trPr>
          <w:gridAfter w:val="2"/>
          <w:wAfter w:w="13550" w:type="dxa"/>
          <w:trHeight w:val="309"/>
        </w:trPr>
        <w:tc>
          <w:tcPr>
            <w:tcW w:w="6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Descripción de la tarea:</w:t>
            </w:r>
          </w:p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Tiempos: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Recursos:</w:t>
            </w:r>
          </w:p>
        </w:tc>
      </w:tr>
      <w:tr w:rsidR="007763B9" w:rsidRPr="007C4B79" w:rsidTr="00BE05DD">
        <w:trPr>
          <w:gridAfter w:val="2"/>
          <w:wAfter w:w="13550" w:type="dxa"/>
          <w:trHeight w:val="576"/>
        </w:trPr>
        <w:tc>
          <w:tcPr>
            <w:tcW w:w="6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Agrupamientos:</w:t>
            </w:r>
          </w:p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63B9" w:rsidRPr="007C4B79" w:rsidTr="00BE05DD">
        <w:trPr>
          <w:gridAfter w:val="2"/>
          <w:wAfter w:w="13550" w:type="dxa"/>
          <w:trHeight w:val="684"/>
        </w:trPr>
        <w:tc>
          <w:tcPr>
            <w:tcW w:w="6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Default="00AE3CC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Rincón de trabajo:</w:t>
            </w:r>
          </w:p>
          <w:p w:rsidR="007763B9" w:rsidRPr="007C4B79" w:rsidRDefault="007763B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B9" w:rsidRPr="007C4B79" w:rsidRDefault="007763B9" w:rsidP="007C4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B79" w:rsidRPr="007C4B79" w:rsidTr="00BE05DD">
        <w:trPr>
          <w:gridAfter w:val="2"/>
          <w:wAfter w:w="13550" w:type="dxa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BDB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SECUENCIA DIDÁCTICA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BDB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ACTIVIDADES CONCRETAS</w:t>
            </w:r>
          </w:p>
        </w:tc>
      </w:tr>
      <w:tr w:rsidR="00BE05DD" w:rsidRPr="007C4B79" w:rsidTr="00BE05DD">
        <w:trPr>
          <w:gridAfter w:val="2"/>
          <w:wAfter w:w="13550" w:type="dxa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4D694D" w:rsidRDefault="004D694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Pr="007C4B79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5DD" w:rsidRPr="007C4B79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4B79" w:rsidRPr="007C4B79" w:rsidTr="004D694D">
        <w:trPr>
          <w:gridAfter w:val="2"/>
          <w:wAfter w:w="13550" w:type="dxa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D06533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D0653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RINCÓN DE TRABAJO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D06533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D0653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RINCÓN DE JUEGO</w:t>
            </w:r>
          </w:p>
        </w:tc>
      </w:tr>
      <w:tr w:rsidR="00BE05DD" w:rsidRPr="007C4B79" w:rsidTr="00BE05DD">
        <w:trPr>
          <w:gridAfter w:val="2"/>
          <w:wAfter w:w="13550" w:type="dxa"/>
        </w:trPr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4D694D" w:rsidRDefault="004D694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4D694D" w:rsidRDefault="004D694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  <w:p w:rsidR="00BE05DD" w:rsidRPr="007C4B79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5DD" w:rsidRPr="007C4B79" w:rsidRDefault="00BE05DD" w:rsidP="007C4B79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4B79" w:rsidRPr="007C4B79" w:rsidTr="00BE05DD">
        <w:trPr>
          <w:gridAfter w:val="2"/>
          <w:wAfter w:w="13550" w:type="dxa"/>
        </w:trPr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lastRenderedPageBreak/>
              <w:t>PARTICIPACIÓN FAMILIAR</w:t>
            </w:r>
          </w:p>
        </w:tc>
      </w:tr>
      <w:tr w:rsidR="007C4B79" w:rsidRPr="007C4B79" w:rsidTr="00BE05DD">
        <w:trPr>
          <w:gridAfter w:val="2"/>
          <w:wAfter w:w="13550" w:type="dxa"/>
        </w:trPr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PREVISTA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REALIZADA</w:t>
            </w:r>
          </w:p>
        </w:tc>
      </w:tr>
      <w:tr w:rsidR="007C4B79" w:rsidRPr="007C4B79" w:rsidTr="00BE05DD">
        <w:trPr>
          <w:gridAfter w:val="2"/>
          <w:wAfter w:w="13550" w:type="dxa"/>
        </w:trPr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79" w:rsidRPr="007C4B79" w:rsidRDefault="007C4B79" w:rsidP="007C4B7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5923C8" w:rsidRPr="007C4B79" w:rsidRDefault="005923C8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4393"/>
        <w:gridCol w:w="7280"/>
      </w:tblGrid>
      <w:tr w:rsidR="00875068" w:rsidRPr="007C4B79" w:rsidTr="00875068"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MATERIALES Y RECURSOS</w:t>
            </w:r>
          </w:p>
        </w:tc>
      </w:tr>
      <w:tr w:rsidR="00875068" w:rsidRPr="007C4B79" w:rsidTr="00875068">
        <w:tc>
          <w:tcPr>
            <w:tcW w:w="72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MATERIALES PREVISTOS</w:t>
            </w:r>
          </w:p>
        </w:tc>
        <w:tc>
          <w:tcPr>
            <w:tcW w:w="7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MATERIALES UTILIZADOS</w:t>
            </w:r>
          </w:p>
        </w:tc>
      </w:tr>
      <w:tr w:rsidR="00875068" w:rsidRPr="007C4B79" w:rsidTr="00875068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Del propio Centro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72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875068" w:rsidRPr="007C4B79" w:rsidTr="00875068"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Equipamiento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72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5068" w:rsidRPr="007C4B79" w:rsidTr="004D694D">
        <w:tc>
          <w:tcPr>
            <w:tcW w:w="28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Material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728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5068" w:rsidRPr="007C4B79" w:rsidTr="004D694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lastRenderedPageBreak/>
              <w:t>Recursos comunitarios (del municipio)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923C8" w:rsidRPr="007C4B79" w:rsidRDefault="005923C8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456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2150"/>
      </w:tblGrid>
      <w:tr w:rsidR="00875068" w:rsidRPr="007C4B79" w:rsidTr="00875068">
        <w:tc>
          <w:tcPr>
            <w:tcW w:w="1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EVALUACIÓN del grupo:</w:t>
            </w:r>
          </w:p>
        </w:tc>
      </w:tr>
      <w:tr w:rsidR="00875068" w:rsidRPr="007C4B79" w:rsidTr="00875068">
        <w:tc>
          <w:tcPr>
            <w:tcW w:w="24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  <w:b/>
              </w:rPr>
            </w:pPr>
            <w:r w:rsidRPr="007C4B79">
              <w:rPr>
                <w:rFonts w:asciiTheme="majorHAnsi" w:hAnsiTheme="majorHAnsi" w:cstheme="majorHAnsi"/>
                <w:b/>
              </w:rPr>
              <w:t>Evaluación del grupo con respecto al proceso.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  <w:b/>
              </w:rPr>
            </w:pP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  <w:b/>
              </w:rPr>
            </w:pPr>
            <w:r w:rsidRPr="007C4B79">
              <w:rPr>
                <w:rFonts w:asciiTheme="majorHAnsi" w:hAnsiTheme="majorHAnsi" w:cstheme="majorHAnsi"/>
                <w:b/>
              </w:rPr>
              <w:t>Evaluaremos: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El clima en general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Participación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Motivación.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  <w:b/>
              </w:rPr>
            </w:pPr>
            <w:r w:rsidRPr="007C4B79">
              <w:rPr>
                <w:rFonts w:asciiTheme="majorHAnsi" w:hAnsiTheme="majorHAnsi" w:cstheme="majorHAnsi"/>
                <w:b/>
              </w:rPr>
              <w:t>A través de: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Asambleas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Exposiciones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Presentaciones</w:t>
            </w: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</w:rPr>
            </w:pPr>
            <w:r w:rsidRPr="007C4B79">
              <w:rPr>
                <w:rFonts w:asciiTheme="majorHAnsi" w:hAnsiTheme="majorHAnsi" w:cstheme="majorHAnsi"/>
              </w:rPr>
              <w:t>Observación directa a lo largo de todo el proceso.</w:t>
            </w:r>
          </w:p>
        </w:tc>
        <w:tc>
          <w:tcPr>
            <w:tcW w:w="1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Evaluación inicial: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875068" w:rsidRPr="007C4B79" w:rsidTr="004D694D">
        <w:tc>
          <w:tcPr>
            <w:tcW w:w="241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Evaluación desarrollo: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875068" w:rsidRPr="007C4B79" w:rsidTr="004D694D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Evaluación final: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</w:tbl>
    <w:p w:rsidR="00A1423B" w:rsidRPr="007C4B79" w:rsidRDefault="00A1423B">
      <w:pPr>
        <w:rPr>
          <w:rFonts w:asciiTheme="majorHAnsi" w:hAnsiTheme="majorHAnsi" w:cstheme="majorHAnsi"/>
          <w:sz w:val="24"/>
          <w:szCs w:val="24"/>
        </w:rPr>
      </w:pPr>
    </w:p>
    <w:p w:rsidR="00A1423B" w:rsidRPr="007C4B79" w:rsidRDefault="00A1423B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875068" w:rsidRPr="007C4B79" w:rsidTr="0087506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DIARIOS, REFLEXIONES Y EVALUACIÓN  DOCENTE:</w:t>
            </w:r>
          </w:p>
        </w:tc>
      </w:tr>
      <w:tr w:rsidR="00875068" w:rsidRPr="007C4B79" w:rsidTr="004D694D">
        <w:tc>
          <w:tcPr>
            <w:tcW w:w="145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 xml:space="preserve">Elementos para la reflexión, marcar lo que se pretende </w:t>
            </w:r>
            <w:proofErr w:type="spellStart"/>
            <w:r w:rsidRPr="007C4B79">
              <w:rPr>
                <w:rFonts w:asciiTheme="majorHAnsi" w:hAnsiTheme="majorHAnsi" w:cstheme="majorHAnsi"/>
                <w:b/>
                <w:bCs/>
              </w:rPr>
              <w:t>utilizar</w:t>
            </w:r>
            <w:proofErr w:type="gramStart"/>
            <w:r w:rsidRPr="007C4B79">
              <w:rPr>
                <w:rFonts w:asciiTheme="majorHAnsi" w:hAnsiTheme="majorHAnsi" w:cstheme="majorHAnsi"/>
                <w:b/>
                <w:bCs/>
              </w:rPr>
              <w:t>:Diarios</w:t>
            </w:r>
            <w:proofErr w:type="spellEnd"/>
            <w:proofErr w:type="gramEnd"/>
            <w:r w:rsidRPr="007C4B79">
              <w:rPr>
                <w:rFonts w:asciiTheme="majorHAnsi" w:hAnsiTheme="majorHAnsi" w:cstheme="majorHAnsi"/>
                <w:b/>
                <w:bCs/>
              </w:rPr>
              <w:t xml:space="preserve"> de aprendizaje, debates de clase (evaluación final del proyecto). Encuesta para el alumnado (igual para la familia). Puede ser: corazones, caritas, etc.</w:t>
            </w: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7C4B79">
              <w:rPr>
                <w:rFonts w:asciiTheme="majorHAnsi" w:hAnsiTheme="majorHAnsi" w:cstheme="majorHAnsi"/>
                <w:b/>
                <w:bCs/>
              </w:rPr>
              <w:t>Evaluar: Tiempo del proyecto, adecuación del proyecto, evaluación de rincones y evaluación de los espacios.</w:t>
            </w:r>
          </w:p>
        </w:tc>
      </w:tr>
      <w:tr w:rsidR="00875068" w:rsidRPr="007C4B79" w:rsidTr="004D694D">
        <w:tc>
          <w:tcPr>
            <w:tcW w:w="1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  <w:b/>
              </w:rPr>
            </w:pPr>
          </w:p>
          <w:p w:rsidR="00875068" w:rsidRPr="007C4B79" w:rsidRDefault="00875068" w:rsidP="008F4993">
            <w:pPr>
              <w:pStyle w:val="Standard"/>
              <w:rPr>
                <w:rFonts w:asciiTheme="majorHAnsi" w:hAnsiTheme="majorHAnsi" w:cstheme="majorHAnsi"/>
                <w:b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  <w:p w:rsidR="00875068" w:rsidRPr="007C4B79" w:rsidRDefault="00875068" w:rsidP="008F4993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</w:tbl>
    <w:p w:rsidR="00875068" w:rsidRPr="007C4B79" w:rsidRDefault="00875068">
      <w:pPr>
        <w:rPr>
          <w:rFonts w:asciiTheme="majorHAnsi" w:hAnsiTheme="majorHAnsi" w:cstheme="majorHAnsi"/>
          <w:sz w:val="24"/>
          <w:szCs w:val="24"/>
        </w:rPr>
      </w:pPr>
    </w:p>
    <w:sectPr w:rsidR="00875068" w:rsidRPr="007C4B79" w:rsidSect="00A1423B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7B" w:rsidRDefault="0057017B" w:rsidP="00A1423B">
      <w:pPr>
        <w:spacing w:after="0" w:line="240" w:lineRule="auto"/>
      </w:pPr>
      <w:r>
        <w:separator/>
      </w:r>
    </w:p>
  </w:endnote>
  <w:endnote w:type="continuationSeparator" w:id="0">
    <w:p w:rsidR="0057017B" w:rsidRDefault="0057017B" w:rsidP="00A1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C8" w:rsidRDefault="005923C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7728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77287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</w:p>
  <w:p w:rsidR="005923C8" w:rsidRDefault="005923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7B" w:rsidRDefault="0057017B" w:rsidP="00A1423B">
      <w:pPr>
        <w:spacing w:after="0" w:line="240" w:lineRule="auto"/>
      </w:pPr>
      <w:r>
        <w:separator/>
      </w:r>
    </w:p>
  </w:footnote>
  <w:footnote w:type="continuationSeparator" w:id="0">
    <w:p w:rsidR="0057017B" w:rsidRDefault="0057017B" w:rsidP="00A1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3B" w:rsidRDefault="00A1423B">
    <w:pPr>
      <w:pStyle w:val="Encabezado"/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4F9E1167" wp14:editId="7E0E6D0A">
          <wp:simplePos x="0" y="0"/>
          <wp:positionH relativeFrom="column">
            <wp:posOffset>8411845</wp:posOffset>
          </wp:positionH>
          <wp:positionV relativeFrom="paragraph">
            <wp:posOffset>-358140</wp:posOffset>
          </wp:positionV>
          <wp:extent cx="1273320" cy="701280"/>
          <wp:effectExtent l="0" t="0" r="3175" b="381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3320" cy="70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PROGRAMACIÓN DEL PROYECTO DE TRABAJO.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3B"/>
    <w:rsid w:val="00056889"/>
    <w:rsid w:val="00377287"/>
    <w:rsid w:val="004011AF"/>
    <w:rsid w:val="004D694D"/>
    <w:rsid w:val="0057017B"/>
    <w:rsid w:val="005923C8"/>
    <w:rsid w:val="005C33D4"/>
    <w:rsid w:val="0061323D"/>
    <w:rsid w:val="00710DBB"/>
    <w:rsid w:val="007763B9"/>
    <w:rsid w:val="007C4B79"/>
    <w:rsid w:val="007C68EB"/>
    <w:rsid w:val="00820E34"/>
    <w:rsid w:val="008702C1"/>
    <w:rsid w:val="00875068"/>
    <w:rsid w:val="0091594A"/>
    <w:rsid w:val="009F4C74"/>
    <w:rsid w:val="00A1423B"/>
    <w:rsid w:val="00AE3CC9"/>
    <w:rsid w:val="00B931BE"/>
    <w:rsid w:val="00B93C4C"/>
    <w:rsid w:val="00BE05DD"/>
    <w:rsid w:val="00CF0468"/>
    <w:rsid w:val="00D06533"/>
    <w:rsid w:val="00DA38BD"/>
    <w:rsid w:val="00E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23B"/>
  </w:style>
  <w:style w:type="paragraph" w:styleId="Piedepgina">
    <w:name w:val="footer"/>
    <w:basedOn w:val="Normal"/>
    <w:link w:val="PiedepginaCar"/>
    <w:uiPriority w:val="99"/>
    <w:unhideWhenUsed/>
    <w:rsid w:val="00A1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23B"/>
  </w:style>
  <w:style w:type="table" w:styleId="Tablaconcuadrcula">
    <w:name w:val="Table Grid"/>
    <w:basedOn w:val="Tablanormal"/>
    <w:uiPriority w:val="39"/>
    <w:rsid w:val="00A1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A142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14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23B"/>
  </w:style>
  <w:style w:type="paragraph" w:styleId="Piedepgina">
    <w:name w:val="footer"/>
    <w:basedOn w:val="Normal"/>
    <w:link w:val="PiedepginaCar"/>
    <w:uiPriority w:val="99"/>
    <w:unhideWhenUsed/>
    <w:rsid w:val="00A1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23B"/>
  </w:style>
  <w:style w:type="table" w:styleId="Tablaconcuadrcula">
    <w:name w:val="Table Grid"/>
    <w:basedOn w:val="Tablanormal"/>
    <w:uiPriority w:val="39"/>
    <w:rsid w:val="00A1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A142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14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D8A4-BDDF-4547-AA7E-2BDD5164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muoz rosua</dc:creator>
  <cp:lastModifiedBy>Almudena Rico</cp:lastModifiedBy>
  <cp:revision>5</cp:revision>
  <dcterms:created xsi:type="dcterms:W3CDTF">2020-04-03T15:06:00Z</dcterms:created>
  <dcterms:modified xsi:type="dcterms:W3CDTF">2020-04-13T17:12:00Z</dcterms:modified>
</cp:coreProperties>
</file>