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CDB5849" w14:paraId="5C1A07E2" wp14:textId="5A53AC72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4CDB5849" w:rsidR="4CDB5849">
        <w:rPr>
          <w:b w:val="1"/>
          <w:bCs w:val="1"/>
          <w:sz w:val="32"/>
          <w:szCs w:val="32"/>
        </w:rPr>
        <w:t xml:space="preserve">TAREA 1 </w:t>
      </w:r>
    </w:p>
    <w:p w:rsidR="4CDB5849" w:rsidP="4CDB5849" w:rsidRDefault="4CDB5849" w14:paraId="5DBCD678" w14:textId="12D2AE08">
      <w:pPr>
        <w:pStyle w:val="Normal"/>
        <w:jc w:val="center"/>
        <w:rPr>
          <w:b w:val="1"/>
          <w:bCs w:val="1"/>
          <w:sz w:val="32"/>
          <w:szCs w:val="32"/>
        </w:rPr>
      </w:pPr>
      <w:r w:rsidRPr="4CDB5849" w:rsidR="4CDB5849">
        <w:rPr>
          <w:b w:val="1"/>
          <w:bCs w:val="1"/>
          <w:sz w:val="32"/>
          <w:szCs w:val="32"/>
        </w:rPr>
        <w:t>CREACIÓN DE AULA</w:t>
      </w:r>
    </w:p>
    <w:p w:rsidR="4CDB5849" w:rsidP="4CDB5849" w:rsidRDefault="4CDB5849" w14:paraId="3EE7F99A" w14:textId="47A4F480">
      <w:pPr>
        <w:pStyle w:val="Normal"/>
        <w:jc w:val="center"/>
        <w:rPr>
          <w:b w:val="1"/>
          <w:bCs w:val="1"/>
          <w:sz w:val="32"/>
          <w:szCs w:val="32"/>
        </w:rPr>
      </w:pPr>
    </w:p>
    <w:p w:rsidR="4CDB5849" w:rsidP="4CDB5849" w:rsidRDefault="4CDB5849" w14:paraId="4AE7D0EC" w14:textId="6218640B">
      <w:pPr>
        <w:pStyle w:val="Normal"/>
        <w:jc w:val="center"/>
      </w:pPr>
      <w:r>
        <w:drawing>
          <wp:inline wp14:editId="622F042F" wp14:anchorId="33A86880">
            <wp:extent cx="5724524" cy="3943350"/>
            <wp:effectExtent l="0" t="0" r="0" b="0"/>
            <wp:docPr id="17589618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9b5d0539a042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8561CA"/>
  <w15:docId w15:val="{513c078c-1843-4a1a-ac55-7ab7a8897140}"/>
  <w:rsids>
    <w:rsidRoot w:val="238561CA"/>
    <w:rsid w:val="238561CA"/>
    <w:rsid w:val="4CDB584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99b5d0539a042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2020-12-15T19:45:55.9029083Z</dcterms:created>
  <dcterms:modified xsi:type="dcterms:W3CDTF">2020-12-15T19:46:57.3205703Z</dcterms:modified>
  <dc:creator>María Dolores Salmerón Crespo</dc:creator>
  <lastModifiedBy>María Dolores Salmerón Crespo</lastModifiedBy>
</coreProperties>
</file>