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D3" w:rsidRDefault="008753D3">
      <w:r>
        <w:rPr>
          <w:noProof/>
          <w:lang w:eastAsia="es-ES"/>
        </w:rPr>
        <w:drawing>
          <wp:inline distT="0" distB="0" distL="0" distR="0">
            <wp:extent cx="15371713" cy="8640681"/>
            <wp:effectExtent l="0" t="0" r="1905" b="8255"/>
            <wp:docPr id="5" name="Imagen 5" descr="C:\Users\colegio lucena rivas\OneDrive\Pictures\Screenshots\2021-04-27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legio lucena rivas\OneDrive\Pictures\Screenshots\2021-04-27 (9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5822" cy="864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13013690" cy="7315200"/>
            <wp:effectExtent l="0" t="0" r="0" b="0"/>
            <wp:docPr id="4" name="Imagen 4" descr="C:\Users\colegio lucena rivas\OneDrive\Pictures\Screenshots\2021-04-27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legio lucena rivas\OneDrive\Pictures\Screenshots\2021-04-27 (8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369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13013690" cy="7315200"/>
            <wp:effectExtent l="0" t="0" r="0" b="0"/>
            <wp:docPr id="3" name="Imagen 3" descr="C:\Users\colegio lucena rivas\OneDrive\Pictures\Screenshots\2021-04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legio lucena rivas\OneDrive\Pictures\Screenshots\2021-04-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369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13013690" cy="7315200"/>
            <wp:effectExtent l="0" t="0" r="0" b="0"/>
            <wp:docPr id="2" name="Imagen 2" descr="C:\Users\colegio lucena rivas\OneDrive\Pictures\Screenshots\2021-04-27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legio lucena rivas\OneDrive\Pictures\Screenshots\2021-04-27 (1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369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13013690" cy="7315200"/>
            <wp:effectExtent l="0" t="0" r="0" b="0"/>
            <wp:docPr id="1" name="Imagen 1" descr="C:\Users\colegio lucena rivas\OneDrive\Pictures\Screenshots\2021-04-27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egio lucena rivas\OneDrive\Pictures\Screenshots\2021-04-27 (10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369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3D3" w:rsidRDefault="008753D3"/>
    <w:p w:rsidR="008753D3" w:rsidRDefault="008753D3"/>
    <w:p w:rsidR="008753D3" w:rsidRDefault="008753D3"/>
    <w:p w:rsidR="008753D3" w:rsidRDefault="008753D3"/>
    <w:p w:rsidR="008753D3" w:rsidRDefault="008753D3"/>
    <w:p w:rsidR="008753D3" w:rsidRDefault="008753D3">
      <w:r>
        <w:t>2ª ELABORACIÓN DE UN TEXTO TEATRAL. ÁREA DE LENGUA</w:t>
      </w:r>
    </w:p>
    <w:p w:rsidR="008753D3" w:rsidRDefault="008753D3"/>
    <w:p w:rsidR="008753D3" w:rsidRDefault="008753D3"/>
    <w:p w:rsidR="008753D3" w:rsidRDefault="008753D3"/>
    <w:p w:rsidR="008753D3" w:rsidRDefault="008753D3">
      <w:r>
        <w:rPr>
          <w:noProof/>
          <w:lang w:eastAsia="es-ES"/>
        </w:rPr>
        <w:lastRenderedPageBreak/>
        <w:drawing>
          <wp:inline distT="0" distB="0" distL="0" distR="0">
            <wp:extent cx="13013690" cy="7315200"/>
            <wp:effectExtent l="0" t="0" r="0" b="0"/>
            <wp:docPr id="11" name="Imagen 11" descr="C:\Users\colegio lucena rivas\OneDrive\Pictures\Screenshots\2021-04-27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olegio lucena rivas\OneDrive\Pictures\Screenshots\2021-04-27 (1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369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13013690" cy="7315200"/>
            <wp:effectExtent l="0" t="0" r="0" b="0"/>
            <wp:docPr id="10" name="Imagen 10" descr="C:\Users\colegio lucena rivas\OneDrive\Pictures\Screenshots\2021-04-27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olegio lucena rivas\OneDrive\Pictures\Screenshots\2021-04-27 (10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369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13013690" cy="7315200"/>
            <wp:effectExtent l="0" t="0" r="0" b="0"/>
            <wp:docPr id="9" name="Imagen 9" descr="C:\Users\colegio lucena rivas\OneDrive\Pictures\Screenshots\2021-04-27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olegio lucena rivas\OneDrive\Pictures\Screenshots\2021-04-27 (9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369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13013690" cy="7315200"/>
            <wp:effectExtent l="0" t="0" r="0" b="0"/>
            <wp:docPr id="8" name="Imagen 8" descr="C:\Users\colegio lucena rivas\OneDrive\Pictures\Screenshots\2021-04-27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legio lucena rivas\OneDrive\Pictures\Screenshots\2021-04-27 (8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369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13013690" cy="7315200"/>
            <wp:effectExtent l="0" t="0" r="0" b="0"/>
            <wp:docPr id="7" name="Imagen 7" descr="C:\Users\colegio lucena rivas\OneDrive\Pictures\Screenshots\2021-04-27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legio lucena rivas\OneDrive\Pictures\Screenshots\2021-04-27 (7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369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13013690" cy="7315200"/>
            <wp:effectExtent l="0" t="0" r="0" b="0"/>
            <wp:docPr id="6" name="Imagen 6" descr="C:\Users\colegio lucena rivas\OneDrive\Pictures\Screenshots\2021-04-27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legio lucena rivas\OneDrive\Pictures\Screenshots\2021-04-27 (6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369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53D3" w:rsidRDefault="008753D3"/>
    <w:p w:rsidR="008753D3" w:rsidRDefault="008753D3"/>
    <w:p w:rsidR="008753D3" w:rsidRDefault="008753D3"/>
    <w:p w:rsidR="008753D3" w:rsidRDefault="008753D3"/>
    <w:p w:rsidR="008753D3" w:rsidRDefault="008753D3"/>
    <w:sectPr w:rsidR="008753D3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A5D" w:rsidRDefault="00EF5A5D" w:rsidP="008753D3">
      <w:pPr>
        <w:spacing w:after="0" w:line="240" w:lineRule="auto"/>
      </w:pPr>
      <w:r>
        <w:separator/>
      </w:r>
    </w:p>
  </w:endnote>
  <w:endnote w:type="continuationSeparator" w:id="0">
    <w:p w:rsidR="00EF5A5D" w:rsidRDefault="00EF5A5D" w:rsidP="0087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A5D" w:rsidRDefault="00EF5A5D" w:rsidP="008753D3">
      <w:pPr>
        <w:spacing w:after="0" w:line="240" w:lineRule="auto"/>
      </w:pPr>
      <w:r>
        <w:separator/>
      </w:r>
    </w:p>
  </w:footnote>
  <w:footnote w:type="continuationSeparator" w:id="0">
    <w:p w:rsidR="00EF5A5D" w:rsidRDefault="00EF5A5D" w:rsidP="00875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3D3" w:rsidRPr="008753D3" w:rsidRDefault="008753D3" w:rsidP="008753D3">
    <w:pPr>
      <w:rPr>
        <w:rFonts w:ascii="Comic Sans MS" w:hAnsi="Comic Sans MS"/>
        <w:b/>
        <w:i/>
      </w:rPr>
    </w:pPr>
    <w:r w:rsidRPr="008753D3">
      <w:rPr>
        <w:rFonts w:ascii="Comic Sans MS" w:hAnsi="Comic Sans MS"/>
        <w:b/>
        <w:i/>
      </w:rPr>
      <w:t>CREAR DOS ACTIVIDADES EVALUABLES</w:t>
    </w:r>
    <w:r w:rsidRPr="008753D3">
      <w:rPr>
        <w:rFonts w:ascii="Comic Sans MS" w:hAnsi="Comic Sans MS"/>
        <w:b/>
        <w:i/>
      </w:rPr>
      <w:t xml:space="preserve">: SUMAS DE DECIMALES. ÁREA DE MATEMÁTICAS. </w:t>
    </w:r>
  </w:p>
  <w:p w:rsidR="008753D3" w:rsidRPr="008753D3" w:rsidRDefault="008753D3" w:rsidP="008753D3">
    <w:pPr>
      <w:rPr>
        <w:rFonts w:ascii="Comic Sans MS" w:hAnsi="Comic Sans MS"/>
        <w:b/>
        <w:i/>
      </w:rPr>
    </w:pPr>
    <w:r w:rsidRPr="008753D3">
      <w:rPr>
        <w:rFonts w:ascii="Comic Sans MS" w:hAnsi="Comic Sans MS"/>
        <w:b/>
        <w:i/>
      </w:rPr>
      <w:t xml:space="preserve">                                                                       ELABORACIÓN Y REPRESENTACIÓN DE UN TEXTO        TEATRAL: ACOTACIONES  </w:t>
    </w:r>
  </w:p>
  <w:p w:rsidR="008753D3" w:rsidRPr="008753D3" w:rsidRDefault="008753D3" w:rsidP="008753D3">
    <w:pPr>
      <w:rPr>
        <w:u w:val="single"/>
      </w:rPr>
    </w:pPr>
  </w:p>
  <w:p w:rsidR="008753D3" w:rsidRDefault="008753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27"/>
    <w:rsid w:val="008753D3"/>
    <w:rsid w:val="00DE1427"/>
    <w:rsid w:val="00ED7FD7"/>
    <w:rsid w:val="00E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3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753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53D3"/>
  </w:style>
  <w:style w:type="paragraph" w:styleId="Piedepgina">
    <w:name w:val="footer"/>
    <w:basedOn w:val="Normal"/>
    <w:link w:val="PiedepginaCar"/>
    <w:uiPriority w:val="99"/>
    <w:unhideWhenUsed/>
    <w:rsid w:val="008753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3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753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53D3"/>
  </w:style>
  <w:style w:type="paragraph" w:styleId="Piedepgina">
    <w:name w:val="footer"/>
    <w:basedOn w:val="Normal"/>
    <w:link w:val="PiedepginaCar"/>
    <w:uiPriority w:val="99"/>
    <w:unhideWhenUsed/>
    <w:rsid w:val="008753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lucena rivas</dc:creator>
  <cp:keywords/>
  <dc:description/>
  <cp:lastModifiedBy>colegio lucena rivas</cp:lastModifiedBy>
  <cp:revision>3</cp:revision>
  <dcterms:created xsi:type="dcterms:W3CDTF">2021-04-27T08:31:00Z</dcterms:created>
  <dcterms:modified xsi:type="dcterms:W3CDTF">2021-04-27T08:39:00Z</dcterms:modified>
</cp:coreProperties>
</file>