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3F2" w:rsidRDefault="007674AA" w:rsidP="007674AA">
      <w:pPr>
        <w:jc w:val="both"/>
      </w:pPr>
      <w:r>
        <w:t xml:space="preserve">Soy David Salinas López, profesor de economía del IES Los Manantiales de Torremolinos. ¿Por qué estoy en este grupo? Pues por un alumno. </w:t>
      </w:r>
    </w:p>
    <w:p w:rsidR="007674AA" w:rsidRDefault="007674AA" w:rsidP="007674AA">
      <w:pPr>
        <w:jc w:val="both"/>
      </w:pPr>
    </w:p>
    <w:p w:rsidR="007674AA" w:rsidRDefault="007674AA" w:rsidP="007674AA">
      <w:pPr>
        <w:jc w:val="both"/>
      </w:pPr>
      <w:r>
        <w:t>Soy profesor de economía y por tanto tengo que enseñar los sistemas económicos. Como sabemos son tres, pero uno de ellos es el más común en los países. Dicho alumno me hizo reflexionar por qué tenemos que aceptar esos tres sistemas. ¿Por qué no hay otras alternativas? Investigando, llegué a la web de economía del bien común. Y días después conocí la posibilidad de incorporarme a este grupo de trabajo.</w:t>
      </w:r>
    </w:p>
    <w:p w:rsidR="007674AA" w:rsidRDefault="007674AA" w:rsidP="007674AA">
      <w:pPr>
        <w:jc w:val="both"/>
      </w:pPr>
    </w:p>
    <w:p w:rsidR="007674AA" w:rsidRDefault="007674AA" w:rsidP="007674AA">
      <w:pPr>
        <w:jc w:val="both"/>
      </w:pPr>
      <w:r>
        <w:t xml:space="preserve">Mi objetivo en este grupo es encontrar actividades que permitan reflexionar sobre el mundo y la posibilidad de conseguir un desarrollo sostenible. De ahí que me inclino a pensar y desarrollar un ejercicio sobre el medio ambiente y </w:t>
      </w:r>
      <w:bookmarkStart w:id="0" w:name="_GoBack"/>
      <w:bookmarkEnd w:id="0"/>
      <w:r>
        <w:t xml:space="preserve">las empresas. </w:t>
      </w:r>
    </w:p>
    <w:p w:rsidR="007674AA" w:rsidRDefault="007674AA"/>
    <w:sectPr w:rsidR="007674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AA"/>
    <w:rsid w:val="00221DD9"/>
    <w:rsid w:val="002819D1"/>
    <w:rsid w:val="007674AA"/>
    <w:rsid w:val="00812B03"/>
    <w:rsid w:val="00867569"/>
    <w:rsid w:val="008A0745"/>
    <w:rsid w:val="008A3A03"/>
    <w:rsid w:val="00A74AFF"/>
    <w:rsid w:val="00A74EED"/>
    <w:rsid w:val="00B23C3B"/>
    <w:rsid w:val="00B61431"/>
    <w:rsid w:val="00C578CB"/>
    <w:rsid w:val="00CF7439"/>
    <w:rsid w:val="00DC48B1"/>
    <w:rsid w:val="00DF51A8"/>
    <w:rsid w:val="00F3129B"/>
    <w:rsid w:val="00F463F2"/>
    <w:rsid w:val="00FE13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0F03"/>
  <w15:chartTrackingRefBased/>
  <w15:docId w15:val="{881389B7-9982-4765-8656-0808C4C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121</Words>
  <Characters>671</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Salinas Lopez</dc:creator>
  <cp:keywords/>
  <dc:description/>
  <cp:lastModifiedBy>David Salinas Lopez</cp:lastModifiedBy>
  <cp:revision>1</cp:revision>
  <dcterms:created xsi:type="dcterms:W3CDTF">2017-01-21T18:33:00Z</dcterms:created>
  <dcterms:modified xsi:type="dcterms:W3CDTF">2017-01-21T18:44:00Z</dcterms:modified>
</cp:coreProperties>
</file>